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08" w:rsidRDefault="003C6708"/>
    <w:p w:rsidR="00686880" w:rsidRDefault="00686880"/>
    <w:p w:rsidR="00686880" w:rsidRDefault="00686880"/>
    <w:p w:rsidR="00686880" w:rsidRDefault="00686880"/>
    <w:p w:rsidR="00686880" w:rsidRDefault="00686880"/>
    <w:p w:rsidR="00672A02" w:rsidRDefault="00672A02" w:rsidP="00686880">
      <w:pPr>
        <w:jc w:val="center"/>
        <w:rPr>
          <w:b/>
          <w:sz w:val="40"/>
          <w:szCs w:val="40"/>
        </w:rPr>
      </w:pPr>
    </w:p>
    <w:p w:rsidR="00672A02" w:rsidRDefault="00672A02" w:rsidP="00686880">
      <w:pPr>
        <w:jc w:val="center"/>
        <w:rPr>
          <w:b/>
          <w:sz w:val="40"/>
          <w:szCs w:val="40"/>
        </w:rPr>
      </w:pPr>
    </w:p>
    <w:p w:rsidR="00672A02" w:rsidRDefault="00672A02" w:rsidP="00686880">
      <w:pPr>
        <w:jc w:val="center"/>
        <w:rPr>
          <w:b/>
          <w:sz w:val="40"/>
          <w:szCs w:val="40"/>
        </w:rPr>
      </w:pPr>
    </w:p>
    <w:p w:rsidR="00672A02" w:rsidRDefault="00672A02" w:rsidP="00686880">
      <w:pPr>
        <w:jc w:val="center"/>
        <w:rPr>
          <w:b/>
          <w:sz w:val="40"/>
          <w:szCs w:val="40"/>
        </w:rPr>
      </w:pPr>
    </w:p>
    <w:p w:rsidR="00672A02" w:rsidRDefault="00672A02" w:rsidP="00686880">
      <w:pPr>
        <w:jc w:val="center"/>
        <w:rPr>
          <w:b/>
          <w:sz w:val="40"/>
          <w:szCs w:val="40"/>
        </w:rPr>
      </w:pPr>
    </w:p>
    <w:p w:rsidR="00672A02" w:rsidRDefault="00672A02" w:rsidP="00686880">
      <w:pPr>
        <w:jc w:val="center"/>
        <w:rPr>
          <w:b/>
          <w:sz w:val="40"/>
          <w:szCs w:val="40"/>
        </w:rPr>
      </w:pPr>
    </w:p>
    <w:p w:rsidR="00672A02" w:rsidRDefault="00672A02" w:rsidP="00686880">
      <w:pPr>
        <w:jc w:val="center"/>
        <w:rPr>
          <w:b/>
          <w:sz w:val="40"/>
          <w:szCs w:val="40"/>
        </w:rPr>
      </w:pPr>
    </w:p>
    <w:p w:rsidR="00686880" w:rsidRPr="00686880" w:rsidRDefault="00686880" w:rsidP="00686880">
      <w:pPr>
        <w:jc w:val="center"/>
        <w:rPr>
          <w:b/>
          <w:sz w:val="40"/>
          <w:szCs w:val="40"/>
        </w:rPr>
      </w:pPr>
      <w:r w:rsidRPr="00686880">
        <w:rPr>
          <w:b/>
          <w:sz w:val="40"/>
          <w:szCs w:val="40"/>
        </w:rPr>
        <w:t>СВЕДЕНИЯ О ГРАНИЦАХ НАСЕЛЕННЫХ ПУНКТОВ (В ТОМ ЧИСЛЕ ГРАНИЦАХ ОБРАЗУЕМЫХ НАСЕЛЕННЫХ ПУНКТОВ), ВХОДЯЩИХ В СОСТАВ ПОСЕЛЕНИЯ</w:t>
      </w:r>
    </w:p>
    <w:p w:rsidR="00686880" w:rsidRDefault="00686880" w:rsidP="00686880">
      <w:pPr>
        <w:jc w:val="center"/>
        <w:rPr>
          <w:rFonts w:eastAsia="Calibri"/>
          <w:b/>
          <w:szCs w:val="28"/>
        </w:rPr>
      </w:pPr>
      <w:bookmarkStart w:id="0" w:name="_Hlk518917503"/>
    </w:p>
    <w:p w:rsidR="00686880" w:rsidRDefault="00686880" w:rsidP="00686880">
      <w:pPr>
        <w:jc w:val="center"/>
        <w:rPr>
          <w:rFonts w:eastAsia="Calibri"/>
          <w:b/>
          <w:szCs w:val="28"/>
        </w:rPr>
      </w:pPr>
    </w:p>
    <w:p w:rsidR="00686880" w:rsidRPr="00672A02" w:rsidRDefault="00686880" w:rsidP="00686880">
      <w:pPr>
        <w:jc w:val="center"/>
        <w:rPr>
          <w:rFonts w:eastAsia="Calibri"/>
          <w:b/>
          <w:sz w:val="28"/>
          <w:szCs w:val="28"/>
        </w:rPr>
      </w:pPr>
      <w:r w:rsidRPr="00672A02">
        <w:rPr>
          <w:rFonts w:eastAsia="Calibri"/>
          <w:b/>
          <w:sz w:val="28"/>
          <w:szCs w:val="28"/>
        </w:rPr>
        <w:t xml:space="preserve">ОБЯЗАТЕЛЬНОЕ ПРИЛОЖЕНИЕ </w:t>
      </w:r>
      <w:proofErr w:type="gramStart"/>
      <w:r w:rsidRPr="00672A02">
        <w:rPr>
          <w:rFonts w:eastAsia="Calibri"/>
          <w:b/>
          <w:sz w:val="28"/>
          <w:szCs w:val="28"/>
        </w:rPr>
        <w:t>К</w:t>
      </w:r>
      <w:proofErr w:type="gramEnd"/>
      <w:r w:rsidRPr="00672A02">
        <w:rPr>
          <w:rFonts w:eastAsia="Calibri"/>
          <w:b/>
          <w:sz w:val="28"/>
          <w:szCs w:val="28"/>
        </w:rPr>
        <w:t xml:space="preserve"> </w:t>
      </w:r>
    </w:p>
    <w:p w:rsidR="00686880" w:rsidRPr="00672A02" w:rsidRDefault="00686880" w:rsidP="00686880">
      <w:pPr>
        <w:jc w:val="center"/>
        <w:rPr>
          <w:rFonts w:eastAsia="Calibri"/>
          <w:b/>
          <w:sz w:val="28"/>
          <w:szCs w:val="28"/>
        </w:rPr>
      </w:pPr>
      <w:r w:rsidRPr="00672A02">
        <w:rPr>
          <w:rFonts w:eastAsia="Calibri"/>
          <w:b/>
          <w:sz w:val="28"/>
          <w:szCs w:val="28"/>
        </w:rPr>
        <w:t>ГЕНЕРАЛЬНОМУ ПЛАН</w:t>
      </w:r>
      <w:bookmarkStart w:id="1" w:name="_Hlk518917839"/>
      <w:r w:rsidRPr="00672A02">
        <w:rPr>
          <w:rFonts w:eastAsia="Calibri"/>
          <w:b/>
          <w:sz w:val="28"/>
          <w:szCs w:val="28"/>
        </w:rPr>
        <w:t>У</w:t>
      </w:r>
      <w:r w:rsidR="006F6405">
        <w:rPr>
          <w:rFonts w:eastAsia="Calibri"/>
          <w:b/>
          <w:sz w:val="28"/>
          <w:szCs w:val="28"/>
        </w:rPr>
        <w:t xml:space="preserve"> МУНИЦИПАЛЬНОГО ОБРАЗОВАНИЯ</w:t>
      </w:r>
      <w:r w:rsidRPr="00672A02">
        <w:rPr>
          <w:rFonts w:eastAsia="Calibri"/>
          <w:b/>
          <w:sz w:val="28"/>
          <w:szCs w:val="28"/>
        </w:rPr>
        <w:t xml:space="preserve"> </w:t>
      </w:r>
    </w:p>
    <w:p w:rsidR="00686880" w:rsidRPr="00672A02" w:rsidRDefault="00252244" w:rsidP="0068688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УС</w:t>
      </w:r>
      <w:r w:rsidR="00E00D18">
        <w:rPr>
          <w:rFonts w:eastAsia="Calibri"/>
          <w:b/>
          <w:sz w:val="28"/>
          <w:szCs w:val="28"/>
        </w:rPr>
        <w:t>ПЕНС</w:t>
      </w:r>
      <w:r w:rsidR="00686880" w:rsidRPr="00672A02">
        <w:rPr>
          <w:rFonts w:eastAsia="Calibri"/>
          <w:b/>
          <w:sz w:val="28"/>
          <w:szCs w:val="28"/>
        </w:rPr>
        <w:t>КО</w:t>
      </w:r>
      <w:r w:rsidR="006F6405">
        <w:rPr>
          <w:rFonts w:eastAsia="Calibri"/>
          <w:b/>
          <w:sz w:val="28"/>
          <w:szCs w:val="28"/>
        </w:rPr>
        <w:t>Е</w:t>
      </w:r>
      <w:r w:rsidR="00686880" w:rsidRPr="00672A02">
        <w:rPr>
          <w:rFonts w:eastAsia="Calibri"/>
          <w:b/>
          <w:sz w:val="28"/>
          <w:szCs w:val="28"/>
        </w:rPr>
        <w:t xml:space="preserve"> СЕЛЬСКО</w:t>
      </w:r>
      <w:r w:rsidR="006F6405">
        <w:rPr>
          <w:rFonts w:eastAsia="Calibri"/>
          <w:b/>
          <w:sz w:val="28"/>
          <w:szCs w:val="28"/>
        </w:rPr>
        <w:t>Е</w:t>
      </w:r>
      <w:r w:rsidR="00C07A0C">
        <w:rPr>
          <w:rFonts w:eastAsia="Calibri"/>
          <w:b/>
          <w:sz w:val="28"/>
          <w:szCs w:val="28"/>
        </w:rPr>
        <w:t xml:space="preserve"> </w:t>
      </w:r>
      <w:r w:rsidR="00686880" w:rsidRPr="00672A02">
        <w:rPr>
          <w:rFonts w:eastAsia="Calibri"/>
          <w:b/>
          <w:sz w:val="28"/>
          <w:szCs w:val="28"/>
        </w:rPr>
        <w:t>ПОСЕЛЕНИ</w:t>
      </w:r>
      <w:r w:rsidR="006F6405">
        <w:rPr>
          <w:rFonts w:eastAsia="Calibri"/>
          <w:b/>
          <w:sz w:val="28"/>
          <w:szCs w:val="28"/>
        </w:rPr>
        <w:t>Е</w:t>
      </w:r>
    </w:p>
    <w:p w:rsidR="00686880" w:rsidRPr="00672A02" w:rsidRDefault="00E00D18" w:rsidP="0068688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ЧУД</w:t>
      </w:r>
      <w:r w:rsidR="0071040E">
        <w:rPr>
          <w:rFonts w:eastAsia="Calibri"/>
          <w:b/>
          <w:sz w:val="28"/>
          <w:szCs w:val="28"/>
        </w:rPr>
        <w:t>ОВ</w:t>
      </w:r>
      <w:r w:rsidR="00686880" w:rsidRPr="00672A02">
        <w:rPr>
          <w:rFonts w:eastAsia="Calibri"/>
          <w:b/>
          <w:sz w:val="28"/>
          <w:szCs w:val="28"/>
        </w:rPr>
        <w:t xml:space="preserve">СКОГО МУНИЦИПАЛЬНОГО РАЙОНА </w:t>
      </w:r>
    </w:p>
    <w:p w:rsidR="00686880" w:rsidRDefault="00686880" w:rsidP="00686880">
      <w:pPr>
        <w:jc w:val="center"/>
        <w:rPr>
          <w:rFonts w:eastAsia="Calibri"/>
          <w:b/>
          <w:sz w:val="28"/>
          <w:szCs w:val="28"/>
        </w:rPr>
      </w:pPr>
      <w:r w:rsidRPr="00672A02">
        <w:rPr>
          <w:rFonts w:eastAsia="Calibri"/>
          <w:b/>
          <w:sz w:val="28"/>
          <w:szCs w:val="28"/>
        </w:rPr>
        <w:t>НОВГОРОДСКОЙ ОБЛАСТИ</w:t>
      </w:r>
      <w:bookmarkEnd w:id="1"/>
    </w:p>
    <w:p w:rsidR="00672A02" w:rsidRDefault="00672A02" w:rsidP="00686880">
      <w:pPr>
        <w:jc w:val="center"/>
        <w:rPr>
          <w:rFonts w:eastAsia="Calibri"/>
          <w:b/>
          <w:sz w:val="28"/>
          <w:szCs w:val="28"/>
        </w:rPr>
      </w:pPr>
    </w:p>
    <w:p w:rsidR="00672A02" w:rsidRDefault="00672A02" w:rsidP="00686880">
      <w:pPr>
        <w:jc w:val="center"/>
        <w:rPr>
          <w:rFonts w:eastAsia="Calibri"/>
          <w:b/>
          <w:sz w:val="28"/>
          <w:szCs w:val="28"/>
        </w:rPr>
      </w:pPr>
    </w:p>
    <w:p w:rsidR="00672A02" w:rsidRDefault="00672A02" w:rsidP="00686880">
      <w:pPr>
        <w:jc w:val="center"/>
        <w:rPr>
          <w:rFonts w:eastAsia="Calibri"/>
          <w:b/>
          <w:sz w:val="28"/>
          <w:szCs w:val="28"/>
        </w:rPr>
      </w:pPr>
    </w:p>
    <w:p w:rsidR="00672A02" w:rsidRDefault="00672A02" w:rsidP="00686880">
      <w:pPr>
        <w:jc w:val="center"/>
        <w:rPr>
          <w:rFonts w:eastAsia="Calibri"/>
          <w:b/>
          <w:sz w:val="28"/>
          <w:szCs w:val="28"/>
        </w:rPr>
      </w:pPr>
    </w:p>
    <w:p w:rsidR="00672A02" w:rsidRDefault="00672A02" w:rsidP="00686880">
      <w:pPr>
        <w:jc w:val="center"/>
        <w:rPr>
          <w:rFonts w:eastAsia="Calibri"/>
          <w:b/>
          <w:sz w:val="28"/>
          <w:szCs w:val="28"/>
        </w:rPr>
      </w:pPr>
    </w:p>
    <w:p w:rsidR="00672A02" w:rsidRDefault="00672A02" w:rsidP="00686880">
      <w:pPr>
        <w:jc w:val="center"/>
        <w:rPr>
          <w:rFonts w:eastAsia="Calibri"/>
          <w:b/>
          <w:sz w:val="28"/>
          <w:szCs w:val="28"/>
        </w:rPr>
      </w:pPr>
    </w:p>
    <w:p w:rsidR="00672A02" w:rsidRDefault="00672A02" w:rsidP="00686880">
      <w:pPr>
        <w:jc w:val="center"/>
        <w:rPr>
          <w:rFonts w:eastAsia="Calibri"/>
          <w:b/>
          <w:sz w:val="28"/>
          <w:szCs w:val="28"/>
        </w:rPr>
      </w:pPr>
    </w:p>
    <w:p w:rsidR="00672A02" w:rsidRDefault="00672A02" w:rsidP="00686880">
      <w:pPr>
        <w:jc w:val="center"/>
        <w:rPr>
          <w:rFonts w:eastAsia="Calibri"/>
          <w:b/>
          <w:sz w:val="28"/>
          <w:szCs w:val="28"/>
        </w:rPr>
      </w:pPr>
    </w:p>
    <w:p w:rsidR="00672A02" w:rsidRDefault="00672A02" w:rsidP="00686880">
      <w:pPr>
        <w:jc w:val="center"/>
        <w:rPr>
          <w:rFonts w:eastAsia="Calibri"/>
          <w:b/>
          <w:sz w:val="28"/>
          <w:szCs w:val="28"/>
        </w:rPr>
      </w:pPr>
    </w:p>
    <w:p w:rsidR="00672A02" w:rsidRDefault="00672A02">
      <w:pPr>
        <w:spacing w:after="160" w:line="259" w:lineRule="auto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0"/>
          <w:szCs w:val="22"/>
          <w:lang w:eastAsia="en-US"/>
        </w:rPr>
        <w:id w:val="4323982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72A02" w:rsidRPr="00672A02" w:rsidRDefault="00672A02">
          <w:pPr>
            <w:pStyle w:val="a3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672A02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bookmarkStart w:id="2" w:name="_GoBack"/>
        <w:bookmarkEnd w:id="2"/>
        <w:p w:rsidR="00CE319F" w:rsidRDefault="00EF1A4B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672A02">
            <w:instrText xml:space="preserve"> TOC \o "1-3" \h \z \u </w:instrText>
          </w:r>
          <w:r>
            <w:fldChar w:fldCharType="separate"/>
          </w:r>
          <w:hyperlink w:anchor="_Toc44316576" w:history="1">
            <w:r w:rsidR="00CE319F" w:rsidRPr="00232708">
              <w:rPr>
                <w:rStyle w:val="a4"/>
                <w:noProof/>
              </w:rPr>
              <w:t>1</w:t>
            </w:r>
            <w:r w:rsidR="00CE319F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E319F" w:rsidRPr="00232708">
              <w:rPr>
                <w:rStyle w:val="a4"/>
                <w:noProof/>
              </w:rPr>
              <w:t>Описание местоположения границ населенного пункта: железнодорожная станция Водос</w:t>
            </w:r>
            <w:r w:rsidR="00CE319F">
              <w:rPr>
                <w:noProof/>
                <w:webHidden/>
              </w:rPr>
              <w:tab/>
            </w:r>
            <w:r w:rsidR="00CE319F">
              <w:rPr>
                <w:noProof/>
                <w:webHidden/>
              </w:rPr>
              <w:fldChar w:fldCharType="begin"/>
            </w:r>
            <w:r w:rsidR="00CE319F">
              <w:rPr>
                <w:noProof/>
                <w:webHidden/>
              </w:rPr>
              <w:instrText xml:space="preserve"> PAGEREF _Toc44316576 \h </w:instrText>
            </w:r>
            <w:r w:rsidR="00CE319F">
              <w:rPr>
                <w:noProof/>
                <w:webHidden/>
              </w:rPr>
            </w:r>
            <w:r w:rsidR="00CE319F">
              <w:rPr>
                <w:noProof/>
                <w:webHidden/>
              </w:rPr>
              <w:fldChar w:fldCharType="separate"/>
            </w:r>
            <w:r w:rsidR="00CE319F">
              <w:rPr>
                <w:noProof/>
                <w:webHidden/>
              </w:rPr>
              <w:t>4</w:t>
            </w:r>
            <w:r w:rsidR="00CE319F"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77" w:history="1">
            <w:r w:rsidRPr="00232708">
              <w:rPr>
                <w:rStyle w:val="a4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>Описание местоположения границ населенного пункта: деревня Водосье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78" w:history="1">
            <w:r w:rsidRPr="00232708">
              <w:rPr>
                <w:rStyle w:val="a4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>Описание местоположения границ населенного пункта: железнодорожная станция Волхов мост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79" w:history="1">
            <w:r w:rsidRPr="00232708">
              <w:rPr>
                <w:rStyle w:val="a4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</w:t>
            </w:r>
            <w:r w:rsidRPr="00232708">
              <w:rPr>
                <w:rStyle w:val="a4"/>
                <w:rFonts w:cs="Times New Roman"/>
                <w:noProof/>
              </w:rPr>
              <w:t>железнодорожная станция Волхово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80" w:history="1">
            <w:r w:rsidRPr="00232708">
              <w:rPr>
                <w:rStyle w:val="a4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</w:t>
            </w:r>
            <w:r w:rsidRPr="00232708">
              <w:rPr>
                <w:rStyle w:val="a4"/>
                <w:rFonts w:cs="Times New Roman"/>
                <w:noProof/>
              </w:rPr>
              <w:t>деревня Деделёво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81" w:history="1">
            <w:r w:rsidRPr="00232708">
              <w:rPr>
                <w:rStyle w:val="a4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Дмитровка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82" w:history="1">
            <w:r w:rsidRPr="00232708">
              <w:rPr>
                <w:rStyle w:val="a4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Зеленцы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83" w:history="1">
            <w:r w:rsidRPr="00232708">
              <w:rPr>
                <w:rStyle w:val="a4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</w:t>
            </w:r>
            <w:r w:rsidRPr="00232708">
              <w:rPr>
                <w:rStyle w:val="a4"/>
                <w:rFonts w:cs="Times New Roman"/>
                <w:noProof/>
              </w:rPr>
              <w:t>железнодорожная станция Зеленцы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84" w:history="1">
            <w:r w:rsidRPr="00232708">
              <w:rPr>
                <w:rStyle w:val="a4"/>
                <w:noProof/>
              </w:rPr>
              <w:t>9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Зуево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85" w:history="1">
            <w:r w:rsidRPr="00232708">
              <w:rPr>
                <w:rStyle w:val="a4"/>
                <w:noProof/>
              </w:rPr>
              <w:t>10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Иваньково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86" w:history="1">
            <w:r w:rsidRPr="00232708">
              <w:rPr>
                <w:rStyle w:val="a4"/>
                <w:noProof/>
              </w:rPr>
              <w:t>11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Карловка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87" w:history="1">
            <w:r w:rsidRPr="00232708">
              <w:rPr>
                <w:rStyle w:val="a4"/>
                <w:noProof/>
              </w:rPr>
              <w:t>12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Корпово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88" w:history="1">
            <w:r w:rsidRPr="00232708">
              <w:rPr>
                <w:rStyle w:val="a4"/>
                <w:noProof/>
              </w:rPr>
              <w:t>13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Кочково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89" w:history="1">
            <w:r w:rsidRPr="00232708">
              <w:rPr>
                <w:rStyle w:val="a4"/>
                <w:noProof/>
              </w:rPr>
              <w:t>14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Курников Остров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90" w:history="1">
            <w:r w:rsidRPr="00232708">
              <w:rPr>
                <w:rStyle w:val="a4"/>
                <w:noProof/>
              </w:rPr>
              <w:t>15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Лезно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91" w:history="1">
            <w:r w:rsidRPr="00232708">
              <w:rPr>
                <w:rStyle w:val="a4"/>
                <w:noProof/>
              </w:rPr>
              <w:t>16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Лука-2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92" w:history="1">
            <w:r w:rsidRPr="00232708">
              <w:rPr>
                <w:rStyle w:val="a4"/>
                <w:noProof/>
              </w:rPr>
              <w:t>17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Марьино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93" w:history="1">
            <w:r w:rsidRPr="00232708">
              <w:rPr>
                <w:rStyle w:val="a4"/>
                <w:noProof/>
              </w:rPr>
              <w:t>18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Нечанье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94" w:history="1">
            <w:r w:rsidRPr="00232708">
              <w:rPr>
                <w:rStyle w:val="a4"/>
                <w:noProof/>
              </w:rPr>
              <w:t>19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Пертечно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95" w:history="1">
            <w:r w:rsidRPr="00232708">
              <w:rPr>
                <w:rStyle w:val="a4"/>
                <w:noProof/>
              </w:rPr>
              <w:t>20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Потапов Хутор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96" w:history="1">
            <w:r w:rsidRPr="00232708">
              <w:rPr>
                <w:rStyle w:val="a4"/>
                <w:noProof/>
              </w:rPr>
              <w:t>21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Придорожная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97" w:history="1">
            <w:r w:rsidRPr="00232708">
              <w:rPr>
                <w:rStyle w:val="a4"/>
                <w:noProof/>
              </w:rPr>
              <w:t>22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Слобода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98" w:history="1">
            <w:r w:rsidRPr="00232708">
              <w:rPr>
                <w:rStyle w:val="a4"/>
                <w:noProof/>
              </w:rPr>
              <w:t>23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Сябреницы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599" w:history="1">
            <w:r w:rsidRPr="00232708">
              <w:rPr>
                <w:rStyle w:val="a4"/>
                <w:noProof/>
              </w:rPr>
              <w:t>24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Торфяное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600" w:history="1">
            <w:r w:rsidRPr="00232708">
              <w:rPr>
                <w:rStyle w:val="a4"/>
                <w:noProof/>
              </w:rPr>
              <w:t>25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</w:t>
            </w:r>
            <w:r w:rsidRPr="00232708">
              <w:rPr>
                <w:rStyle w:val="a4"/>
                <w:rFonts w:cs="Times New Roman"/>
                <w:noProof/>
              </w:rPr>
              <w:t>железнодорожная станция Торфяное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601" w:history="1">
            <w:r w:rsidRPr="00232708">
              <w:rPr>
                <w:rStyle w:val="a4"/>
                <w:noProof/>
              </w:rPr>
              <w:t>26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Тушино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602" w:history="1">
            <w:r w:rsidRPr="00232708">
              <w:rPr>
                <w:rStyle w:val="a4"/>
                <w:noProof/>
              </w:rPr>
              <w:t>27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Успенское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319F" w:rsidRDefault="00CE319F">
          <w:pPr>
            <w:pStyle w:val="11"/>
            <w:tabs>
              <w:tab w:val="left" w:pos="660"/>
              <w:tab w:val="right" w:leader="dot" w:pos="10529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4316603" w:history="1">
            <w:r w:rsidRPr="00232708">
              <w:rPr>
                <w:rStyle w:val="a4"/>
                <w:noProof/>
              </w:rPr>
              <w:t>28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232708">
              <w:rPr>
                <w:rStyle w:val="a4"/>
                <w:noProof/>
              </w:rPr>
              <w:t xml:space="preserve">Описание местоположения границ населенного пункта: деревня </w:t>
            </w:r>
            <w:r w:rsidRPr="00232708">
              <w:rPr>
                <w:rStyle w:val="a4"/>
                <w:rFonts w:cs="Times New Roman"/>
                <w:noProof/>
              </w:rPr>
              <w:t>Чудово-3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_Toc44316603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0947" w:rsidRDefault="00EF1A4B">
          <w:r>
            <w:fldChar w:fldCharType="end"/>
          </w:r>
        </w:p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00947" w:rsidRDefault="00600947"/>
        <w:p w:rsidR="00672A02" w:rsidRDefault="00CE319F"/>
      </w:sdtContent>
    </w:sdt>
    <w:p w:rsidR="00686880" w:rsidRDefault="00686880" w:rsidP="00686880">
      <w:pPr>
        <w:pStyle w:val="1"/>
      </w:pPr>
      <w:bookmarkStart w:id="3" w:name="_Toc44316576"/>
      <w:bookmarkEnd w:id="0"/>
      <w:r w:rsidRPr="00686880">
        <w:lastRenderedPageBreak/>
        <w:t xml:space="preserve">Описание местоположения границ населенного пункта: </w:t>
      </w:r>
      <w:r w:rsidR="000A14DC">
        <w:t xml:space="preserve">железнодорожная станция </w:t>
      </w:r>
      <w:proofErr w:type="spellStart"/>
      <w:r w:rsidR="000A14DC">
        <w:t>Водос</w:t>
      </w:r>
      <w:bookmarkEnd w:id="3"/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3"/>
        <w:gridCol w:w="1450"/>
        <w:gridCol w:w="1469"/>
        <w:gridCol w:w="3123"/>
        <w:gridCol w:w="2835"/>
      </w:tblGrid>
      <w:tr w:rsidR="00686880" w:rsidRPr="00DB10E6" w:rsidTr="003A171B"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80" w:rsidRPr="00DB10E6" w:rsidRDefault="00686880" w:rsidP="00DB10E6">
            <w:pPr>
              <w:rPr>
                <w:rStyle w:val="FontStyle26"/>
                <w:sz w:val="20"/>
                <w:szCs w:val="20"/>
              </w:rPr>
            </w:pPr>
            <w:r w:rsidRPr="00DB10E6">
              <w:rPr>
                <w:rStyle w:val="FontStyle26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80" w:rsidRPr="00DB10E6" w:rsidRDefault="00686880" w:rsidP="00DB10E6">
            <w:pPr>
              <w:rPr>
                <w:rStyle w:val="FontStyle26"/>
                <w:sz w:val="20"/>
                <w:szCs w:val="20"/>
              </w:rPr>
            </w:pPr>
            <w:r w:rsidRPr="00DB10E6">
              <w:rPr>
                <w:rStyle w:val="FontStyle26"/>
                <w:sz w:val="20"/>
                <w:szCs w:val="20"/>
              </w:rPr>
              <w:t xml:space="preserve">Координаты, </w:t>
            </w:r>
            <w:proofErr w:type="gramStart"/>
            <w:r w:rsidRPr="00DB10E6">
              <w:rPr>
                <w:rStyle w:val="FontStyle26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880" w:rsidRPr="00DB10E6" w:rsidRDefault="00686880" w:rsidP="00DB10E6">
            <w:pPr>
              <w:rPr>
                <w:rStyle w:val="FontStyle26"/>
                <w:sz w:val="20"/>
                <w:szCs w:val="20"/>
              </w:rPr>
            </w:pPr>
            <w:r w:rsidRPr="00DB10E6">
              <w:rPr>
                <w:rStyle w:val="FontStyle26"/>
                <w:sz w:val="20"/>
                <w:szCs w:val="20"/>
              </w:rPr>
              <w:t>Метод определения</w:t>
            </w:r>
          </w:p>
          <w:p w:rsidR="00686880" w:rsidRPr="00DB10E6" w:rsidRDefault="00686880" w:rsidP="00DB10E6">
            <w:pPr>
              <w:rPr>
                <w:rStyle w:val="FontStyle25"/>
                <w:b w:val="0"/>
                <w:sz w:val="20"/>
                <w:szCs w:val="20"/>
              </w:rPr>
            </w:pPr>
            <w:r w:rsidRPr="00DB10E6">
              <w:rPr>
                <w:rStyle w:val="FontStyle25"/>
                <w:b w:val="0"/>
                <w:sz w:val="20"/>
                <w:szCs w:val="20"/>
              </w:rPr>
              <w:t>координат  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80" w:rsidRPr="00DB10E6" w:rsidRDefault="00686880" w:rsidP="00DB10E6">
            <w:pPr>
              <w:rPr>
                <w:rStyle w:val="FontStyle26"/>
                <w:sz w:val="20"/>
                <w:szCs w:val="20"/>
              </w:rPr>
            </w:pPr>
            <w:r w:rsidRPr="00DB10E6">
              <w:rPr>
                <w:rStyle w:val="FontStyle26"/>
                <w:sz w:val="20"/>
                <w:szCs w:val="20"/>
              </w:rPr>
              <w:t>Описание закрепления точки</w:t>
            </w:r>
          </w:p>
        </w:tc>
      </w:tr>
      <w:tr w:rsidR="00686880" w:rsidRPr="00DB10E6" w:rsidTr="003A171B"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80" w:rsidRPr="00DB10E6" w:rsidRDefault="00686880" w:rsidP="00DB10E6">
            <w:pPr>
              <w:rPr>
                <w:rStyle w:val="FontStyle26"/>
                <w:sz w:val="20"/>
                <w:szCs w:val="20"/>
              </w:rPr>
            </w:pPr>
          </w:p>
          <w:p w:rsidR="00686880" w:rsidRPr="00DB10E6" w:rsidRDefault="00686880" w:rsidP="00DB10E6">
            <w:pPr>
              <w:rPr>
                <w:rStyle w:val="FontStyle26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80" w:rsidRPr="00DB10E6" w:rsidRDefault="00686880" w:rsidP="00DB10E6">
            <w:pPr>
              <w:rPr>
                <w:rStyle w:val="FontStyle22"/>
                <w:b w:val="0"/>
                <w:sz w:val="20"/>
                <w:szCs w:val="20"/>
              </w:rPr>
            </w:pPr>
            <w:r w:rsidRPr="00DB10E6">
              <w:rPr>
                <w:rStyle w:val="FontStyle22"/>
                <w:b w:val="0"/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80" w:rsidRPr="00DB10E6" w:rsidRDefault="00686880" w:rsidP="00DB10E6">
            <w:pPr>
              <w:rPr>
                <w:rStyle w:val="FontStyle22"/>
                <w:b w:val="0"/>
                <w:sz w:val="20"/>
                <w:szCs w:val="20"/>
              </w:rPr>
            </w:pPr>
            <w:r w:rsidRPr="00DB10E6">
              <w:rPr>
                <w:rStyle w:val="FontStyle22"/>
                <w:b w:val="0"/>
                <w:sz w:val="20"/>
                <w:szCs w:val="20"/>
              </w:rPr>
              <w:t>у</w:t>
            </w:r>
          </w:p>
        </w:tc>
        <w:tc>
          <w:tcPr>
            <w:tcW w:w="3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80" w:rsidRPr="00DB10E6" w:rsidRDefault="00686880" w:rsidP="00DB10E6">
            <w:pPr>
              <w:rPr>
                <w:rStyle w:val="FontStyle26"/>
                <w:sz w:val="20"/>
                <w:szCs w:val="20"/>
              </w:rPr>
            </w:pPr>
            <w:r w:rsidRPr="00DB10E6">
              <w:rPr>
                <w:rStyle w:val="FontStyle26"/>
                <w:sz w:val="20"/>
                <w:szCs w:val="20"/>
              </w:rPr>
              <w:t>квадратическая погрешность положения характерной точки (</w:t>
            </w:r>
            <w:proofErr w:type="gramStart"/>
            <w:r w:rsidRPr="00DB10E6">
              <w:rPr>
                <w:rStyle w:val="FontStyle26"/>
                <w:sz w:val="20"/>
                <w:szCs w:val="20"/>
              </w:rPr>
              <w:t>М</w:t>
            </w:r>
            <w:r w:rsidRPr="00DB10E6">
              <w:rPr>
                <w:rStyle w:val="FontStyle26"/>
                <w:sz w:val="20"/>
                <w:szCs w:val="20"/>
                <w:vertAlign w:val="subscript"/>
              </w:rPr>
              <w:t>(</w:t>
            </w:r>
            <w:proofErr w:type="gramEnd"/>
            <w:r w:rsidRPr="00DB10E6">
              <w:rPr>
                <w:rStyle w:val="FontStyle26"/>
                <w:sz w:val="20"/>
                <w:szCs w:val="20"/>
              </w:rPr>
              <w:t>), м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80" w:rsidRPr="00DB10E6" w:rsidRDefault="00686880" w:rsidP="00DB10E6">
            <w:pPr>
              <w:rPr>
                <w:rStyle w:val="FontStyle26"/>
                <w:sz w:val="20"/>
                <w:szCs w:val="20"/>
              </w:rPr>
            </w:pPr>
          </w:p>
          <w:p w:rsidR="00686880" w:rsidRPr="00DB10E6" w:rsidRDefault="00686880" w:rsidP="00DB10E6">
            <w:pPr>
              <w:rPr>
                <w:rStyle w:val="FontStyle26"/>
                <w:sz w:val="20"/>
                <w:szCs w:val="20"/>
              </w:rPr>
            </w:pPr>
          </w:p>
        </w:tc>
      </w:tr>
      <w:tr w:rsidR="00686880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80" w:rsidRPr="00DB10E6" w:rsidRDefault="00686880" w:rsidP="00DB10E6">
            <w:pPr>
              <w:rPr>
                <w:rStyle w:val="FontStyle22"/>
                <w:b w:val="0"/>
                <w:sz w:val="20"/>
                <w:szCs w:val="20"/>
              </w:rPr>
            </w:pPr>
            <w:r w:rsidRPr="00DB10E6">
              <w:rPr>
                <w:rStyle w:val="FontStyle22"/>
                <w:b w:val="0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80" w:rsidRPr="00DB10E6" w:rsidRDefault="00686880" w:rsidP="00DB10E6">
            <w:pPr>
              <w:rPr>
                <w:rStyle w:val="FontStyle22"/>
                <w:b w:val="0"/>
                <w:sz w:val="20"/>
                <w:szCs w:val="20"/>
              </w:rPr>
            </w:pPr>
            <w:r w:rsidRPr="00DB10E6">
              <w:rPr>
                <w:rStyle w:val="FontStyle22"/>
                <w:b w:val="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80" w:rsidRPr="00DB10E6" w:rsidRDefault="00686880" w:rsidP="00DB10E6">
            <w:pPr>
              <w:rPr>
                <w:rStyle w:val="FontStyle22"/>
                <w:b w:val="0"/>
                <w:sz w:val="20"/>
                <w:szCs w:val="20"/>
              </w:rPr>
            </w:pPr>
            <w:r w:rsidRPr="00DB10E6">
              <w:rPr>
                <w:rStyle w:val="FontStyle22"/>
                <w:b w:val="0"/>
                <w:sz w:val="20"/>
                <w:szCs w:val="20"/>
              </w:rPr>
              <w:t>3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80" w:rsidRPr="00DB10E6" w:rsidRDefault="00686880" w:rsidP="00DB10E6">
            <w:pPr>
              <w:rPr>
                <w:rStyle w:val="FontStyle22"/>
                <w:b w:val="0"/>
                <w:sz w:val="20"/>
                <w:szCs w:val="20"/>
              </w:rPr>
            </w:pPr>
            <w:r w:rsidRPr="00DB10E6">
              <w:rPr>
                <w:rStyle w:val="FontStyle22"/>
                <w:b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80" w:rsidRPr="00DB10E6" w:rsidRDefault="00686880" w:rsidP="00DB10E6">
            <w:pPr>
              <w:rPr>
                <w:rStyle w:val="FontStyle22"/>
                <w:b w:val="0"/>
                <w:sz w:val="20"/>
                <w:szCs w:val="20"/>
              </w:rPr>
            </w:pPr>
            <w:r w:rsidRPr="00DB10E6">
              <w:rPr>
                <w:rStyle w:val="FontStyle22"/>
                <w:b w:val="0"/>
                <w:sz w:val="20"/>
                <w:szCs w:val="20"/>
              </w:rPr>
              <w:t>5</w:t>
            </w:r>
          </w:p>
        </w:tc>
      </w:tr>
      <w:tr w:rsidR="00F901BE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123A1A" w:rsidRDefault="00F901BE" w:rsidP="00F901BE">
            <w:r w:rsidRPr="00123A1A">
              <w:t>н</w:t>
            </w:r>
            <w:proofErr w:type="gramStart"/>
            <w:r w:rsidRPr="00123A1A">
              <w:t>1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123A1A" w:rsidRDefault="00F901BE" w:rsidP="00F901BE">
            <w:r w:rsidRPr="00123A1A">
              <w:t>656899.80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123A1A" w:rsidRDefault="00F901BE" w:rsidP="00F901BE">
            <w:r w:rsidRPr="00123A1A">
              <w:t>2211182.60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3A171B" w:rsidP="00F901BE">
            <w:r>
              <w:tab/>
              <w:t xml:space="preserve">Картометрический </w:t>
            </w:r>
            <w:r w:rsidR="00F901BE">
              <w:t>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</w:t>
            </w:r>
            <w:proofErr w:type="gramStart"/>
            <w:r w:rsidRPr="00123A1A">
              <w:t>2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656901.30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2211174.10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656897.10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2211173.30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</w:t>
            </w:r>
            <w:proofErr w:type="gramStart"/>
            <w:r w:rsidRPr="00123A1A">
              <w:t>4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656853.60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2211150.30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656802.80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2211135.70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</w:t>
            </w:r>
            <w:proofErr w:type="gramStart"/>
            <w:r w:rsidRPr="00123A1A">
              <w:t>6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656744.50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2211143.00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</w:t>
            </w:r>
            <w:proofErr w:type="gramStart"/>
            <w:r w:rsidRPr="00123A1A">
              <w:t>7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656724.70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2211178.60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656708.50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2211272.00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</w:t>
            </w:r>
            <w:proofErr w:type="gramStart"/>
            <w:r w:rsidRPr="00123A1A">
              <w:t>9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656882.50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2211358.70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657019.60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2211381.00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н11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657317.70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2211431.60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657405.10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2211447.60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н13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657558.20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2211468.60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н14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657469.90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2211398.50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н15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657468.90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2211380.60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н16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657481.50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2211371.60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н17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657439.50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2211348.70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н18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657418.40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2211307.10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н19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657384.10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2211267.20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657347.50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2211263.60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н21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657313.50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2211278.10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н22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657268.30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2211273.80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н23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657244.00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2211261.60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н24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657234.30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2211261.40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657209.10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2211258.20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н26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657185.00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2211239.60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н27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657176.60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2211238.10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н28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657152.70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2211239.50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н29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657139.00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2211241.10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657128.10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2211240.80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н31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657119.50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2211249.00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н32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657112.50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2211272.80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н33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657100.30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2211267.30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н34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657087.40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2211267.70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н35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657084.40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2211285.10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н36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657081.00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2211291.50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н37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657036.60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2211282.00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н38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657026.10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2211287.00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н39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657012.60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2211284.70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657005.00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2211279.40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н41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657007.20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2211267.10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н42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657005.40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2211261.90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н43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656996.90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2211263.70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н44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656986.50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2211266.00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н45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656976.80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2211265.10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lastRenderedPageBreak/>
              <w:t>н46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656971.70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2211262.50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н47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656969.40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2211252.10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н48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656972.80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2211244.40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н49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656975.40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2211241.80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656973.60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2211237.90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н51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656967.80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2211234.60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н52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656960.10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2211234.40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н53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656953.70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2211230.40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н54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656946.20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2211220.50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н55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656934.60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2211219.60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н56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656925.00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2211212.20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н57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656919.50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2211197.20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3A171B"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н</w:t>
            </w:r>
            <w:proofErr w:type="gramStart"/>
            <w:r w:rsidRPr="00123A1A">
              <w:t>1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656899.80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123A1A" w:rsidRDefault="003A171B" w:rsidP="00F901BE">
            <w:r w:rsidRPr="00123A1A">
              <w:t>2211182.60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</w:tbl>
    <w:p w:rsidR="00686880" w:rsidRDefault="00686880" w:rsidP="00686880">
      <w:pPr>
        <w:pStyle w:val="1"/>
      </w:pPr>
      <w:bookmarkStart w:id="4" w:name="_Toc44316577"/>
      <w:r w:rsidRPr="00686880">
        <w:t xml:space="preserve">Описание местоположения границ населенного пункта: </w:t>
      </w:r>
      <w:r w:rsidR="00252244">
        <w:t xml:space="preserve">деревня </w:t>
      </w:r>
      <w:proofErr w:type="spellStart"/>
      <w:r w:rsidR="000A14DC">
        <w:t>Водосье</w:t>
      </w:r>
      <w:bookmarkEnd w:id="4"/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526"/>
        <w:gridCol w:w="1450"/>
        <w:gridCol w:w="3261"/>
        <w:gridCol w:w="2693"/>
      </w:tblGrid>
      <w:tr w:rsidR="00DB10E6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2"/>
                <w:b w:val="0"/>
                <w:sz w:val="20"/>
                <w:szCs w:val="20"/>
              </w:rPr>
            </w:pPr>
            <w:r w:rsidRPr="00DB10E6">
              <w:rPr>
                <w:rStyle w:val="FontStyle22"/>
                <w:b w:val="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2"/>
                <w:b w:val="0"/>
                <w:sz w:val="20"/>
                <w:szCs w:val="20"/>
              </w:rPr>
            </w:pPr>
            <w:r w:rsidRPr="00DB10E6">
              <w:rPr>
                <w:rStyle w:val="FontStyle20"/>
                <w:sz w:val="20"/>
                <w:szCs w:val="20"/>
              </w:rPr>
              <w:t xml:space="preserve">Координаты, </w:t>
            </w:r>
            <w:proofErr w:type="gramStart"/>
            <w:r w:rsidRPr="00DB10E6">
              <w:rPr>
                <w:rStyle w:val="FontStyle22"/>
                <w:b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2"/>
                <w:b w:val="0"/>
                <w:sz w:val="20"/>
                <w:szCs w:val="20"/>
              </w:rPr>
            </w:pPr>
            <w:r w:rsidRPr="00DB10E6">
              <w:rPr>
                <w:rStyle w:val="FontStyle22"/>
                <w:b w:val="0"/>
                <w:sz w:val="20"/>
                <w:szCs w:val="20"/>
              </w:rPr>
              <w:t xml:space="preserve">Метод определения координат и </w:t>
            </w:r>
            <w:proofErr w:type="gramStart"/>
            <w:r w:rsidRPr="00DB10E6">
              <w:rPr>
                <w:rStyle w:val="FontStyle22"/>
                <w:b w:val="0"/>
                <w:sz w:val="20"/>
                <w:szCs w:val="20"/>
              </w:rPr>
              <w:t>средняя</w:t>
            </w:r>
            <w:proofErr w:type="gramEnd"/>
            <w:r w:rsidRPr="00DB10E6">
              <w:rPr>
                <w:rStyle w:val="FontStyle22"/>
                <w:b w:val="0"/>
                <w:sz w:val="20"/>
                <w:szCs w:val="20"/>
              </w:rPr>
              <w:t xml:space="preserve"> квадратическая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0"/>
                <w:sz w:val="20"/>
                <w:szCs w:val="20"/>
              </w:rPr>
            </w:pPr>
            <w:r w:rsidRPr="00DB10E6">
              <w:rPr>
                <w:rStyle w:val="FontStyle20"/>
                <w:sz w:val="20"/>
                <w:szCs w:val="20"/>
              </w:rPr>
              <w:t>Описание закрепления точки</w:t>
            </w:r>
          </w:p>
        </w:tc>
      </w:tr>
      <w:tr w:rsidR="00DB10E6" w:rsidRPr="00DB10E6" w:rsidTr="00F901BE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0"/>
                <w:sz w:val="20"/>
                <w:szCs w:val="20"/>
              </w:rPr>
            </w:pPr>
          </w:p>
          <w:p w:rsidR="00DB10E6" w:rsidRPr="00DB10E6" w:rsidRDefault="00DB10E6" w:rsidP="00DB10E6">
            <w:pPr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0"/>
                <w:sz w:val="20"/>
                <w:szCs w:val="20"/>
              </w:rPr>
            </w:pPr>
            <w:r w:rsidRPr="00DB10E6">
              <w:rPr>
                <w:rStyle w:val="FontStyle20"/>
                <w:sz w:val="20"/>
                <w:szCs w:val="20"/>
              </w:rPr>
              <w:t>X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0"/>
                <w:sz w:val="20"/>
                <w:szCs w:val="20"/>
              </w:rPr>
            </w:pPr>
            <w:r w:rsidRPr="00DB10E6">
              <w:rPr>
                <w:rStyle w:val="FontStyle20"/>
                <w:sz w:val="20"/>
                <w:szCs w:val="20"/>
              </w:rPr>
              <w:t>У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2"/>
                <w:b w:val="0"/>
                <w:sz w:val="20"/>
                <w:szCs w:val="20"/>
              </w:rPr>
            </w:pPr>
            <w:r w:rsidRPr="00DB10E6">
              <w:rPr>
                <w:rStyle w:val="FontStyle22"/>
                <w:b w:val="0"/>
                <w:sz w:val="20"/>
                <w:szCs w:val="20"/>
              </w:rPr>
              <w:t>погрешность положения характерной точки (Мт), м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2"/>
                <w:b w:val="0"/>
                <w:sz w:val="20"/>
                <w:szCs w:val="20"/>
              </w:rPr>
            </w:pPr>
          </w:p>
          <w:p w:rsidR="00DB10E6" w:rsidRPr="00DB10E6" w:rsidRDefault="00DB10E6" w:rsidP="00DB10E6">
            <w:pPr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B10E6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1"/>
                <w:b w:val="0"/>
                <w:sz w:val="20"/>
                <w:szCs w:val="20"/>
              </w:rPr>
            </w:pPr>
            <w:r w:rsidRPr="00DB10E6">
              <w:rPr>
                <w:rStyle w:val="FontStyle21"/>
                <w:b w:val="0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1"/>
                <w:b w:val="0"/>
                <w:sz w:val="20"/>
                <w:szCs w:val="20"/>
              </w:rPr>
            </w:pPr>
            <w:r w:rsidRPr="00DB10E6">
              <w:rPr>
                <w:rStyle w:val="FontStyle21"/>
                <w:b w:val="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1"/>
                <w:b w:val="0"/>
                <w:sz w:val="20"/>
                <w:szCs w:val="20"/>
              </w:rPr>
            </w:pPr>
            <w:r w:rsidRPr="00DB10E6">
              <w:rPr>
                <w:rStyle w:val="FontStyle21"/>
                <w:b w:val="0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1"/>
                <w:b w:val="0"/>
                <w:sz w:val="20"/>
                <w:szCs w:val="20"/>
              </w:rPr>
            </w:pPr>
            <w:r w:rsidRPr="00DB10E6">
              <w:rPr>
                <w:rStyle w:val="FontStyle21"/>
                <w:b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1"/>
                <w:b w:val="0"/>
                <w:sz w:val="20"/>
                <w:szCs w:val="20"/>
              </w:rPr>
            </w:pPr>
            <w:r w:rsidRPr="00DB10E6">
              <w:rPr>
                <w:rStyle w:val="FontStyle21"/>
                <w:b w:val="0"/>
                <w:sz w:val="20"/>
                <w:szCs w:val="20"/>
              </w:rPr>
              <w:t>5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</w:t>
            </w:r>
            <w:proofErr w:type="gramStart"/>
            <w:r w:rsidRPr="00AA6030">
              <w:t>1</w:t>
            </w:r>
            <w:proofErr w:type="gram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657410.52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2213238.60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</w:t>
            </w:r>
            <w:proofErr w:type="gramStart"/>
            <w:r w:rsidRPr="00AA6030">
              <w:t>2</w:t>
            </w:r>
            <w:proofErr w:type="gram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657456.30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2213245.70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657491.46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2213244.57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</w:t>
            </w:r>
            <w:proofErr w:type="gramStart"/>
            <w:r w:rsidRPr="00AA6030">
              <w:t>4</w:t>
            </w:r>
            <w:proofErr w:type="gram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657491.42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2213241.32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657491.35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2213236.20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</w:t>
            </w:r>
            <w:proofErr w:type="gramStart"/>
            <w:r w:rsidRPr="00AA6030">
              <w:t>6</w:t>
            </w:r>
            <w:proofErr w:type="gram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657488.34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2213232.07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</w:t>
            </w:r>
            <w:proofErr w:type="gramStart"/>
            <w:r w:rsidRPr="00AA6030">
              <w:t>7</w:t>
            </w:r>
            <w:proofErr w:type="gram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657475.53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2213220.20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657430.38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2213191.65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</w:t>
            </w:r>
            <w:proofErr w:type="gramStart"/>
            <w:r w:rsidRPr="00AA6030">
              <w:t>9</w:t>
            </w:r>
            <w:proofErr w:type="gram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657393.48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2213169.91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657375.67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2213155.75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657374.20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2213139.81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657378.33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2213122.99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657387.08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2213104.30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657406.26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2213094.07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657423.48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2213091.22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657434.79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2213094.07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657447.85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2213103.56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657456.26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2213116.84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657465.56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2213137.06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657468.21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2213154.76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657474.26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2213168.04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657490.60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2213181.55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657500.50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2213185.16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657502.22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2213190.30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657528.10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2213190.90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657564.40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2213188.30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657598.60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2213202.90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657627.30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2213229.40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657653.70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2213205.90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н30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657685.10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2213192.80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н31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657712.90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2213183.10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н32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657716.90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2213160.70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н33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657703.70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2213134.50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н34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657692.20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2213108.40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lastRenderedPageBreak/>
              <w:t>н35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657660.23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2213096.05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н36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657649.71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2213087.08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н37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657637.61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2213070.75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н38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657636.53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2213061.21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н39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657637.51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2213055.60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н40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657640.56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2213050.09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н41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657644.01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2213047.93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н42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657650.10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2213047.93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н43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657671.00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2213054.71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н44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657751.20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2213092.90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н45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657840.40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2213136.10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н46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657843.00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2213137.36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н47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657868.32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2213144.90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н48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657910.63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2213154.99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н49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657933.05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2213163.97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н50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657956.39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2213164.56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н51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657969.60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2213160.53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н52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657991.93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2213156.40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н53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658005.12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2213157.37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н54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658066.59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2213154.84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н55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658086.31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2213148.18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н56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658107.39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2213136.56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н57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658128.93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2213129.92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н58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658153.11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2213130.30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н59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658197.55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2213125.33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н60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658236.18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2213116.33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н61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658247.86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2213107.92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н62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658250.66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2213103.14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н63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658268.23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2213084.51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н64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658269.02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2213077.56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н65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658272.36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2213070.67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н66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658282.46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2213063.46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н67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658290.69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2213059.65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н68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658291.30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2213054.10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н69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658314.49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2213023.99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н70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658315.03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2213010.78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н71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658312.27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2212996.91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н72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658307.75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2212983.24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н73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658307.36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2212980.29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н74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658309.23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2212974.39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н75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658313.28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2212969.34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н76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658319.10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2212963.32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н77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658325.59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2212955.79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н78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658332.67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2212946.05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н79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658337.99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2212934.69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н80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658347.30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2212914.60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н81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658350.10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2212869.80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н82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658293.50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2212851.20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н83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658288.90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2212825.20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н84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658303.10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2212808.30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н85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658351.10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2212823.20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н86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658426.60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2212842.20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н87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658442.40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2212828.80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н88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658473.50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2212827.80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н89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658503.00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2212823.30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lastRenderedPageBreak/>
              <w:t>н90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658516.30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2212770.10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н91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658475.30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2212750.20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н92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658488.00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2212724.50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н93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658500.60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2212702.40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н94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658522.10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2212664.90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н95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658484.00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2212645.10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н96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658366.60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2212590.40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н97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658221.60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2212500.00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н98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658148.70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2212449.30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н99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657868.60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2212277.70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657724.00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2211954.10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657671.60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2211965.70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н102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657637.60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2211955.70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н103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657599.90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2211960.20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н104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657558.04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2211973.94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657556.50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2211993.45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н106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657550.60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2212018.04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н107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657540.76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2212051.98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н108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657534.57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2212101.75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н109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657526.99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2212162.84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н110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657520.70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2212199.53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657515.58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2212212.02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657511.94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2212210.55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н113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657511.15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2212201.60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н114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657515.88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2212158.51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н115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657522.91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2212037.91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н116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657530.14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2211983.09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н117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657522.90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2211985.40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н118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657512.70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2211982.80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н119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657499.10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2211969.00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н120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657514.50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2211934.50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н121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657526.00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2211915.80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н122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657534.00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2211874.50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н123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657545.00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2211842.10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н124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657535.20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2211819.50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н125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657527.40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2211817.50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н126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657509.60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2211831.80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н127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657486.20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2211877.00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н128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657421.40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2212047.50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н129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657384.40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2212023.70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н130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657321.30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2212125.10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н131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657298.30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2212213.00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н132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657280.30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2212209.60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н133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657270.20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2212200.90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н134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657262.20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2212154.10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н135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657243.50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2212128.30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н136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657195.70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2212103.70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н137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657176.30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2212106.80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н138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657155.40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2212122.70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н139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657148.20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2212116.50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н140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657146.40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2212092.90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н141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657120.70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2212078.40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н142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657092.10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2212088.60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н143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657057.20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2212107.10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н144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657041.30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2212090.40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lastRenderedPageBreak/>
              <w:t>н145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657011.60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2212038.40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н146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656959.10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2211943.20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н147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656923.00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2211891.90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н148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656888.60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2211894.70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н149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656867.00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2211859.80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н150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656791.70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2211806.70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н151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656713.00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2211798.80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н152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656600.60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2211848.40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н153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656558.20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2211897.30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н154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656575.40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2211962.80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н155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656566.20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2212031.30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н156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656577.40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2212045.80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н157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656599.20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2212056.70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н158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656604.20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2212070.90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н159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656621.10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2212082.50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н160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656591.60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2212111.60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н161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656577.70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2212144.00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н162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656585.00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2212155.60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н163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656572.50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2212179.40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н164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656562.90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2212198.30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н165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656584.30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2212227.70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н166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656580.10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2212241.90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н167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656568.50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2212253.20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н168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656574.10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2212267.10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н169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656591.00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2212263.10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н170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656571.10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2212283.30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н171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656558.20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2212330.60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н172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656211.90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2212334.50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н173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656160.30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2212432.40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н174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656084.90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2212635.50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н175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656153.90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2212684.20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н176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656225.30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2212762.20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н177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656270.30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2212699.40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н178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656383.50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2212785.90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н179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656436.80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2212795.20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н180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656468.60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2212862.90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н181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656515.20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2212880.40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н182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656533.40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2212910.70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н183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656565.40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2212936.00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н184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656598.40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2212936.30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н185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656607.10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2212951.50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н186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656637.10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2212982.00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н187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656724.90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2212990.70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н188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656716.70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2213018.50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н189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656918.40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2213151.40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н190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656809.90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2213330.70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н191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656893.90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2213361.70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н192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656951.40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2213384.20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н193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657013.30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2213430.20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н194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657004.40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2213285.10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н195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657083.70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2213174.60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н196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657092.43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2213175.73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н197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657094.79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2213172.54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н198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657114.56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2213145.78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н199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657122.14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2213133.29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lastRenderedPageBreak/>
              <w:t>н200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657123.41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2213122.96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657122.33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2213115.39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н202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657115.45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2213106.14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н203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657108.76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2213099.06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н204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657096.95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2213092.96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657084.76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2213087.65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н206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657074.43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2213084.50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н207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657070.30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2213077.61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н208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657066.66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2213073.97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н209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657048.56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2213079.09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н210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657054.95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2213053.02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657067.05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2213032.46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657079.25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2213016.72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н213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657097.35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2213005.90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н214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657120.56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2213000.40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н215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657152.65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2213004.22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н216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657197.31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2213011.76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н217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657241.85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2213019.28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н218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657262.75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2213022.81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н219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657278.05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2213027.55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н220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657287.63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2213030.51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н221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657293.79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2213039.05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н222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657296.84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2213043.28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н223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657296.64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2213049.68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н224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657294.97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2213056.37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н225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657290.93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2213062.17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н226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657280.49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2213083.94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н227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657275.39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2213099.16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н228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657269.98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2213102.40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н229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657261.72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2213104.17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н230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657256.70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2213100.44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н231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657252.47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2213090.70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н232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657239.98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2213060.99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н233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657235.36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2213055.38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н234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657230.54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2213052.33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н235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657205.06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2213043.38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н236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657174.07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2213032.83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н237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657142.20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2213020.44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н238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657117.91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2213016.50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н239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657097.74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2213023.29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н240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657095.08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2213030.37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н241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657099.31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2213053.59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н242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657110.23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2213068.54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н243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657126.86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2213081.92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н244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657157.97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2213092.52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н245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657169.52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2213097.04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н246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657165.25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2213105.30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н247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657145.45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2213107.08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н248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657135.48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2213110.55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н249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657129.71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2213116.91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н250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657121.91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2213144.39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н251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657121.64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2213164.65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н252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657126.76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2213177.83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н253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657132.99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2213181.24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н254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657141.80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2213182.20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lastRenderedPageBreak/>
              <w:t>н255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657146.30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2213183.70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н256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657149.80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2213184.60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н257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657154.20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2213183.00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н258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657159.60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2213178.10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н259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657164.20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2213171.40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н260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657170.80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2213161.40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н261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657202.10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2213154.00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н262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657252.30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2213179.40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н263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657249.10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2213213.20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н264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657245.90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2213246.90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н265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657263.47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2213253.81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н266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657289.43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2213256.92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н267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657314.02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2213256.62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н268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657320.00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2213254.81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н269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657323.96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2213250.62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н270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657337.43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2213236.36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н271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657348.06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2213226.72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н272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657357.60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2213220.82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н273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657369.89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2213218.85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н274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657386.74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2213222.61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н275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657398.03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2213229.47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н276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657413.91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2213239.13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F901BE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н</w:t>
            </w:r>
            <w:proofErr w:type="gramStart"/>
            <w:r w:rsidRPr="00AA6030">
              <w:t>1</w:t>
            </w:r>
            <w:proofErr w:type="gramEnd"/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657410.52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A6030" w:rsidRDefault="00F901BE" w:rsidP="00F901BE">
            <w:r w:rsidRPr="00AA6030">
              <w:t>2213238.60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</w:tbl>
    <w:p w:rsidR="00686880" w:rsidRPr="00686880" w:rsidRDefault="00686880" w:rsidP="00686880"/>
    <w:p w:rsidR="00686880" w:rsidRDefault="00686880" w:rsidP="00686880">
      <w:pPr>
        <w:pStyle w:val="1"/>
      </w:pPr>
      <w:bookmarkStart w:id="5" w:name="_Toc44316578"/>
      <w:r w:rsidRPr="00686880">
        <w:t xml:space="preserve">Описание местоположения границ населенного пункта: </w:t>
      </w:r>
      <w:r w:rsidR="000A14DC">
        <w:t>железнодорожная станция Волхов мост</w:t>
      </w:r>
      <w:bookmarkEnd w:id="5"/>
    </w:p>
    <w:tbl>
      <w:tblPr>
        <w:tblW w:w="0" w:type="auto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3"/>
        <w:gridCol w:w="1459"/>
        <w:gridCol w:w="1469"/>
        <w:gridCol w:w="3542"/>
        <w:gridCol w:w="2420"/>
      </w:tblGrid>
      <w:tr w:rsidR="00DB10E6" w:rsidRPr="00DB10E6" w:rsidTr="000A14DC">
        <w:tc>
          <w:tcPr>
            <w:tcW w:w="16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  <w:r w:rsidRPr="00DB10E6">
              <w:rPr>
                <w:rStyle w:val="FontStyle14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  <w:r w:rsidRPr="00DB10E6">
              <w:rPr>
                <w:rStyle w:val="FontStyle14"/>
                <w:sz w:val="20"/>
                <w:szCs w:val="20"/>
              </w:rPr>
              <w:t xml:space="preserve">Координаты, </w:t>
            </w:r>
            <w:proofErr w:type="gramStart"/>
            <w:r w:rsidRPr="00DB10E6">
              <w:rPr>
                <w:rStyle w:val="FontStyle14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  <w:r w:rsidRPr="00DB10E6">
              <w:rPr>
                <w:rStyle w:val="FontStyle14"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(М</w:t>
            </w:r>
            <w:proofErr w:type="gramStart"/>
            <w:r w:rsidRPr="00DB10E6">
              <w:rPr>
                <w:rStyle w:val="FontStyle14"/>
                <w:sz w:val="20"/>
                <w:szCs w:val="20"/>
              </w:rPr>
              <w:t xml:space="preserve">,), </w:t>
            </w:r>
            <w:proofErr w:type="gramEnd"/>
            <w:r w:rsidRPr="00DB10E6">
              <w:rPr>
                <w:rStyle w:val="FontStyle14"/>
                <w:sz w:val="20"/>
                <w:szCs w:val="20"/>
              </w:rPr>
              <w:t>м</w:t>
            </w:r>
          </w:p>
        </w:tc>
        <w:tc>
          <w:tcPr>
            <w:tcW w:w="2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  <w:r w:rsidRPr="00DB10E6">
              <w:rPr>
                <w:rStyle w:val="FontStyle14"/>
                <w:sz w:val="20"/>
                <w:szCs w:val="20"/>
              </w:rPr>
              <w:t>Описание закрепления точки</w:t>
            </w:r>
          </w:p>
        </w:tc>
      </w:tr>
      <w:tr w:rsidR="00DB10E6" w:rsidRPr="00DB10E6" w:rsidTr="000A14DC"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</w:p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2"/>
                <w:sz w:val="20"/>
                <w:szCs w:val="20"/>
              </w:rPr>
            </w:pPr>
            <w:r w:rsidRPr="00DB10E6">
              <w:rPr>
                <w:rStyle w:val="FontStyle12"/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2"/>
                <w:sz w:val="20"/>
                <w:szCs w:val="20"/>
              </w:rPr>
            </w:pPr>
            <w:r w:rsidRPr="00DB10E6">
              <w:rPr>
                <w:rStyle w:val="FontStyle12"/>
                <w:sz w:val="20"/>
                <w:szCs w:val="20"/>
              </w:rPr>
              <w:t>У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2"/>
                <w:sz w:val="20"/>
                <w:szCs w:val="20"/>
              </w:rPr>
            </w:pPr>
          </w:p>
          <w:p w:rsidR="00DB10E6" w:rsidRPr="00DB10E6" w:rsidRDefault="00DB10E6" w:rsidP="00DB10E6">
            <w:pPr>
              <w:rPr>
                <w:rStyle w:val="FontStyle12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2"/>
                <w:sz w:val="20"/>
                <w:szCs w:val="20"/>
              </w:rPr>
            </w:pPr>
          </w:p>
          <w:p w:rsidR="00DB10E6" w:rsidRPr="00DB10E6" w:rsidRDefault="00DB10E6" w:rsidP="00DB10E6">
            <w:pPr>
              <w:rPr>
                <w:rStyle w:val="FontStyle12"/>
                <w:sz w:val="20"/>
                <w:szCs w:val="20"/>
              </w:rPr>
            </w:pPr>
          </w:p>
        </w:tc>
      </w:tr>
      <w:tr w:rsidR="00DB10E6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3"/>
                <w:sz w:val="20"/>
                <w:szCs w:val="20"/>
              </w:rPr>
            </w:pPr>
            <w:r w:rsidRPr="00DB10E6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2"/>
                <w:sz w:val="20"/>
                <w:szCs w:val="20"/>
              </w:rPr>
            </w:pPr>
            <w:r w:rsidRPr="00DB10E6">
              <w:rPr>
                <w:rStyle w:val="FontStyle12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2"/>
                <w:sz w:val="20"/>
                <w:szCs w:val="20"/>
              </w:rPr>
            </w:pPr>
            <w:r w:rsidRPr="00DB10E6">
              <w:rPr>
                <w:rStyle w:val="FontStyle12"/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3"/>
                <w:sz w:val="20"/>
                <w:szCs w:val="20"/>
              </w:rPr>
            </w:pPr>
            <w:r w:rsidRPr="00DB10E6"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2"/>
                <w:sz w:val="20"/>
                <w:szCs w:val="20"/>
              </w:rPr>
            </w:pPr>
            <w:r w:rsidRPr="00DB10E6">
              <w:rPr>
                <w:rStyle w:val="FontStyle12"/>
                <w:sz w:val="20"/>
                <w:szCs w:val="20"/>
              </w:rPr>
              <w:t>5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</w:t>
            </w:r>
            <w:proofErr w:type="gramStart"/>
            <w:r w:rsidRPr="00B86827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638285.15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2208820.68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</w:t>
            </w:r>
            <w:proofErr w:type="gramStart"/>
            <w:r w:rsidRPr="00B86827">
              <w:t>2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638272.16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2208830.30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638269.16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2208837.98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</w:t>
            </w:r>
            <w:proofErr w:type="gramStart"/>
            <w:r w:rsidRPr="00B86827"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638257.11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2208869.69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638222.70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2208870.00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</w:t>
            </w:r>
            <w:proofErr w:type="gramStart"/>
            <w:r w:rsidRPr="00B86827">
              <w:t>6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638214.73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2208873.29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</w:t>
            </w:r>
            <w:proofErr w:type="gramStart"/>
            <w:r w:rsidRPr="00B86827">
              <w:t>7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638194.03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2208863.29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638173.24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2208867.74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</w:t>
            </w:r>
            <w:proofErr w:type="gramStart"/>
            <w:r w:rsidRPr="00B86827">
              <w:t>9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638164.66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2208886.17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638111.90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2208868.63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638074.19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2208961.45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638097.19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2208993.38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638052.68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2209035.72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638063.71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2209070.42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638154.11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2209069.32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638157.18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2209086.85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638140.94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2209094.52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638112.62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2209079.42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638088.61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2209087.69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638092.25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2209108.04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638087.38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2209134.95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lastRenderedPageBreak/>
              <w:t>н22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638093.11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2209161.01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638110.55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2209164.37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638126.62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2209144.03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638127.38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2209163.19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638126.29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2209183.92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638099.05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2209193.00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638100.35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2209206.62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638130.90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2209203.42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638128.81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2209219.62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638083.38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2209235.53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638044.58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2209233.98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638047.40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2209208.71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638081.99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2209174.56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638062.94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2209136.17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638027.34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2209067.18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637889.04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2209052.64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637816.23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2209020.38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637764.66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2208929.24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637935.20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2208812.97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н41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637956.89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2208774.85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н42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637836.72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2208615.80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637766.37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2208669.82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н44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637685.31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2208762.68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637601.13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2208771.20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637492.63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2208752.32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637384.84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2208721.50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637389.84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2208673.80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637279.12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2208579.47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637217.20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2208593.53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н51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637160.58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2208702.12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н52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637232.76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2208732.43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н53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637406.53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2208830.87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н54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637664.96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2209009.00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637760.35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2209074.32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637802.31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2209127.95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н57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637837.96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2209191.75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н58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637894.14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2209258.13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637918.67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2209245.19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637991.70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2209206.67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н61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638030.62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2209282.99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638031.47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2209289.66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638032.70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2209299.30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н64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638051.91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2209340.06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н65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638172.13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2209230.18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н66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638214.40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2209191.55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н67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638291.71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2209124.57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638390.76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2208866.55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DB10E6" w:rsidTr="000A14DC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н</w:t>
            </w:r>
            <w:proofErr w:type="gramStart"/>
            <w:r w:rsidRPr="00B86827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638285.15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B86827" w:rsidRDefault="00606771" w:rsidP="00073192">
            <w:r w:rsidRPr="00B86827">
              <w:t>2208820.68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</w:tbl>
    <w:p w:rsidR="00686880" w:rsidRDefault="00686880" w:rsidP="00686880">
      <w:pPr>
        <w:pStyle w:val="1"/>
      </w:pPr>
      <w:bookmarkStart w:id="6" w:name="_Toc44316579"/>
      <w:r w:rsidRPr="00686880">
        <w:t xml:space="preserve">Описание местоположения границ населенного пункта: </w:t>
      </w:r>
      <w:r w:rsidR="000A14DC" w:rsidRPr="00F41976">
        <w:rPr>
          <w:rFonts w:cs="Times New Roman"/>
          <w:szCs w:val="28"/>
        </w:rPr>
        <w:t xml:space="preserve">железнодорожная станция </w:t>
      </w:r>
      <w:proofErr w:type="spellStart"/>
      <w:r w:rsidR="000A14DC" w:rsidRPr="00F41976">
        <w:rPr>
          <w:rFonts w:cs="Times New Roman"/>
          <w:szCs w:val="28"/>
        </w:rPr>
        <w:t>Волхово</w:t>
      </w:r>
      <w:bookmarkEnd w:id="6"/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7"/>
        <w:gridCol w:w="1454"/>
        <w:gridCol w:w="1474"/>
        <w:gridCol w:w="3542"/>
        <w:gridCol w:w="2393"/>
      </w:tblGrid>
      <w:tr w:rsidR="00DB10E6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 xml:space="preserve">Координаты, </w:t>
            </w:r>
            <w:proofErr w:type="gramStart"/>
            <w:r w:rsidRPr="00DB10E6">
              <w:rPr>
                <w:rStyle w:val="FontStyle18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r w:rsidRPr="00DB10E6">
              <w:rPr>
                <w:rStyle w:val="FontStyle35"/>
                <w:sz w:val="20"/>
                <w:szCs w:val="20"/>
              </w:rPr>
              <w:t>М</w:t>
            </w:r>
            <w:proofErr w:type="gramStart"/>
            <w:r w:rsidRPr="00DB10E6">
              <w:rPr>
                <w:rStyle w:val="FontStyle35"/>
                <w:sz w:val="20"/>
                <w:szCs w:val="20"/>
                <w:lang w:val="en-US"/>
              </w:rPr>
              <w:t>t</w:t>
            </w:r>
            <w:proofErr w:type="gramEnd"/>
            <w:r w:rsidRPr="00DB10E6">
              <w:rPr>
                <w:rStyle w:val="FontStyle18"/>
                <w:i/>
                <w:sz w:val="20"/>
                <w:szCs w:val="20"/>
              </w:rPr>
              <w:t>)</w:t>
            </w:r>
            <w:r w:rsidRPr="00DB10E6">
              <w:rPr>
                <w:rStyle w:val="FontStyle18"/>
                <w:sz w:val="20"/>
                <w:szCs w:val="20"/>
              </w:rPr>
              <w:t>, м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Описание закрепления точки</w:t>
            </w:r>
          </w:p>
        </w:tc>
      </w:tr>
      <w:tr w:rsidR="00DB10E6" w:rsidRPr="00DB10E6" w:rsidTr="000A14DC"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</w:p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У</w:t>
            </w:r>
          </w:p>
        </w:tc>
        <w:tc>
          <w:tcPr>
            <w:tcW w:w="3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</w:p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</w:p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</w:p>
        </w:tc>
      </w:tr>
      <w:tr w:rsidR="00DB10E6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</w:rPr>
            </w:pPr>
            <w:r w:rsidRPr="00DB10E6">
              <w:rPr>
                <w:rStyle w:val="FontStyle17"/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</w:rPr>
            </w:pPr>
            <w:r w:rsidRPr="00DB10E6">
              <w:rPr>
                <w:rStyle w:val="FontStyle17"/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</w:rPr>
            </w:pPr>
            <w:r w:rsidRPr="00DB10E6">
              <w:rPr>
                <w:rStyle w:val="FontStyle17"/>
                <w:rFonts w:ascii="Times New Roman" w:hAnsi="Times New Roman" w:cs="Times New Roman"/>
              </w:rPr>
              <w:t>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</w:rPr>
            </w:pPr>
            <w:r w:rsidRPr="00DB10E6">
              <w:rPr>
                <w:rStyle w:val="FontStyle17"/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</w:rPr>
            </w:pPr>
            <w:r w:rsidRPr="00DB10E6">
              <w:rPr>
                <w:rStyle w:val="FontStyle17"/>
                <w:rFonts w:ascii="Times New Roman" w:hAnsi="Times New Roman" w:cs="Times New Roman"/>
              </w:rPr>
              <w:t>5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</w:t>
            </w:r>
            <w:proofErr w:type="gramStart"/>
            <w:r w:rsidRPr="00DF6831">
              <w:t>1</w:t>
            </w:r>
            <w:proofErr w:type="gram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639608.13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2208040.65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</w:t>
            </w:r>
            <w:proofErr w:type="gramStart"/>
            <w:r w:rsidRPr="00DF6831">
              <w:t>2</w:t>
            </w:r>
            <w:proofErr w:type="gram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639554.10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2207979.30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639371.80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2208148.20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</w:t>
            </w:r>
            <w:proofErr w:type="gramStart"/>
            <w:r w:rsidRPr="00DF6831">
              <w:t>4</w:t>
            </w:r>
            <w:proofErr w:type="gram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639343.60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2208151.10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639301.10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2208155.60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</w:t>
            </w:r>
            <w:proofErr w:type="gramStart"/>
            <w:r w:rsidRPr="00DF6831">
              <w:t>6</w:t>
            </w:r>
            <w:proofErr w:type="gram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639293.50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2208156.70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</w:t>
            </w:r>
            <w:proofErr w:type="gramStart"/>
            <w:r w:rsidRPr="00DF6831">
              <w:t>7</w:t>
            </w:r>
            <w:proofErr w:type="gram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639292.20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2208156.90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639277.90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2208170.00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</w:t>
            </w:r>
            <w:proofErr w:type="gramStart"/>
            <w:r w:rsidRPr="00DF6831">
              <w:t>9</w:t>
            </w:r>
            <w:proofErr w:type="gram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639249.40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2208179.50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639208.60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2208193.20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н11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639172.60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2208241.00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н12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639184.60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2208249.70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н13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639063.50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2208356.90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н14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639027.40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2208386.80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н15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639048.40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2208408.80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н16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639131.45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2208490.28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н17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639172.85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2208451.23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н18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639398.96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2208237.95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н19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639522.28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2208121.62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DB10E6" w:rsidTr="000A14DC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н</w:t>
            </w:r>
            <w:proofErr w:type="gramStart"/>
            <w:r w:rsidRPr="00DF6831">
              <w:t>1</w:t>
            </w:r>
            <w:proofErr w:type="gram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639608.13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DF6831" w:rsidRDefault="00E153BE" w:rsidP="00E153BE">
            <w:r w:rsidRPr="00DF6831">
              <w:t>2208040.65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</w:tbl>
    <w:p w:rsidR="00686880" w:rsidRDefault="00686880" w:rsidP="00686880">
      <w:pPr>
        <w:pStyle w:val="1"/>
      </w:pPr>
      <w:bookmarkStart w:id="7" w:name="_Toc44316580"/>
      <w:r w:rsidRPr="00686880">
        <w:t xml:space="preserve">Описание местоположения границ населенного пункта: </w:t>
      </w:r>
      <w:r w:rsidR="000A14DC" w:rsidRPr="00F41976">
        <w:rPr>
          <w:rFonts w:cs="Times New Roman"/>
          <w:szCs w:val="28"/>
        </w:rPr>
        <w:t xml:space="preserve">деревня </w:t>
      </w:r>
      <w:proofErr w:type="spellStart"/>
      <w:r w:rsidR="000A14DC" w:rsidRPr="00F41976">
        <w:rPr>
          <w:rFonts w:cs="Times New Roman"/>
          <w:szCs w:val="28"/>
        </w:rPr>
        <w:t>Деделёво</w:t>
      </w:r>
      <w:bookmarkEnd w:id="7"/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9"/>
        <w:gridCol w:w="3525"/>
        <w:gridCol w:w="17"/>
        <w:gridCol w:w="2393"/>
      </w:tblGrid>
      <w:tr w:rsidR="0071040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40E" w:rsidRPr="00DB10E6" w:rsidRDefault="0071040E" w:rsidP="0071040E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0E" w:rsidRPr="00DB10E6" w:rsidRDefault="0071040E" w:rsidP="0071040E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 xml:space="preserve">Координаты, </w:t>
            </w:r>
            <w:proofErr w:type="gramStart"/>
            <w:r w:rsidRPr="00DB10E6">
              <w:rPr>
                <w:rStyle w:val="FontStyle18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40E" w:rsidRPr="00DB10E6" w:rsidRDefault="0071040E" w:rsidP="0071040E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r w:rsidRPr="00DB10E6">
              <w:rPr>
                <w:rStyle w:val="FontStyle35"/>
                <w:sz w:val="20"/>
                <w:szCs w:val="20"/>
              </w:rPr>
              <w:t>М</w:t>
            </w:r>
            <w:proofErr w:type="gramStart"/>
            <w:r w:rsidRPr="00DB10E6">
              <w:rPr>
                <w:rStyle w:val="FontStyle35"/>
                <w:sz w:val="20"/>
                <w:szCs w:val="20"/>
                <w:lang w:val="en-US"/>
              </w:rPr>
              <w:t>t</w:t>
            </w:r>
            <w:proofErr w:type="gramEnd"/>
            <w:r w:rsidRPr="00DB10E6">
              <w:rPr>
                <w:rStyle w:val="FontStyle18"/>
                <w:i/>
                <w:sz w:val="20"/>
                <w:szCs w:val="20"/>
              </w:rPr>
              <w:t>)</w:t>
            </w:r>
            <w:r w:rsidRPr="00DB10E6">
              <w:rPr>
                <w:rStyle w:val="FontStyle18"/>
                <w:sz w:val="20"/>
                <w:szCs w:val="20"/>
              </w:rPr>
              <w:t>, м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040E" w:rsidRPr="00DB10E6" w:rsidRDefault="0071040E" w:rsidP="0071040E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Описание закрепления точки</w:t>
            </w:r>
          </w:p>
        </w:tc>
      </w:tr>
      <w:tr w:rsidR="0071040E" w:rsidRPr="00DB10E6" w:rsidTr="000A14DC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0E" w:rsidRPr="00DB10E6" w:rsidRDefault="0071040E" w:rsidP="0071040E">
            <w:pPr>
              <w:rPr>
                <w:rStyle w:val="FontStyle1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0E" w:rsidRPr="00DB10E6" w:rsidRDefault="0071040E" w:rsidP="0071040E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X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0E" w:rsidRPr="00DB10E6" w:rsidRDefault="0071040E" w:rsidP="0071040E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У</w:t>
            </w:r>
          </w:p>
        </w:tc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0E" w:rsidRPr="00DB10E6" w:rsidRDefault="0071040E" w:rsidP="0071040E">
            <w:pPr>
              <w:rPr>
                <w:rStyle w:val="FontStyle18"/>
                <w:sz w:val="20"/>
                <w:szCs w:val="20"/>
              </w:rPr>
            </w:pPr>
          </w:p>
          <w:p w:rsidR="0071040E" w:rsidRPr="00DB10E6" w:rsidRDefault="0071040E" w:rsidP="0071040E">
            <w:pPr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0E" w:rsidRPr="00DB10E6" w:rsidRDefault="0071040E" w:rsidP="0071040E">
            <w:pPr>
              <w:rPr>
                <w:rStyle w:val="FontStyle18"/>
                <w:sz w:val="20"/>
                <w:szCs w:val="20"/>
              </w:rPr>
            </w:pPr>
          </w:p>
        </w:tc>
      </w:tr>
      <w:tr w:rsidR="00DB10E6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1"/>
                <w:sz w:val="20"/>
                <w:szCs w:val="20"/>
              </w:rPr>
            </w:pPr>
            <w:r w:rsidRPr="00DB10E6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1"/>
                <w:sz w:val="20"/>
                <w:szCs w:val="20"/>
              </w:rPr>
            </w:pPr>
            <w:r w:rsidRPr="00DB10E6">
              <w:rPr>
                <w:rStyle w:val="FontStyle2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1"/>
                <w:sz w:val="20"/>
                <w:szCs w:val="20"/>
              </w:rPr>
            </w:pPr>
            <w:r w:rsidRPr="00DB10E6">
              <w:rPr>
                <w:rStyle w:val="FontStyle21"/>
                <w:sz w:val="20"/>
                <w:szCs w:val="20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1"/>
                <w:sz w:val="20"/>
                <w:szCs w:val="20"/>
              </w:rPr>
            </w:pPr>
            <w:r w:rsidRPr="00DB10E6">
              <w:rPr>
                <w:rStyle w:val="FontStyle21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1"/>
                <w:sz w:val="20"/>
                <w:szCs w:val="20"/>
              </w:rPr>
            </w:pPr>
            <w:r w:rsidRPr="00DB10E6">
              <w:rPr>
                <w:rStyle w:val="FontStyle21"/>
                <w:sz w:val="20"/>
                <w:szCs w:val="20"/>
              </w:rPr>
              <w:t>5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</w:t>
            </w:r>
            <w:proofErr w:type="gramStart"/>
            <w:r w:rsidRPr="00D80688">
              <w:t>1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661878.93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2199701.62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</w:t>
            </w:r>
            <w:proofErr w:type="gramStart"/>
            <w:r w:rsidRPr="00D80688">
              <w:t>2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661881.96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2199705.77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661902.17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2199733.88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</w:t>
            </w:r>
            <w:proofErr w:type="gramStart"/>
            <w:r w:rsidRPr="00D80688">
              <w:t>4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661897.96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2199759.97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661882.99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2199776.66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</w:t>
            </w:r>
            <w:proofErr w:type="gramStart"/>
            <w:r w:rsidRPr="00D80688">
              <w:t>6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661864.60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2199797.14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</w:t>
            </w:r>
            <w:proofErr w:type="gramStart"/>
            <w:r w:rsidRPr="00D80688">
              <w:t>7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661864.12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2199832.36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661987.08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2199902.21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</w:t>
            </w:r>
            <w:proofErr w:type="gramStart"/>
            <w:r w:rsidRPr="00D80688">
              <w:t>9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662047.80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2199921.53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662070.22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2199919.55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662127.75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2199904.46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662249.54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2199884.38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662340.42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2199919.88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662385.43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2200000.52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662463.96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2200135.50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662530.14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2200246.57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662598.19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2200367.12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662647.78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2200378.13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662771.31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2200418.80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662835.88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2200446.70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662869.31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2200485.36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662911.31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2200512.37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662947.86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2200519.14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662979.02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2200502.12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lastRenderedPageBreak/>
              <w:t>н25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663007.91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2200489.53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663114.86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2200788.41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663198.66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2200854.74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663401.25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2201013.29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663375.15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2201146.67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663398.11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2201257.43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663520.92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2201346.53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663570.38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2201403.98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663422.36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2201568.50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663303.84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2201648.81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663322.30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2201847.13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663347.73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2201844.70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663357.57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2201850.06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663369.71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2201877.39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663380.77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2201907.32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663426.88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2201933.05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663472.10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2201947.27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663486.46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2201928.67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663518.08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2201977.28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663663.74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2202063.08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663690.99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2202031.57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663717.10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2202031.54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663804.02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2202071.75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663836.28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2202068.14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663864.77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2202056.37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663889.87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2202037.69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663931.94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2202007.22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663946.24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2202016.71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663998.82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2202052.26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664034.34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2202067.57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664066.92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2202077.47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664105.56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2202089.04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664117.48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2202101.73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664156.64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2202190.93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664184.59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2202270.17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664230.52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2202429.16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664232.01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2202464.30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664222.61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2202474.77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664207.20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2202481.27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664186.50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2202485.38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664153.45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2202496.05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664143.03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2202517.96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664148.72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2202535.64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664152.17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2202584.56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664151.77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2202602.09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664151.70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2202652.99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664150.14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2202708.22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664136.94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2202750.99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664141.29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2202773.69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664165.76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2202812.72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664180.19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2202835.96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664203.78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2202886.29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664219.05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2202925.73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664230.70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2202944.12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664258.47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2202951.32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lastRenderedPageBreak/>
              <w:t>н80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664277.60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2202950.13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664307.39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2202973.68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664359.57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2203002.21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664506.36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2202879.41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664585.80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2202674.78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664642.36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2202339.47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664649.92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2202115.50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664595.77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2201987.61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664523.73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2201889.06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664365.44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2201784.45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664222.63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2201693.63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664115.87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2201564.66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664056.86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2201420.19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664059.21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2201258.57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664037.57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2201200.09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664034.35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2201189.06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664009.23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2201107.01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664003.92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2200973.74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663999.20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2200828.24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663934.03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2200752.21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663836.80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2200706.04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663721.73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2200695.94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663593.47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2200684.69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663429.78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2200670.95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663336.20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2200628.50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663273.24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2200548.25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663205.84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2200427.08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663092.83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2200465.43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663069.22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2200466.61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663059.28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2200460.51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663054.76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2200442.71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663073.06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2200432.53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663104.04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2200415.41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663115.70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2200404.20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663120.42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2200381.33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663113.49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2200348.87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663098.14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2200300.91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663071.43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2200234.22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663051.96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2200204.86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663005.33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2200134.62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662965.88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2200094.75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662910.27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2200042.62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662860.28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2199995.77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662818.94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2199957.02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662761.54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2199905.70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662689.42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2199861.21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662654.35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2199839.57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662632.76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2199831.33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662613.07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2199810.75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662578.76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2199778.21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662549.01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2199743.82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662504.61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2199713.36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662426.71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2199659.92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662373.33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2199623.31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662336.97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2199607.48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lastRenderedPageBreak/>
              <w:t>н135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662294.53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2199546.02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662250.86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2199526.72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662201.45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2199549.12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662193.20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2199543.33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662184.84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2199516.91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662167.89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2199521.11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662166.23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2199521.75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662180.90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2199541.83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662180.76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2199559.83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662179.30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2199568.48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662175.59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2199577.24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662161.50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2199580.17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662152.13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2199569.87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662146.35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2199563.51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662132.65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2199555.41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662126.46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2199572.08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662115.83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2199576.65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662098.35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2199590.02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662086.47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2199603.36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662061.68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2199608.67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662037.04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2199604.39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661956.00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2199602.18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661913.95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2199633.46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н158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661875.58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2199657.81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DB10E6" w:rsidTr="000A14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н</w:t>
            </w:r>
            <w:proofErr w:type="gramStart"/>
            <w:r w:rsidRPr="00D80688">
              <w:t>1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661878.93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D80688" w:rsidRDefault="00F901BE" w:rsidP="00F901BE">
            <w:r w:rsidRPr="00D80688">
              <w:t>2199701.62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</w:tbl>
    <w:p w:rsidR="00686880" w:rsidRDefault="00686880" w:rsidP="00686880">
      <w:pPr>
        <w:pStyle w:val="1"/>
      </w:pPr>
      <w:bookmarkStart w:id="8" w:name="_Toc44316581"/>
      <w:r w:rsidRPr="00686880">
        <w:t xml:space="preserve">Описание местоположения границ населенного пункта: деревня </w:t>
      </w:r>
      <w:r w:rsidR="000A14DC" w:rsidRPr="00F41976">
        <w:rPr>
          <w:rFonts w:cs="Times New Roman"/>
          <w:szCs w:val="28"/>
        </w:rPr>
        <w:t>Дмитровка</w:t>
      </w:r>
      <w:bookmarkEnd w:id="8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6"/>
        <w:gridCol w:w="1574"/>
        <w:gridCol w:w="1584"/>
        <w:gridCol w:w="3636"/>
        <w:gridCol w:w="2373"/>
      </w:tblGrid>
      <w:tr w:rsidR="00DB10E6" w:rsidRPr="00DB10E6" w:rsidTr="000A14DC"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DB10E6">
              <w:rPr>
                <w:rStyle w:val="FontStyle17"/>
                <w:rFonts w:ascii="Times New Roman" w:hAnsi="Times New Roman" w:cs="Times New Roman"/>
                <w:b w:val="0"/>
              </w:rPr>
              <w:t>Обозначение характерных точек границы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DB10E6">
              <w:rPr>
                <w:rStyle w:val="FontStyle17"/>
                <w:rFonts w:ascii="Times New Roman" w:hAnsi="Times New Roman" w:cs="Times New Roman"/>
                <w:b w:val="0"/>
              </w:rPr>
              <w:t xml:space="preserve">Координаты, </w:t>
            </w:r>
            <w:proofErr w:type="gramStart"/>
            <w:r w:rsidRPr="00DB10E6">
              <w:rPr>
                <w:rStyle w:val="FontStyle17"/>
                <w:rFonts w:ascii="Times New Roman" w:hAnsi="Times New Roman" w:cs="Times New Roman"/>
                <w:b w:val="0"/>
              </w:rPr>
              <w:t>м</w:t>
            </w:r>
            <w:proofErr w:type="gramEnd"/>
          </w:p>
        </w:tc>
        <w:tc>
          <w:tcPr>
            <w:tcW w:w="36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DB10E6">
              <w:rPr>
                <w:rStyle w:val="FontStyle17"/>
                <w:rFonts w:ascii="Times New Roman" w:hAnsi="Times New Roman" w:cs="Times New Roman"/>
                <w:b w:val="0"/>
              </w:rPr>
              <w:t>Метод определения координат и средняя квадратическая погрешность положения характерной точки (</w:t>
            </w:r>
            <w:r w:rsidRPr="00DB10E6">
              <w:rPr>
                <w:rStyle w:val="FontStyle35"/>
                <w:i w:val="0"/>
                <w:sz w:val="20"/>
                <w:szCs w:val="20"/>
              </w:rPr>
              <w:t>М</w:t>
            </w:r>
            <w:proofErr w:type="gramStart"/>
            <w:r w:rsidRPr="00DB10E6">
              <w:rPr>
                <w:rStyle w:val="FontStyle35"/>
                <w:i w:val="0"/>
                <w:sz w:val="20"/>
                <w:szCs w:val="20"/>
                <w:lang w:val="en-US"/>
              </w:rPr>
              <w:t>t</w:t>
            </w:r>
            <w:proofErr w:type="gramEnd"/>
            <w:r w:rsidRPr="00DB10E6">
              <w:rPr>
                <w:rStyle w:val="FontStyle17"/>
                <w:rFonts w:ascii="Times New Roman" w:hAnsi="Times New Roman" w:cs="Times New Roman"/>
                <w:b w:val="0"/>
              </w:rPr>
              <w:t>), м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DB10E6">
              <w:rPr>
                <w:rStyle w:val="FontStyle17"/>
                <w:rFonts w:ascii="Times New Roman" w:hAnsi="Times New Roman" w:cs="Times New Roman"/>
                <w:b w:val="0"/>
              </w:rPr>
              <w:t>Описание закрепления точки</w:t>
            </w:r>
          </w:p>
        </w:tc>
      </w:tr>
      <w:tr w:rsidR="00DB10E6" w:rsidRPr="00DB10E6" w:rsidTr="000A14DC"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6"/>
              </w:rPr>
            </w:pPr>
            <w:r w:rsidRPr="00DB10E6">
              <w:rPr>
                <w:rStyle w:val="FontStyle16"/>
              </w:rPr>
              <w:t>X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6"/>
              </w:rPr>
            </w:pPr>
            <w:r w:rsidRPr="00DB10E6">
              <w:rPr>
                <w:rStyle w:val="FontStyle16"/>
              </w:rPr>
              <w:t>У</w:t>
            </w:r>
          </w:p>
        </w:tc>
        <w:tc>
          <w:tcPr>
            <w:tcW w:w="3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6"/>
              </w:rPr>
            </w:pPr>
          </w:p>
          <w:p w:rsidR="00DB10E6" w:rsidRPr="00DB10E6" w:rsidRDefault="00DB10E6" w:rsidP="00DB10E6">
            <w:pPr>
              <w:rPr>
                <w:rStyle w:val="FontStyle16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6"/>
              </w:rPr>
            </w:pPr>
          </w:p>
          <w:p w:rsidR="00DB10E6" w:rsidRPr="00DB10E6" w:rsidRDefault="00DB10E6" w:rsidP="00DB10E6">
            <w:pPr>
              <w:rPr>
                <w:rStyle w:val="FontStyle16"/>
              </w:rPr>
            </w:pPr>
          </w:p>
        </w:tc>
      </w:tr>
      <w:tr w:rsidR="003A171B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н</w:t>
            </w:r>
            <w:proofErr w:type="gramStart"/>
            <w:r w:rsidRPr="00E75AF9">
              <w:t>1</w:t>
            </w:r>
            <w:proofErr w:type="gram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652087.05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2207007.37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н</w:t>
            </w:r>
            <w:proofErr w:type="gramStart"/>
            <w:r w:rsidRPr="00E75AF9">
              <w:t>2</w:t>
            </w:r>
            <w:proofErr w:type="gram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652105.48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2207029.69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н3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652154.70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2207049.88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н</w:t>
            </w:r>
            <w:proofErr w:type="gramStart"/>
            <w:r w:rsidRPr="00E75AF9">
              <w:t>4</w:t>
            </w:r>
            <w:proofErr w:type="gram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652177.90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2207051.63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н5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652189.43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2207048.62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н</w:t>
            </w:r>
            <w:proofErr w:type="gramStart"/>
            <w:r w:rsidRPr="00E75AF9">
              <w:t>6</w:t>
            </w:r>
            <w:proofErr w:type="gram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652179.65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2207024.04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н</w:t>
            </w:r>
            <w:proofErr w:type="gramStart"/>
            <w:r w:rsidRPr="00E75AF9">
              <w:t>7</w:t>
            </w:r>
            <w:proofErr w:type="gram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652150.56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2206980.91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н8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652081.79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2206965.62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н</w:t>
            </w:r>
            <w:proofErr w:type="gramStart"/>
            <w:r w:rsidRPr="00E75AF9">
              <w:t>1</w:t>
            </w:r>
            <w:proofErr w:type="gram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652087.05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E75AF9" w:rsidRDefault="003A171B" w:rsidP="003A171B">
            <w:r w:rsidRPr="00E75AF9">
              <w:t>2207007.37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</w:tbl>
    <w:p w:rsidR="00686880" w:rsidRDefault="00686880" w:rsidP="00686880">
      <w:pPr>
        <w:pStyle w:val="1"/>
      </w:pPr>
      <w:bookmarkStart w:id="9" w:name="_Toc44316582"/>
      <w:r w:rsidRPr="00686880">
        <w:t xml:space="preserve">Описание местоположения границ населенного пункта: деревня </w:t>
      </w:r>
      <w:r w:rsidR="000A14DC" w:rsidRPr="00F41976">
        <w:rPr>
          <w:rFonts w:cs="Times New Roman"/>
          <w:szCs w:val="28"/>
        </w:rPr>
        <w:t>Зеленцы</w:t>
      </w:r>
      <w:bookmarkEnd w:id="9"/>
    </w:p>
    <w:tbl>
      <w:tblPr>
        <w:tblW w:w="10507" w:type="dxa"/>
        <w:tblInd w:w="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6"/>
        <w:gridCol w:w="1579"/>
        <w:gridCol w:w="1560"/>
        <w:gridCol w:w="3643"/>
        <w:gridCol w:w="2419"/>
      </w:tblGrid>
      <w:tr w:rsidR="00DB10E6" w:rsidRPr="00DB10E6" w:rsidTr="000A14DC"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  <w:r w:rsidRPr="00DB10E6">
              <w:rPr>
                <w:rStyle w:val="FontStyle14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  <w:r w:rsidRPr="00DB10E6">
              <w:rPr>
                <w:rStyle w:val="FontStyle14"/>
                <w:sz w:val="20"/>
                <w:szCs w:val="20"/>
              </w:rPr>
              <w:t xml:space="preserve">Координаты, </w:t>
            </w:r>
            <w:proofErr w:type="gramStart"/>
            <w:r w:rsidRPr="00DB10E6">
              <w:rPr>
                <w:rStyle w:val="FontStyle14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  <w:r w:rsidRPr="00DB10E6">
              <w:rPr>
                <w:rStyle w:val="FontStyle14"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r w:rsidRPr="00DB10E6">
              <w:rPr>
                <w:rStyle w:val="FontStyle35"/>
                <w:sz w:val="20"/>
                <w:szCs w:val="20"/>
              </w:rPr>
              <w:t>М</w:t>
            </w:r>
            <w:proofErr w:type="gramStart"/>
            <w:r w:rsidRPr="00DB10E6">
              <w:rPr>
                <w:rStyle w:val="FontStyle35"/>
                <w:sz w:val="20"/>
                <w:szCs w:val="20"/>
                <w:lang w:val="en-US"/>
              </w:rPr>
              <w:t>t</w:t>
            </w:r>
            <w:proofErr w:type="gramEnd"/>
            <w:r w:rsidRPr="00DB10E6">
              <w:rPr>
                <w:rStyle w:val="FontStyle14"/>
                <w:sz w:val="20"/>
                <w:szCs w:val="20"/>
              </w:rPr>
              <w:t>), м</w:t>
            </w: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  <w:r w:rsidRPr="00DB10E6">
              <w:rPr>
                <w:rStyle w:val="FontStyle14"/>
                <w:sz w:val="20"/>
                <w:szCs w:val="20"/>
              </w:rPr>
              <w:t>Описание закрепления точки</w:t>
            </w:r>
          </w:p>
        </w:tc>
      </w:tr>
      <w:tr w:rsidR="00DB10E6" w:rsidRPr="00DB10E6" w:rsidTr="000A14DC"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</w:p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3"/>
                <w:b w:val="0"/>
                <w:sz w:val="20"/>
                <w:szCs w:val="20"/>
              </w:rPr>
            </w:pPr>
            <w:r w:rsidRPr="00DB10E6">
              <w:rPr>
                <w:rStyle w:val="FontStyle13"/>
                <w:b w:val="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3"/>
                <w:b w:val="0"/>
                <w:sz w:val="20"/>
                <w:szCs w:val="20"/>
              </w:rPr>
            </w:pPr>
            <w:r w:rsidRPr="00DB10E6">
              <w:rPr>
                <w:rStyle w:val="FontStyle13"/>
                <w:b w:val="0"/>
                <w:sz w:val="20"/>
                <w:szCs w:val="20"/>
              </w:rPr>
              <w:t>У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3"/>
                <w:b w:val="0"/>
                <w:sz w:val="20"/>
                <w:szCs w:val="20"/>
              </w:rPr>
            </w:pPr>
          </w:p>
          <w:p w:rsidR="00DB10E6" w:rsidRPr="00DB10E6" w:rsidRDefault="00DB10E6" w:rsidP="00DB10E6">
            <w:pPr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3"/>
                <w:b w:val="0"/>
                <w:sz w:val="20"/>
                <w:szCs w:val="20"/>
              </w:rPr>
            </w:pPr>
          </w:p>
          <w:p w:rsidR="00DB10E6" w:rsidRPr="00DB10E6" w:rsidRDefault="00DB10E6" w:rsidP="00DB10E6">
            <w:pPr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DB10E6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  <w:r w:rsidRPr="00DB10E6">
              <w:rPr>
                <w:rStyle w:val="FontStyle14"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  <w:r w:rsidRPr="00DB10E6">
              <w:rPr>
                <w:rStyle w:val="FontStyle14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  <w:r w:rsidRPr="00DB10E6">
              <w:rPr>
                <w:rStyle w:val="FontStyle14"/>
                <w:sz w:val="20"/>
                <w:szCs w:val="20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  <w:r w:rsidRPr="00DB10E6">
              <w:rPr>
                <w:rStyle w:val="FontStyle14"/>
                <w:sz w:val="20"/>
                <w:szCs w:val="20"/>
              </w:rPr>
              <w:t>4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4"/>
                <w:sz w:val="20"/>
                <w:szCs w:val="20"/>
              </w:rPr>
            </w:pPr>
            <w:r w:rsidRPr="00DB10E6">
              <w:rPr>
                <w:rStyle w:val="FontStyle14"/>
                <w:sz w:val="20"/>
                <w:szCs w:val="20"/>
              </w:rPr>
              <w:t>5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</w:t>
            </w:r>
            <w:proofErr w:type="gramStart"/>
            <w:r w:rsidRPr="00897B2E">
              <w:t>1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663040.90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2211899.40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</w:t>
            </w:r>
            <w:proofErr w:type="gramStart"/>
            <w:r w:rsidRPr="00897B2E">
              <w:t>2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663002.60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2211823.70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662994.90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2211794.40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</w:t>
            </w:r>
            <w:proofErr w:type="gramStart"/>
            <w:r w:rsidRPr="00897B2E">
              <w:t>4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662919.00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2211792.60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lastRenderedPageBreak/>
              <w:t>н5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662919.10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2211787.50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</w:t>
            </w:r>
            <w:proofErr w:type="gramStart"/>
            <w:r w:rsidRPr="00897B2E">
              <w:t>6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662884.70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2211787.60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</w:t>
            </w:r>
            <w:proofErr w:type="gramStart"/>
            <w:r w:rsidRPr="00897B2E">
              <w:t>7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662868.50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2211787.80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662869.10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2211802.20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</w:t>
            </w:r>
            <w:proofErr w:type="gramStart"/>
            <w:r w:rsidRPr="00897B2E">
              <w:t>9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662704.40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2211798.50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662700.20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2211842.30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662274.90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2211931.70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н12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662016.30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2211801.40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661640.50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2212050.70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н14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661689.90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2212093.80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н15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661741.80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2212257.90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н16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662065.10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2212321.20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н17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662100.10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2213193.10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н18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662126.70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2213351.40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н19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662205.20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2213345.70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662291.80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2213337.70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н21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662368.60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2213330.30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н22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662438.90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2213343.10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н23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662523.70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2213356.80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н24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662585.10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2213360.60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н25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662719.10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2213202.20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н26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664012.30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2213032.10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н27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664114.50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2213143.30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н28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664277.60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2212879.10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н29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664293.40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2212790.30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н30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664304.60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2212746.00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н31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664098.00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2212591.70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н32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664052.30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2212342.30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н33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663431.60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2212044.00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н34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663323.70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2211998.40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н35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663285.40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2212013.40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н36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663233.60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2212059.70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н37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663198.10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2212087.50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н38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663137.80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2212090.90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н</w:t>
            </w:r>
            <w:proofErr w:type="gramStart"/>
            <w:r w:rsidRPr="00897B2E">
              <w:t>1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663040.90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7B2E">
              <w:t>2211899.40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</w:tbl>
    <w:p w:rsidR="00686880" w:rsidRDefault="00686880" w:rsidP="00686880">
      <w:pPr>
        <w:pStyle w:val="1"/>
      </w:pPr>
      <w:bookmarkStart w:id="10" w:name="_Toc44316583"/>
      <w:r w:rsidRPr="00686880">
        <w:t xml:space="preserve">Описание местоположения границ населенного пункта: </w:t>
      </w:r>
      <w:r w:rsidR="000A14DC" w:rsidRPr="00F41976">
        <w:rPr>
          <w:rFonts w:cs="Times New Roman"/>
          <w:szCs w:val="28"/>
        </w:rPr>
        <w:t>железнодорожная станция Зеленцы</w:t>
      </w:r>
      <w:bookmarkEnd w:id="10"/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6"/>
        <w:gridCol w:w="1549"/>
        <w:gridCol w:w="1560"/>
        <w:gridCol w:w="3685"/>
        <w:gridCol w:w="2504"/>
      </w:tblGrid>
      <w:tr w:rsidR="00A736A4" w:rsidRPr="00DB10E6" w:rsidTr="000A14DC"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36A4" w:rsidRPr="00DB10E6" w:rsidRDefault="00A736A4" w:rsidP="00A736A4">
            <w:pPr>
              <w:jc w:val="center"/>
              <w:rPr>
                <w:rStyle w:val="FontStyle26"/>
                <w:spacing w:val="-10"/>
                <w:sz w:val="20"/>
                <w:szCs w:val="20"/>
              </w:rPr>
            </w:pPr>
            <w:r w:rsidRPr="00DB10E6">
              <w:rPr>
                <w:rStyle w:val="FontStyle26"/>
                <w:spacing w:val="-10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6A4" w:rsidRPr="00DB10E6" w:rsidRDefault="00A736A4" w:rsidP="00A736A4">
            <w:pPr>
              <w:jc w:val="center"/>
              <w:rPr>
                <w:rStyle w:val="FontStyle28"/>
                <w:b w:val="0"/>
                <w:sz w:val="20"/>
                <w:szCs w:val="20"/>
              </w:rPr>
            </w:pPr>
            <w:r w:rsidRPr="00DB10E6">
              <w:rPr>
                <w:rStyle w:val="FontStyle28"/>
                <w:b w:val="0"/>
                <w:sz w:val="20"/>
                <w:szCs w:val="20"/>
              </w:rPr>
              <w:t xml:space="preserve">Координаты, </w:t>
            </w:r>
            <w:proofErr w:type="gramStart"/>
            <w:r w:rsidRPr="00DB10E6">
              <w:rPr>
                <w:rStyle w:val="FontStyle28"/>
                <w:b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36A4" w:rsidRPr="00DB10E6" w:rsidRDefault="00A736A4" w:rsidP="00A736A4">
            <w:pPr>
              <w:jc w:val="center"/>
              <w:rPr>
                <w:rStyle w:val="FontStyle28"/>
                <w:b w:val="0"/>
                <w:sz w:val="20"/>
                <w:szCs w:val="20"/>
              </w:rPr>
            </w:pPr>
            <w:r w:rsidRPr="00DB10E6">
              <w:rPr>
                <w:rStyle w:val="FontStyle28"/>
                <w:b w:val="0"/>
                <w:sz w:val="20"/>
                <w:szCs w:val="20"/>
              </w:rPr>
              <w:t>Метод определения координат и средняя квадратическая  погрешность положения характерной точки (</w:t>
            </w:r>
            <w:r w:rsidRPr="00DB10E6">
              <w:rPr>
                <w:rStyle w:val="FontStyle35"/>
                <w:i w:val="0"/>
                <w:sz w:val="20"/>
                <w:szCs w:val="20"/>
              </w:rPr>
              <w:t>М</w:t>
            </w:r>
            <w:proofErr w:type="gramStart"/>
            <w:r w:rsidRPr="00DB10E6">
              <w:rPr>
                <w:rStyle w:val="FontStyle35"/>
                <w:i w:val="0"/>
                <w:sz w:val="20"/>
                <w:szCs w:val="20"/>
                <w:lang w:val="en-US"/>
              </w:rPr>
              <w:t>t</w:t>
            </w:r>
            <w:proofErr w:type="gramEnd"/>
            <w:r w:rsidRPr="00DB10E6">
              <w:rPr>
                <w:rStyle w:val="FontStyle28"/>
                <w:b w:val="0"/>
                <w:sz w:val="20"/>
                <w:szCs w:val="20"/>
              </w:rPr>
              <w:t>)</w:t>
            </w:r>
            <w:r>
              <w:rPr>
                <w:rStyle w:val="FontStyle28"/>
                <w:b w:val="0"/>
                <w:sz w:val="20"/>
                <w:szCs w:val="20"/>
              </w:rPr>
              <w:t xml:space="preserve"> </w:t>
            </w:r>
            <w:r w:rsidRPr="00DB10E6">
              <w:rPr>
                <w:rStyle w:val="FontStyle28"/>
                <w:b w:val="0"/>
                <w:sz w:val="20"/>
                <w:szCs w:val="20"/>
              </w:rPr>
              <w:t>м</w:t>
            </w:r>
          </w:p>
        </w:tc>
        <w:tc>
          <w:tcPr>
            <w:tcW w:w="2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36A4" w:rsidRPr="00DB10E6" w:rsidRDefault="00A736A4" w:rsidP="00A736A4">
            <w:pPr>
              <w:jc w:val="center"/>
              <w:rPr>
                <w:rStyle w:val="FontStyle28"/>
                <w:b w:val="0"/>
                <w:sz w:val="20"/>
                <w:szCs w:val="20"/>
              </w:rPr>
            </w:pPr>
            <w:r w:rsidRPr="00DB10E6">
              <w:rPr>
                <w:rStyle w:val="FontStyle28"/>
                <w:b w:val="0"/>
                <w:sz w:val="20"/>
                <w:szCs w:val="20"/>
              </w:rPr>
              <w:t>Описание закрепления  точки</w:t>
            </w:r>
          </w:p>
        </w:tc>
      </w:tr>
      <w:tr w:rsidR="00A736A4" w:rsidRPr="00DB10E6" w:rsidTr="000A14DC">
        <w:tc>
          <w:tcPr>
            <w:tcW w:w="12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6A4" w:rsidRPr="00DB10E6" w:rsidRDefault="00A736A4" w:rsidP="00A736A4">
            <w:pPr>
              <w:rPr>
                <w:rStyle w:val="FontStyle28"/>
                <w:b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6A4" w:rsidRPr="00DB10E6" w:rsidRDefault="00A736A4" w:rsidP="00A736A4">
            <w:pPr>
              <w:jc w:val="center"/>
              <w:rPr>
                <w:rStyle w:val="FontStyle28"/>
                <w:b w:val="0"/>
                <w:sz w:val="20"/>
                <w:szCs w:val="20"/>
              </w:rPr>
            </w:pPr>
            <w:r w:rsidRPr="00DB10E6">
              <w:rPr>
                <w:rStyle w:val="FontStyle28"/>
                <w:b w:val="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6A4" w:rsidRPr="00DB10E6" w:rsidRDefault="00A736A4" w:rsidP="00A736A4">
            <w:pPr>
              <w:jc w:val="center"/>
              <w:rPr>
                <w:rStyle w:val="FontStyle31"/>
                <w:b w:val="0"/>
                <w:sz w:val="20"/>
                <w:szCs w:val="20"/>
              </w:rPr>
            </w:pPr>
            <w:r w:rsidRPr="00DB10E6">
              <w:rPr>
                <w:rStyle w:val="FontStyle31"/>
                <w:b w:val="0"/>
                <w:sz w:val="20"/>
                <w:szCs w:val="20"/>
              </w:rPr>
              <w:t>У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6A4" w:rsidRPr="00DB10E6" w:rsidRDefault="00A736A4" w:rsidP="00A736A4">
            <w:pPr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6A4" w:rsidRPr="00DB10E6" w:rsidRDefault="00A736A4" w:rsidP="00A736A4">
            <w:pPr>
              <w:rPr>
                <w:rStyle w:val="FontStyle31"/>
                <w:b w:val="0"/>
                <w:sz w:val="20"/>
                <w:szCs w:val="20"/>
              </w:rPr>
            </w:pPr>
          </w:p>
        </w:tc>
      </w:tr>
      <w:tr w:rsidR="00DB10E6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2"/>
                <w:b w:val="0"/>
                <w:sz w:val="20"/>
                <w:szCs w:val="20"/>
              </w:rPr>
            </w:pPr>
            <w:r w:rsidRPr="00DB10E6">
              <w:rPr>
                <w:rStyle w:val="FontStyle22"/>
                <w:b w:val="0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2"/>
                <w:b w:val="0"/>
                <w:sz w:val="20"/>
                <w:szCs w:val="20"/>
              </w:rPr>
            </w:pPr>
            <w:r w:rsidRPr="00DB10E6">
              <w:rPr>
                <w:rStyle w:val="FontStyle22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8"/>
                <w:b w:val="0"/>
                <w:sz w:val="20"/>
                <w:szCs w:val="20"/>
              </w:rPr>
            </w:pPr>
            <w:r w:rsidRPr="00DB10E6">
              <w:rPr>
                <w:rStyle w:val="FontStyle28"/>
                <w:b w:val="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2"/>
                <w:b w:val="0"/>
                <w:sz w:val="20"/>
                <w:szCs w:val="20"/>
              </w:rPr>
            </w:pPr>
            <w:r w:rsidRPr="00DB10E6">
              <w:rPr>
                <w:rStyle w:val="FontStyle22"/>
                <w:b w:val="0"/>
                <w:sz w:val="20"/>
                <w:szCs w:val="20"/>
              </w:rPr>
              <w:t>4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22"/>
                <w:b w:val="0"/>
                <w:sz w:val="20"/>
                <w:szCs w:val="20"/>
              </w:rPr>
            </w:pPr>
            <w:r w:rsidRPr="00DB10E6">
              <w:rPr>
                <w:rStyle w:val="FontStyle22"/>
                <w:b w:val="0"/>
                <w:sz w:val="20"/>
                <w:szCs w:val="20"/>
              </w:rPr>
              <w:t>5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</w:t>
            </w:r>
            <w:proofErr w:type="gramStart"/>
            <w:r w:rsidRPr="00801134">
              <w:t>1</w:t>
            </w:r>
            <w:proofErr w:type="gramEnd"/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663020.80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2211744.80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</w:t>
            </w:r>
            <w:proofErr w:type="gramStart"/>
            <w:r w:rsidRPr="00801134">
              <w:t>2</w:t>
            </w:r>
            <w:proofErr w:type="gramEnd"/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662987.35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2211745.18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662987.76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2211715.21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</w:t>
            </w:r>
            <w:proofErr w:type="gramStart"/>
            <w:r w:rsidRPr="00801134">
              <w:t>4</w:t>
            </w:r>
            <w:proofErr w:type="gramEnd"/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662915.94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2211716.35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н5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662919.10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2211787.50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</w:t>
            </w:r>
            <w:proofErr w:type="gramStart"/>
            <w:r w:rsidRPr="00801134">
              <w:t>6</w:t>
            </w:r>
            <w:proofErr w:type="gramEnd"/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662919.00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2211792.60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</w:t>
            </w:r>
            <w:proofErr w:type="gramStart"/>
            <w:r w:rsidRPr="00801134">
              <w:t>7</w:t>
            </w:r>
            <w:proofErr w:type="gramEnd"/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662994.90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2211794.40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н8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663041.30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2211813.90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</w:t>
            </w:r>
            <w:proofErr w:type="gramStart"/>
            <w:r w:rsidRPr="00801134">
              <w:t>9</w:t>
            </w:r>
            <w:proofErr w:type="gramEnd"/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663350.50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2211802.50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н10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663351.50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2211759.70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</w:t>
            </w:r>
            <w:proofErr w:type="gramStart"/>
            <w:r w:rsidRPr="00801134">
              <w:t>1</w:t>
            </w:r>
            <w:proofErr w:type="gramEnd"/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663020.80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2211744.80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</w:t>
            </w:r>
            <w:proofErr w:type="gramStart"/>
            <w:r w:rsidRPr="00801134">
              <w:t>1</w:t>
            </w:r>
            <w:proofErr w:type="gramEnd"/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663020.80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2211744.80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lastRenderedPageBreak/>
              <w:t>н</w:t>
            </w:r>
            <w:proofErr w:type="gramStart"/>
            <w:r w:rsidRPr="00801134">
              <w:t>2</w:t>
            </w:r>
            <w:proofErr w:type="gramEnd"/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662987.35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2211745.18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662987.76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2211715.21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</w:t>
            </w:r>
            <w:proofErr w:type="gramStart"/>
            <w:r w:rsidRPr="00801134">
              <w:t>4</w:t>
            </w:r>
            <w:proofErr w:type="gramEnd"/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662915.94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2211716.35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н5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662919.10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2211787.50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</w:t>
            </w:r>
            <w:proofErr w:type="gramStart"/>
            <w:r w:rsidRPr="00801134">
              <w:t>6</w:t>
            </w:r>
            <w:proofErr w:type="gramEnd"/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662919.00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2211792.60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</w:t>
            </w:r>
            <w:proofErr w:type="gramStart"/>
            <w:r w:rsidRPr="00801134">
              <w:t>7</w:t>
            </w:r>
            <w:proofErr w:type="gramEnd"/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662994.90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2211794.40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н8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663041.30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2211813.90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</w:t>
            </w:r>
            <w:proofErr w:type="gramStart"/>
            <w:r w:rsidRPr="00801134">
              <w:t>9</w:t>
            </w:r>
            <w:proofErr w:type="gramEnd"/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663350.50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2211802.50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н10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663351.50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2211759.70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  <w:tr w:rsidR="00892094" w:rsidRPr="00DB10E6" w:rsidTr="000A14DC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н</w:t>
            </w:r>
            <w:proofErr w:type="gramStart"/>
            <w:r w:rsidRPr="00801134">
              <w:t>1</w:t>
            </w:r>
            <w:proofErr w:type="gramEnd"/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663020.80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01134" w:rsidRDefault="00892094" w:rsidP="00892094">
            <w:r w:rsidRPr="00801134">
              <w:t>2211744.80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>
              <w:tab/>
              <w:t>Картометрический метод</w:t>
            </w:r>
            <w:r>
              <w:tab/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094" w:rsidRPr="00897B2E" w:rsidRDefault="00892094" w:rsidP="00892094">
            <w:r w:rsidRPr="00892094">
              <w:t>Закрепление отсутствует</w:t>
            </w:r>
          </w:p>
        </w:tc>
      </w:tr>
    </w:tbl>
    <w:p w:rsidR="00686880" w:rsidRDefault="00686880" w:rsidP="00686880">
      <w:pPr>
        <w:pStyle w:val="1"/>
      </w:pPr>
      <w:bookmarkStart w:id="11" w:name="_Toc44316584"/>
      <w:r w:rsidRPr="00686880">
        <w:t xml:space="preserve">Описание местоположения границ населенного пункта: деревня </w:t>
      </w:r>
      <w:r w:rsidR="000A14DC" w:rsidRPr="00F41976">
        <w:rPr>
          <w:rFonts w:cs="Times New Roman"/>
          <w:szCs w:val="28"/>
        </w:rPr>
        <w:t>Зуево</w:t>
      </w:r>
      <w:bookmarkEnd w:id="11"/>
    </w:p>
    <w:tbl>
      <w:tblPr>
        <w:tblW w:w="104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6"/>
        <w:gridCol w:w="1570"/>
        <w:gridCol w:w="1594"/>
        <w:gridCol w:w="3000"/>
        <w:gridCol w:w="3024"/>
      </w:tblGrid>
      <w:tr w:rsidR="00DB10E6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10E6" w:rsidRPr="00285C1B" w:rsidRDefault="00DB10E6" w:rsidP="00DB10E6">
            <w:pPr>
              <w:rPr>
                <w:rStyle w:val="FontStyle28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B10E6" w:rsidRPr="00285C1B" w:rsidRDefault="00DB10E6" w:rsidP="00DB10E6">
            <w:pPr>
              <w:rPr>
                <w:rStyle w:val="FontStyle28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B10E6" w:rsidRPr="00285C1B" w:rsidRDefault="00DB10E6" w:rsidP="00DB10E6">
            <w:pPr>
              <w:rPr>
                <w:rStyle w:val="FontStyle28"/>
                <w:b w:val="0"/>
                <w:sz w:val="20"/>
                <w:szCs w:val="20"/>
              </w:rPr>
            </w:pPr>
            <w:r w:rsidRPr="00285C1B">
              <w:rPr>
                <w:rStyle w:val="FontStyle28"/>
                <w:b w:val="0"/>
                <w:sz w:val="20"/>
                <w:szCs w:val="20"/>
              </w:rPr>
              <w:t>КАРТА (ПЛАН)</w:t>
            </w:r>
          </w:p>
        </w:tc>
        <w:tc>
          <w:tcPr>
            <w:tcW w:w="30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B10E6" w:rsidRPr="00285C1B" w:rsidRDefault="00DB10E6" w:rsidP="00DB10E6">
            <w:pPr>
              <w:rPr>
                <w:rStyle w:val="FontStyle28"/>
                <w:sz w:val="20"/>
                <w:szCs w:val="20"/>
              </w:rPr>
            </w:pPr>
          </w:p>
        </w:tc>
      </w:tr>
      <w:tr w:rsidR="00DB10E6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285C1B" w:rsidRDefault="00DB10E6" w:rsidP="00DB10E6">
            <w:pPr>
              <w:rPr>
                <w:rStyle w:val="FontStyle28"/>
                <w:b w:val="0"/>
                <w:iCs/>
                <w:sz w:val="20"/>
                <w:szCs w:val="20"/>
              </w:rPr>
            </w:pPr>
            <w:r w:rsidRPr="00285C1B">
              <w:rPr>
                <w:rStyle w:val="FontStyle28"/>
                <w:b w:val="0"/>
                <w:iCs/>
                <w:sz w:val="20"/>
                <w:szCs w:val="20"/>
              </w:rPr>
              <w:t>Обозначение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285C1B" w:rsidRDefault="00DB10E6" w:rsidP="00DB10E6">
            <w:pPr>
              <w:rPr>
                <w:rStyle w:val="FontStyle28"/>
                <w:b w:val="0"/>
                <w:iCs/>
                <w:sz w:val="20"/>
                <w:szCs w:val="20"/>
              </w:rPr>
            </w:pPr>
            <w:r w:rsidRPr="00285C1B">
              <w:rPr>
                <w:rStyle w:val="FontStyle28"/>
                <w:b w:val="0"/>
                <w:iCs/>
                <w:sz w:val="20"/>
                <w:szCs w:val="20"/>
              </w:rPr>
              <w:t xml:space="preserve">Координаты, </w:t>
            </w:r>
            <w:proofErr w:type="gramStart"/>
            <w:r w:rsidRPr="00285C1B">
              <w:rPr>
                <w:rStyle w:val="FontStyle28"/>
                <w:b w:val="0"/>
                <w:i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285C1B" w:rsidRDefault="00DB10E6" w:rsidP="00DB10E6">
            <w:pPr>
              <w:rPr>
                <w:rStyle w:val="FontStyle28"/>
                <w:b w:val="0"/>
                <w:iCs/>
                <w:sz w:val="20"/>
                <w:szCs w:val="20"/>
              </w:rPr>
            </w:pPr>
            <w:r w:rsidRPr="00285C1B">
              <w:rPr>
                <w:rStyle w:val="FontStyle28"/>
                <w:b w:val="0"/>
                <w:iCs/>
                <w:sz w:val="20"/>
                <w:szCs w:val="20"/>
              </w:rPr>
              <w:t xml:space="preserve">Метод определения координат и </w:t>
            </w:r>
            <w:proofErr w:type="gramStart"/>
            <w:r w:rsidRPr="00285C1B">
              <w:rPr>
                <w:rStyle w:val="FontStyle28"/>
                <w:b w:val="0"/>
                <w:iCs/>
                <w:sz w:val="20"/>
                <w:szCs w:val="20"/>
              </w:rPr>
              <w:t>средняя</w:t>
            </w:r>
            <w:proofErr w:type="gramEnd"/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285C1B" w:rsidRDefault="00DB10E6" w:rsidP="00DB10E6">
            <w:pPr>
              <w:rPr>
                <w:rStyle w:val="FontStyle28"/>
                <w:b w:val="0"/>
                <w:sz w:val="20"/>
                <w:szCs w:val="20"/>
              </w:rPr>
            </w:pPr>
          </w:p>
        </w:tc>
      </w:tr>
      <w:tr w:rsidR="00DB10E6" w:rsidRPr="00DB10E6" w:rsidTr="00DB10E6"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285C1B" w:rsidRDefault="00DB10E6" w:rsidP="00DB10E6">
            <w:pPr>
              <w:rPr>
                <w:rStyle w:val="FontStyle28"/>
                <w:b w:val="0"/>
                <w:iCs/>
                <w:sz w:val="20"/>
                <w:szCs w:val="20"/>
              </w:rPr>
            </w:pPr>
            <w:r w:rsidRPr="00285C1B">
              <w:rPr>
                <w:rStyle w:val="FontStyle28"/>
                <w:b w:val="0"/>
                <w:iCs/>
                <w:sz w:val="20"/>
                <w:szCs w:val="20"/>
              </w:rPr>
              <w:t>характерных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B10E6" w:rsidRPr="00285C1B" w:rsidRDefault="00DB10E6" w:rsidP="00DB10E6">
            <w:pPr>
              <w:rPr>
                <w:rStyle w:val="FontStyle28"/>
                <w:b w:val="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10E6" w:rsidRPr="00285C1B" w:rsidRDefault="00DB10E6" w:rsidP="00DB10E6">
            <w:pPr>
              <w:rPr>
                <w:rStyle w:val="FontStyle28"/>
                <w:b w:val="0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285C1B" w:rsidRDefault="00DB10E6" w:rsidP="00DB10E6">
            <w:pPr>
              <w:rPr>
                <w:rStyle w:val="FontStyle28"/>
                <w:b w:val="0"/>
                <w:sz w:val="20"/>
                <w:szCs w:val="20"/>
              </w:rPr>
            </w:pPr>
          </w:p>
          <w:p w:rsidR="00DB10E6" w:rsidRPr="00285C1B" w:rsidRDefault="00DB10E6" w:rsidP="00DB10E6">
            <w:pPr>
              <w:rPr>
                <w:rStyle w:val="FontStyle28"/>
                <w:b w:val="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285C1B" w:rsidRDefault="00DB10E6" w:rsidP="00DB10E6">
            <w:pPr>
              <w:rPr>
                <w:rStyle w:val="FontStyle28"/>
                <w:b w:val="0"/>
                <w:iCs/>
                <w:sz w:val="20"/>
                <w:szCs w:val="20"/>
              </w:rPr>
            </w:pPr>
            <w:r w:rsidRPr="00285C1B">
              <w:rPr>
                <w:rStyle w:val="FontStyle28"/>
                <w:b w:val="0"/>
                <w:iCs/>
                <w:sz w:val="20"/>
                <w:szCs w:val="20"/>
              </w:rPr>
              <w:t>Описание закрепления</w:t>
            </w:r>
          </w:p>
        </w:tc>
      </w:tr>
      <w:tr w:rsidR="00DB10E6" w:rsidRPr="00DB10E6" w:rsidTr="00DB10E6"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285C1B" w:rsidRDefault="00DB10E6" w:rsidP="00DB10E6">
            <w:pPr>
              <w:rPr>
                <w:rStyle w:val="FontStyle28"/>
                <w:b w:val="0"/>
                <w:iCs/>
                <w:sz w:val="20"/>
                <w:szCs w:val="20"/>
              </w:rPr>
            </w:pPr>
            <w:r w:rsidRPr="00285C1B">
              <w:rPr>
                <w:rStyle w:val="FontStyle28"/>
                <w:b w:val="0"/>
                <w:iCs/>
                <w:sz w:val="20"/>
                <w:szCs w:val="20"/>
              </w:rPr>
              <w:t>точек границы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285C1B" w:rsidRDefault="00DB10E6" w:rsidP="00DB10E6">
            <w:pPr>
              <w:rPr>
                <w:rStyle w:val="FontStyle28"/>
                <w:b w:val="0"/>
                <w:sz w:val="20"/>
                <w:szCs w:val="20"/>
              </w:rPr>
            </w:pPr>
            <w:r w:rsidRPr="00285C1B">
              <w:rPr>
                <w:rStyle w:val="FontStyle28"/>
                <w:b w:val="0"/>
                <w:sz w:val="20"/>
                <w:szCs w:val="20"/>
              </w:rPr>
              <w:t>X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285C1B" w:rsidRDefault="00DB10E6" w:rsidP="00DB10E6">
            <w:pPr>
              <w:rPr>
                <w:rStyle w:val="FontStyle28"/>
                <w:b w:val="0"/>
                <w:sz w:val="20"/>
                <w:szCs w:val="20"/>
              </w:rPr>
            </w:pPr>
            <w:r w:rsidRPr="00285C1B">
              <w:rPr>
                <w:rStyle w:val="FontStyle28"/>
                <w:b w:val="0"/>
                <w:sz w:val="20"/>
                <w:szCs w:val="20"/>
              </w:rPr>
              <w:t>У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285C1B" w:rsidRDefault="00DB10E6" w:rsidP="00DB10E6">
            <w:pPr>
              <w:rPr>
                <w:rStyle w:val="FontStyle28"/>
                <w:b w:val="0"/>
                <w:iCs/>
                <w:sz w:val="20"/>
                <w:szCs w:val="20"/>
              </w:rPr>
            </w:pPr>
            <w:r w:rsidRPr="00285C1B">
              <w:rPr>
                <w:rStyle w:val="FontStyle28"/>
                <w:b w:val="0"/>
                <w:iCs/>
                <w:sz w:val="20"/>
                <w:szCs w:val="20"/>
              </w:rPr>
              <w:t>квадратическая погрешность положения характерной точки (</w:t>
            </w:r>
            <w:proofErr w:type="spellStart"/>
            <w:r w:rsidRPr="00285C1B">
              <w:rPr>
                <w:rStyle w:val="FontStyle28"/>
                <w:b w:val="0"/>
                <w:iCs/>
                <w:sz w:val="20"/>
                <w:szCs w:val="20"/>
              </w:rPr>
              <w:t>М</w:t>
            </w:r>
            <w:proofErr w:type="gramStart"/>
            <w:r w:rsidRPr="00285C1B">
              <w:rPr>
                <w:rStyle w:val="FontStyle28"/>
                <w:b w:val="0"/>
                <w:iCs/>
                <w:sz w:val="20"/>
                <w:szCs w:val="20"/>
              </w:rPr>
              <w:t>t</w:t>
            </w:r>
            <w:proofErr w:type="spellEnd"/>
            <w:proofErr w:type="gramEnd"/>
            <w:r w:rsidRPr="00285C1B">
              <w:rPr>
                <w:rStyle w:val="FontStyle28"/>
                <w:b w:val="0"/>
                <w:iCs/>
                <w:sz w:val="20"/>
                <w:szCs w:val="20"/>
              </w:rPr>
              <w:t>), м</w:t>
            </w:r>
          </w:p>
        </w:tc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285C1B" w:rsidRDefault="00DB10E6" w:rsidP="00DB10E6">
            <w:pPr>
              <w:rPr>
                <w:rStyle w:val="FontStyle28"/>
                <w:b w:val="0"/>
                <w:iCs/>
                <w:sz w:val="20"/>
                <w:szCs w:val="20"/>
              </w:rPr>
            </w:pPr>
            <w:r w:rsidRPr="00285C1B">
              <w:rPr>
                <w:rStyle w:val="FontStyle28"/>
                <w:b w:val="0"/>
                <w:iCs/>
                <w:sz w:val="20"/>
                <w:szCs w:val="20"/>
              </w:rPr>
              <w:t>точки</w:t>
            </w:r>
          </w:p>
        </w:tc>
      </w:tr>
      <w:tr w:rsidR="00DB10E6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4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5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</w:t>
            </w:r>
            <w:proofErr w:type="gramStart"/>
            <w:r w:rsidRPr="00567E79">
              <w:t>1</w:t>
            </w:r>
            <w:proofErr w:type="gram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652115.15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2195134.13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</w:t>
            </w:r>
            <w:proofErr w:type="gramStart"/>
            <w:r w:rsidRPr="00567E79">
              <w:t>2</w:t>
            </w:r>
            <w:proofErr w:type="gram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652012.16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2195328.80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651991.12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2195368.58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</w:t>
            </w:r>
            <w:proofErr w:type="gramStart"/>
            <w:r w:rsidRPr="00567E79">
              <w:t>4</w:t>
            </w:r>
            <w:proofErr w:type="gram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651923.04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2195286.46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651406.58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2195765.17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</w:t>
            </w:r>
            <w:proofErr w:type="gramStart"/>
            <w:r w:rsidRPr="00567E79">
              <w:t>6</w:t>
            </w:r>
            <w:proofErr w:type="gram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651431.76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2195787.06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</w:t>
            </w:r>
            <w:proofErr w:type="gramStart"/>
            <w:r w:rsidRPr="00567E79">
              <w:t>7</w:t>
            </w:r>
            <w:proofErr w:type="gram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651443.58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2195818.95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651378.61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2195901.06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</w:t>
            </w:r>
            <w:proofErr w:type="gramStart"/>
            <w:r w:rsidRPr="00567E79">
              <w:t>9</w:t>
            </w:r>
            <w:proofErr w:type="gram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651426.72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2195978.90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651428.49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2195984.41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651442.07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2195986.23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651456.18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2195998.32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651487.91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2196011.46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651506.04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2196018.40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651524.84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2196023.10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651497.11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2196034.05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651473.21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2196054.27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651468.37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2196089.81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651441.93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2196074.01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н20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651420.41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2196088.49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н21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651396.06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2196157.04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н22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651375.22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2196225.66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н23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651370.82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2196241.95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н24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651398.14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2196277.60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н25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651408.86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2196300.33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н26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651400.14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2196330.67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н27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651332.92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2196396.14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н28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651305.95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2196411.02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н29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651306.64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2196427.85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н30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651308.24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2196466.64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н31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651297.14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2196486.24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н32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651292.86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2196493.81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н33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651275.59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2196524.32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н34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651269.42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2196607.53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н35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651283.25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2196688.34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н36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651243.95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2196753.97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lastRenderedPageBreak/>
              <w:t>н37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651241.04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2196768.64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н38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651153.40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2196676.22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н39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651067.65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2196585.27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н40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650896.84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2196402.68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н41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650857.59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2196365.70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н42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650840.47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2196347.53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н43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650795.15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2196297.65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н44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650789.50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2196287.52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н45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650781.08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2196295.42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н46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650778.81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2196293.02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н47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650777.93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2196292.24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н48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650787.42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2196282.55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н49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650786.90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2196282.27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н50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650785.17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2196274.30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н51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651041.90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2196039.44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н52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651349.84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2195754.71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285C1B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н53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651317.27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2195731.41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н54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651136.20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2195898.55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н55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651117.28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2195917.15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н56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651015.31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2196010.91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н57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650947.38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2196073.21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н58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650938.72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2196081.16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н59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650936.07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2196083.59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н60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650928.70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2196090.34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н61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650740.83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2196262.63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н62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650735.97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2196259.32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н63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650677.04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2196306.99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н64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650640.95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2196276.52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н65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650415.30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2196089.62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н66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650443.24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2196076.71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н67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650506.02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2196013.33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н68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650525.10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2196012.65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н69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650582.59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2195945.83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н70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650621.85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2195984.93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н71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650687.44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2195917.67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н72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650672.80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2195900.58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н73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650705.75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2195865.20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н74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650622.73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2195831.15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н75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650602.05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2195822.99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н76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650685.86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2195649.71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н77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650599.85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2195600.16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н78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650569.90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2195575.48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н79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650531.83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2195573.74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н80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650480.97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2195537.67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н81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650485.86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2195481.30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н82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650462.61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2195465.97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н83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650446.02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2195471.79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н84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650447.99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2195458.38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н85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650449.29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2195449.54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н86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650438.70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2195453.44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н87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650440.90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2195438.13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н88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650442.96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2195421.92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н89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650453.75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2195418.29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н90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650455.24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2195408.52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н91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650457.20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2195395.70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lastRenderedPageBreak/>
              <w:t>н92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650424.57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2195377.02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н93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650409.06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2195362.71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н94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650400.95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2195351.36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н95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650379.79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2195340.64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н96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650356.74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2195330.81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н97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650336.70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2195311.74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н98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650320.07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2195305.77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н99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650353.03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2195299.75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650382.80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2195310.41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н101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650415.47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2195303.65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н102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650446.91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2195295.60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н103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650475.84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2195123.63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н104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650659.77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2194953.89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н105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650746.68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2195002.76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н106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650815.17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2195047.61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н107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650815.17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2195049.15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н108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650797.26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2195077.88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н109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650780.75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2195106.01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н110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650779.89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2195106.79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н111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650771.81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2195109.15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н112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650769.16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2195091.55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н113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650768.63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2195088.60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н114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650741.51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2195092.51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н115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650748.66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2195140.46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н116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650750.81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2195139.98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н117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650767.33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2195136.27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н118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650776.99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2195134.11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н119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650774.46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2195121.62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н120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650787.74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2195115.54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н121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650788.50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2195114.70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н122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650792.59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2195108.11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н123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650822.19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2195061.34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н124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650826.07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2195056.32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н125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650827.05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2195055.68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н126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650827.97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2195055.72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н127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651038.00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2195188.51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н128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650977.78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2195209.63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н129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650827.40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2195263.68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н130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650821.29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2195265.87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н131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650815.04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2195268.12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н132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650805.58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2195271.53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н133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650778.84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2195281.13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н134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650773.11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2195283.19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н135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650749.70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2195291.61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н136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650739.85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2195295.15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н137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650592.62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2195348.06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н138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650580.41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2195352.35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н139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650606.14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2195367.02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н140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650614.14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2195371.71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н141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650619.85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2195375.06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н142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650625.34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2195378.28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н143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650632.01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2195382.21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н144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650656.78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2195396.69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н145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650702.36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2195433.67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н146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650732.52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2195454.30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lastRenderedPageBreak/>
              <w:t>н147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650754.23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2195474.39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н148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650778.23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2195498.34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н149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650795.60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2195511.74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н150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650812.76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2195516.69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н151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650833.75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2195523.69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н152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650855.52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2195529.43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н153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650875.74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2195539.00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н154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650888.53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2195544.18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н155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650901.86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2195545.01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н156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650917.50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2195544.05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н157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650927.74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2195547.30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н158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650938.57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2195550.69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н159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650998.97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2195562.03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н160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651024.81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2195567.77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н161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651061.70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2195576.59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н162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651081.44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2195581.01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н163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651105.50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2195589.62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н164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651124.48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2195599.49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н165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651160.18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2195619.28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н166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651174.53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2195631.21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н167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651184.41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2195639.95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н168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651206.19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2195642.33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н169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651220.21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2195635.53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н170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651248.98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2195613.27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н171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651265.32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2195585.64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н172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651285.00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2195565.03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н173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651309.87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2195537.99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н174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651328.44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2195514.15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н175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651353.33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2195480.82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н176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651359.77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2195471.49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н177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651364.88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2195464.08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н178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651382.39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2195423.17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н179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651400.61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2195415.44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н180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651442.94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2195401.79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н181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651614.32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2195337.25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н182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651735.71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2195291.39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н183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651761.13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2195281.56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н184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651764.38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2195287.97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н185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651768.62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2195297.99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н186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651773.69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2195310.70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н187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651809.40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2195347.90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н188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651904.02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2195259.65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н189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651904.76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2195258.98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н190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651937.80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2195228.43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н191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652078.98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2195097.86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DB10E6" w:rsidTr="00DB10E6"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н</w:t>
            </w:r>
            <w:proofErr w:type="gramStart"/>
            <w:r w:rsidRPr="00567E79">
              <w:t>1</w:t>
            </w:r>
            <w:proofErr w:type="gram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652115.15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567E79" w:rsidRDefault="003A171B" w:rsidP="003A171B">
            <w:r w:rsidRPr="00567E79">
              <w:t>2195134.13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</w:tbl>
    <w:p w:rsidR="00686880" w:rsidRDefault="00686880" w:rsidP="00686880">
      <w:pPr>
        <w:pStyle w:val="1"/>
      </w:pPr>
      <w:bookmarkStart w:id="12" w:name="_Toc44316585"/>
      <w:r w:rsidRPr="00686880">
        <w:t xml:space="preserve">Описание местоположения границ населенного пункта: деревня </w:t>
      </w:r>
      <w:proofErr w:type="spellStart"/>
      <w:r w:rsidR="000A14DC" w:rsidRPr="00F41976">
        <w:rPr>
          <w:rFonts w:cs="Times New Roman"/>
          <w:szCs w:val="28"/>
        </w:rPr>
        <w:t>Иваньково</w:t>
      </w:r>
      <w:bookmarkEnd w:id="12"/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2"/>
        <w:gridCol w:w="1574"/>
        <w:gridCol w:w="1574"/>
        <w:gridCol w:w="3000"/>
        <w:gridCol w:w="3014"/>
      </w:tblGrid>
      <w:tr w:rsidR="00DB10E6" w:rsidRPr="00DB10E6" w:rsidTr="00DB10E6"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 xml:space="preserve">Координаты, </w:t>
            </w:r>
            <w:proofErr w:type="gramStart"/>
            <w:r w:rsidRPr="00DB10E6">
              <w:rPr>
                <w:rStyle w:val="FontStyle18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r w:rsidRPr="00DB10E6">
              <w:rPr>
                <w:rStyle w:val="FontStyle35"/>
                <w:i w:val="0"/>
                <w:sz w:val="20"/>
                <w:szCs w:val="20"/>
              </w:rPr>
              <w:t>М</w:t>
            </w:r>
            <w:proofErr w:type="gramStart"/>
            <w:r w:rsidRPr="00DB10E6">
              <w:rPr>
                <w:rStyle w:val="FontStyle35"/>
                <w:i w:val="0"/>
                <w:sz w:val="20"/>
                <w:szCs w:val="20"/>
                <w:lang w:val="en-US"/>
              </w:rPr>
              <w:t>t</w:t>
            </w:r>
            <w:proofErr w:type="gramEnd"/>
            <w:r w:rsidRPr="00DB10E6">
              <w:rPr>
                <w:rStyle w:val="FontStyle18"/>
                <w:sz w:val="20"/>
                <w:szCs w:val="20"/>
              </w:rPr>
              <w:t>), м</w:t>
            </w:r>
          </w:p>
        </w:tc>
        <w:tc>
          <w:tcPr>
            <w:tcW w:w="3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Описание закрепления точки</w:t>
            </w:r>
          </w:p>
        </w:tc>
      </w:tr>
      <w:tr w:rsidR="00DB10E6" w:rsidRPr="00DB10E6" w:rsidTr="00DB10E6">
        <w:tc>
          <w:tcPr>
            <w:tcW w:w="12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</w:p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DB10E6">
              <w:rPr>
                <w:rStyle w:val="FontStyle17"/>
                <w:rFonts w:ascii="Times New Roman" w:hAnsi="Times New Roman" w:cs="Times New Roman"/>
                <w:b w:val="0"/>
              </w:rPr>
              <w:t>X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DB10E6">
              <w:rPr>
                <w:rStyle w:val="FontStyle17"/>
                <w:rFonts w:ascii="Times New Roman" w:hAnsi="Times New Roman" w:cs="Times New Roman"/>
                <w:b w:val="0"/>
              </w:rPr>
              <w:t>У</w:t>
            </w:r>
          </w:p>
        </w:tc>
        <w:tc>
          <w:tcPr>
            <w:tcW w:w="3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</w:p>
        </w:tc>
      </w:tr>
      <w:tr w:rsidR="00DB10E6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DB10E6">
              <w:rPr>
                <w:rStyle w:val="FontStyle17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DB10E6">
              <w:rPr>
                <w:rStyle w:val="FontStyle17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8"/>
                <w:sz w:val="20"/>
                <w:szCs w:val="20"/>
              </w:rPr>
            </w:pPr>
            <w:r w:rsidRPr="00DB10E6">
              <w:rPr>
                <w:rStyle w:val="FontStyle18"/>
                <w:sz w:val="20"/>
                <w:szCs w:val="20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E6" w:rsidRPr="00DB10E6" w:rsidRDefault="00DB10E6" w:rsidP="00DB10E6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DB10E6">
              <w:rPr>
                <w:rStyle w:val="FontStyle17"/>
                <w:rFonts w:ascii="Times New Roman" w:hAnsi="Times New Roman" w:cs="Times New Roman"/>
                <w:b w:val="0"/>
              </w:rPr>
              <w:t>5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</w:t>
            </w:r>
            <w:proofErr w:type="gramStart"/>
            <w:r w:rsidRPr="00D0301A">
              <w:t>1</w:t>
            </w:r>
            <w:proofErr w:type="gram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649333.60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2202642.00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</w:t>
            </w:r>
            <w:proofErr w:type="gramStart"/>
            <w:r w:rsidRPr="00D0301A">
              <w:t>2</w:t>
            </w:r>
            <w:proofErr w:type="gram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649154.90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2202555.70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lastRenderedPageBreak/>
              <w:t>н3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649085.40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2202650.00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</w:t>
            </w:r>
            <w:proofErr w:type="gramStart"/>
            <w:r w:rsidRPr="00D0301A">
              <w:t>4</w:t>
            </w:r>
            <w:proofErr w:type="gram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649041.50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2202721.80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649021.90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2202749.80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</w:t>
            </w:r>
            <w:proofErr w:type="gramStart"/>
            <w:r w:rsidRPr="00D0301A">
              <w:t>6</w:t>
            </w:r>
            <w:proofErr w:type="gram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649007.70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2202771.60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</w:t>
            </w:r>
            <w:proofErr w:type="gramStart"/>
            <w:r w:rsidRPr="00D0301A">
              <w:t>7</w:t>
            </w:r>
            <w:proofErr w:type="gram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648995.50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2202797.70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648929.80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2202899.50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</w:t>
            </w:r>
            <w:proofErr w:type="gramStart"/>
            <w:r w:rsidRPr="00D0301A">
              <w:t>9</w:t>
            </w:r>
            <w:proofErr w:type="gram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648996.80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2202950.40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н10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649049.20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2202859.90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н11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649053.30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2202853.70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н12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649058.90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2202859.10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н13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649068.80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2202839.30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н14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649067.60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2202852.70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н15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649076.40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2202858.60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н16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649103.90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2202872.60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н17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649159.30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2202887.10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н18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649243.30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2202793.30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DB10E6" w:rsidTr="00DB10E6"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н</w:t>
            </w:r>
            <w:proofErr w:type="gramStart"/>
            <w:r w:rsidRPr="00D0301A">
              <w:t>1</w:t>
            </w:r>
            <w:proofErr w:type="gram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649333.60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D0301A" w:rsidRDefault="00716C6B" w:rsidP="00716C6B">
            <w:r w:rsidRPr="00D0301A">
              <w:t>2202642.00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</w:tbl>
    <w:p w:rsidR="00686880" w:rsidRDefault="00686880" w:rsidP="00686880">
      <w:pPr>
        <w:pStyle w:val="1"/>
      </w:pPr>
      <w:bookmarkStart w:id="13" w:name="_Toc44316586"/>
      <w:r w:rsidRPr="00686880">
        <w:t xml:space="preserve">Описание местоположения границ населенного пункта: деревня </w:t>
      </w:r>
      <w:r w:rsidR="000A14DC" w:rsidRPr="00F41976">
        <w:rPr>
          <w:rFonts w:cs="Times New Roman"/>
          <w:szCs w:val="28"/>
        </w:rPr>
        <w:t>Карловка</w:t>
      </w:r>
      <w:bookmarkEnd w:id="13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560"/>
        <w:gridCol w:w="2976"/>
        <w:gridCol w:w="3119"/>
      </w:tblGrid>
      <w:tr w:rsidR="001343DC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4"/>
                <w:sz w:val="20"/>
                <w:szCs w:val="20"/>
              </w:rPr>
            </w:pPr>
            <w:r w:rsidRPr="001343DC">
              <w:rPr>
                <w:rStyle w:val="FontStyle14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4"/>
                <w:sz w:val="20"/>
                <w:szCs w:val="20"/>
              </w:rPr>
            </w:pPr>
            <w:r w:rsidRPr="001343DC">
              <w:rPr>
                <w:rStyle w:val="FontStyle12"/>
                <w:b w:val="0"/>
                <w:sz w:val="20"/>
                <w:szCs w:val="20"/>
              </w:rPr>
              <w:t xml:space="preserve">Координаты, </w:t>
            </w:r>
            <w:proofErr w:type="gramStart"/>
            <w:r w:rsidRPr="001343DC">
              <w:rPr>
                <w:rStyle w:val="FontStyle14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4"/>
                <w:sz w:val="20"/>
                <w:szCs w:val="20"/>
              </w:rPr>
            </w:pPr>
            <w:r w:rsidRPr="001343DC">
              <w:rPr>
                <w:rStyle w:val="FontStyle14"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r w:rsidRPr="001343DC">
              <w:rPr>
                <w:rStyle w:val="FontStyle35"/>
                <w:i w:val="0"/>
                <w:sz w:val="20"/>
                <w:szCs w:val="20"/>
              </w:rPr>
              <w:t>М</w:t>
            </w:r>
            <w:proofErr w:type="gramStart"/>
            <w:r w:rsidRPr="001343DC">
              <w:rPr>
                <w:rStyle w:val="FontStyle35"/>
                <w:i w:val="0"/>
                <w:sz w:val="20"/>
                <w:szCs w:val="20"/>
                <w:lang w:val="en-US"/>
              </w:rPr>
              <w:t>t</w:t>
            </w:r>
            <w:proofErr w:type="gramEnd"/>
            <w:r w:rsidRPr="001343DC">
              <w:rPr>
                <w:rStyle w:val="FontStyle14"/>
                <w:sz w:val="20"/>
                <w:szCs w:val="20"/>
              </w:rPr>
              <w:t>), 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2"/>
                <w:b w:val="0"/>
                <w:sz w:val="20"/>
                <w:szCs w:val="20"/>
              </w:rPr>
            </w:pPr>
            <w:r w:rsidRPr="001343DC">
              <w:rPr>
                <w:rStyle w:val="FontStyle12"/>
                <w:b w:val="0"/>
                <w:sz w:val="20"/>
                <w:szCs w:val="20"/>
              </w:rPr>
              <w:t>Описание закрепления точки</w:t>
            </w:r>
          </w:p>
        </w:tc>
      </w:tr>
      <w:tr w:rsidR="001343DC" w:rsidRPr="001343DC" w:rsidTr="00327AC9"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2"/>
                <w:b w:val="0"/>
                <w:sz w:val="20"/>
                <w:szCs w:val="20"/>
              </w:rPr>
            </w:pPr>
          </w:p>
          <w:p w:rsidR="001343DC" w:rsidRPr="001343DC" w:rsidRDefault="001343DC" w:rsidP="001343DC">
            <w:pPr>
              <w:rPr>
                <w:rStyle w:val="FontStyle12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2"/>
                <w:b w:val="0"/>
                <w:sz w:val="20"/>
                <w:szCs w:val="20"/>
              </w:rPr>
            </w:pPr>
            <w:r w:rsidRPr="001343DC">
              <w:rPr>
                <w:rStyle w:val="FontStyle12"/>
                <w:b w:val="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2"/>
                <w:b w:val="0"/>
                <w:sz w:val="20"/>
                <w:szCs w:val="20"/>
              </w:rPr>
            </w:pPr>
            <w:r w:rsidRPr="001343DC">
              <w:rPr>
                <w:rStyle w:val="FontStyle12"/>
                <w:b w:val="0"/>
                <w:sz w:val="20"/>
                <w:szCs w:val="20"/>
              </w:rPr>
              <w:t>У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2"/>
                <w:b w:val="0"/>
                <w:sz w:val="20"/>
                <w:szCs w:val="20"/>
              </w:rPr>
            </w:pPr>
          </w:p>
          <w:p w:rsidR="001343DC" w:rsidRPr="001343DC" w:rsidRDefault="001343DC" w:rsidP="001343DC">
            <w:pPr>
              <w:rPr>
                <w:rStyle w:val="FontStyle12"/>
                <w:b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2"/>
                <w:b w:val="0"/>
                <w:sz w:val="20"/>
                <w:szCs w:val="20"/>
              </w:rPr>
            </w:pPr>
          </w:p>
          <w:p w:rsidR="001343DC" w:rsidRPr="001343DC" w:rsidRDefault="001343DC" w:rsidP="001343DC">
            <w:pPr>
              <w:rPr>
                <w:rStyle w:val="FontStyle12"/>
                <w:b w:val="0"/>
                <w:sz w:val="20"/>
                <w:szCs w:val="20"/>
              </w:rPr>
            </w:pPr>
          </w:p>
        </w:tc>
      </w:tr>
      <w:tr w:rsidR="001343DC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  <w:r w:rsidRPr="001343DC">
              <w:rPr>
                <w:rStyle w:val="FontStyle13"/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  <w:r w:rsidRPr="001343DC">
              <w:rPr>
                <w:rStyle w:val="FontStyle13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  <w:r w:rsidRPr="001343DC">
              <w:rPr>
                <w:rStyle w:val="FontStyle13"/>
                <w:b w:val="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  <w:r w:rsidRPr="001343DC">
              <w:rPr>
                <w:rStyle w:val="FontStyle13"/>
                <w:b w:val="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  <w:r w:rsidRPr="001343DC">
              <w:rPr>
                <w:rStyle w:val="FontStyle13"/>
                <w:b w:val="0"/>
                <w:sz w:val="20"/>
                <w:szCs w:val="20"/>
              </w:rPr>
              <w:t>5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</w:t>
            </w:r>
            <w:proofErr w:type="gramStart"/>
            <w:r w:rsidRPr="000A3F0A">
              <w:t>1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659946.70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2200905.70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</w:t>
            </w:r>
            <w:proofErr w:type="gramStart"/>
            <w:r w:rsidRPr="000A3F0A">
              <w:t>2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659907.10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2200870.50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659854.40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2200823.80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</w:t>
            </w:r>
            <w:proofErr w:type="gramStart"/>
            <w:r w:rsidRPr="000A3F0A">
              <w:t>4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659790.50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2200771.50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659726.60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2200723.00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</w:t>
            </w:r>
            <w:proofErr w:type="gramStart"/>
            <w:r w:rsidRPr="000A3F0A">
              <w:t>6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659652.60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2200672.00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</w:t>
            </w:r>
            <w:proofErr w:type="gramStart"/>
            <w:r w:rsidRPr="000A3F0A">
              <w:t>7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659596.10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2200637.80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659506.60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2200586.40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</w:t>
            </w:r>
            <w:proofErr w:type="gramStart"/>
            <w:r w:rsidRPr="000A3F0A">
              <w:t>9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659454.20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2200559.10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659358.90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2200515.10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659314.50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2200496.00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659262.90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2200476.20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659110.10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2200417.80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659099.20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2200413.70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659059.90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2200398.60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658815.50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2200305.30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658639.60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2200238.30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658503.50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2200186.30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658374.10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2200136.70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658290.00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2200104.60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658154.30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2200053.00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658055.40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2200015.10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657932.60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2199968.10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657844.40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2199934.50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657739.30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2199894.30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657649.30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2199859.40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657535.80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2199816.10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657438.90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2199779.20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657272.30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2199715.90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lastRenderedPageBreak/>
              <w:t>н30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657160.10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2199673.10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657083.50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2199643.90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656973.10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2199602.00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656949.80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2199593.10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656947.40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2199629.90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656884.30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2200020.80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656925.00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2200034.80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656942.00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2200054.10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656947.20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2200067.70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656999.10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2200089.40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657014.30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2200100.70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657034.20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2200104.70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657058.10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2200131.20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657065.60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2200150.80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657072.90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2200182.00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657089.30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2200183.80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657105.00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2200173.20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657119.30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2200163.50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657133.10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2200173.70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657130.20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2200189.30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657123.40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2200202.10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657131.60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2200212.30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657145.40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2200217.40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657168.90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2200221.60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657180.20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2200230.40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657200.50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2200236.80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657218.70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2200247.20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657226.80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2200263.40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657253.10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2200271.50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657274.20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2200287.50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657295.10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2200289.40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657321.40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2200297.50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657334.20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2200308.80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657350.50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2200313.70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657377.10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2200331.80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657406.60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2200330.90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657422.60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2200347.80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657463.40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2200357.20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657497.20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2200385.00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657530.90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2200396.70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657561.00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2200411.90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657599.40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2200414.30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657619.80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2200418.70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657651.80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2200436.90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657687.70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2200441.30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657662.00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2200565.40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658057.60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2200794.60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658085.10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2200817.30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658091.80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2200834.60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658092.80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2200835.40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658110.90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2200848.70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658111.80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2200872.30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658118.20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2200887.20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658127.50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2200908.60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658156.90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2200956.40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lastRenderedPageBreak/>
              <w:t>н85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658095.90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2201021.40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658039.20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2201046.60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657989.70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2201069.50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657979.30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2201116.40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657999.50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2201159.20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657988.20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2201184.60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658003.90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2201222.30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657928.50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2201257.20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657923.80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2201283.20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657975.00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2201299.10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657974.10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2201325.70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657946.30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2201331.80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657928.60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2201349.90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657967.50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2201383.90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657987.50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2201386.40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658017.90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2201409.00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658059.70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2201408.80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658100.70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2201421.30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658151.60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2201434.00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658204.40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2201436.90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658297.00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2201432.40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658388.50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2201404.80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658493.50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2201362.60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658568.10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2201352.70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658655.50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2201427.40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658699.00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2201474.70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658705.10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2201499.60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658722.50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2201533.00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658748.50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2201551.80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658762.60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2201583.50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658778.30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2201618.50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658791.30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2201628.70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658800.90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2201642.10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658806.90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2201668.70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658819.70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2201687.20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658839.30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2201694.20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658887.10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2201700.30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658918.30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2201707.60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658944.50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2201719.80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658963.90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2201735.10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658996.70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2201745.70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659036.20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2201753.30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659067.00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2201775.40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659091.50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2201787.60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659127.60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2201798.30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659166.70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2201820.70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659197.70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2201841.20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659215.50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2201854.80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659242.80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2201888.50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659260.30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2201918.60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659274.50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2201945.40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659291.80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2201985.40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659304.20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2202022.00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659308.70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2202040.30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659309.70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2202068.40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lastRenderedPageBreak/>
              <w:t>н140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659310.40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2202091.90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659304.40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2202154.20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659309.40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2202226.90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659267.80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2202313.50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659248.90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2202342.80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659224.90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2202381.90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659194.40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2202440.10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659200.40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2202452.80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659244.60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2202477.90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659284.10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2202509.30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659333.90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2202565.10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659372.60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2202593.70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659409.60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2202618.70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659443.40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2202632.00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659474.50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2202638.10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659501.40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2202638.70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659525.80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2202625.80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659551.10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2202620.20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659576.20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2202616.30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659599.30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2202623.10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659628.70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2202628.20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659649.40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2202624.20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659655.10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2202610.00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659638.40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2202578.30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659626.80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2202554.30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659593.30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2202482.60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659577.10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2202430.90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659565.80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2202378.00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659565.80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2202337.90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659571.30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2202313.80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659584.50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2202285.80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659598.90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2202274.50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659624.10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2202265.90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659652.10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2202244.10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659670.80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2202226.20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659686.30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2202202.40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659696.00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2202181.80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659695.70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2202158.50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659705.90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2202149.50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659728.20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2202153.40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659747.60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2202146.30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659761.30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2202093.30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659772.00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2202061.10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659778.80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2202018.80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659790.20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2201992.40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659798.60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2201955.10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659805.90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2201928.70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659818.10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2201902.30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659831.70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2201890.10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659843.70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2201878.70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659866.40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2201867.60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659882.40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2201858.00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659900.90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2201853.40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659928.30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2201856.50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659953.60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2201842.10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lastRenderedPageBreak/>
              <w:t>н195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659977.90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2201832.70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660011.90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2201840.10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660075.10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2201842.40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660127.50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2201846.90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н199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660154.10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2201846.70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660186.10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2201835.80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660198.80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2201826.10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660213.90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2201819.80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660230.50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2201821.00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660246.60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2201811.40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660245.40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2201789.70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660246.60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2201772.20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660256.20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2201756.60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660296.20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2201718.40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660319.80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2201703.20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660337.20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2201637.70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660360.50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2201635.80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660343.60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2201605.60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660348.80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2201554.00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660367.60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2201498.40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660357.80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2201430.30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660316.00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2201343.10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660280.90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2201354.60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660223.50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2201360.30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660217.20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2201345.00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660190.70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2201309.20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660179.80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2201242.80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660164.90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2201261.00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660149.90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2201265.70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660134.90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2201280.00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660118.20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2201261.60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660100.30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2201277.40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660077.30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2201268.90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660055.90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2201284.30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660054.50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2201303.30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660070.90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2201326.90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660076.50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2201350.90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660056.80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2201360.40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660039.00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2201352.00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660019.90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2201357.10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659993.20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2201333.30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659950.90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2201295.70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659933.70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2201251.20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659912.60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2201243.50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659882.90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2201240.90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659892.60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2201212.20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327AC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н</w:t>
            </w:r>
            <w:proofErr w:type="gramStart"/>
            <w:r w:rsidRPr="000A3F0A">
              <w:t>1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659946.70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0A3F0A" w:rsidRDefault="00F901BE" w:rsidP="00F901BE">
            <w:r w:rsidRPr="000A3F0A">
              <w:t>2200905.70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</w:tbl>
    <w:p w:rsidR="00686880" w:rsidRPr="00AA76A1" w:rsidRDefault="00686880" w:rsidP="00686880">
      <w:pPr>
        <w:pStyle w:val="1"/>
      </w:pPr>
      <w:bookmarkStart w:id="14" w:name="_Toc44316587"/>
      <w:r w:rsidRPr="00AA76A1">
        <w:t xml:space="preserve">Описание местоположения границ населенного пункта: деревня </w:t>
      </w:r>
      <w:proofErr w:type="spellStart"/>
      <w:r w:rsidR="000A14DC" w:rsidRPr="00F41976">
        <w:rPr>
          <w:rFonts w:cs="Times New Roman"/>
          <w:szCs w:val="28"/>
        </w:rPr>
        <w:t>Корпово</w:t>
      </w:r>
      <w:bookmarkEnd w:id="14"/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6"/>
        <w:gridCol w:w="1306"/>
        <w:gridCol w:w="1320"/>
        <w:gridCol w:w="3318"/>
        <w:gridCol w:w="3260"/>
      </w:tblGrid>
      <w:tr w:rsidR="001343DC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29"/>
                <w:b w:val="0"/>
                <w:sz w:val="20"/>
                <w:szCs w:val="20"/>
              </w:rPr>
            </w:pPr>
            <w:r w:rsidRPr="001343DC">
              <w:rPr>
                <w:rStyle w:val="FontStyle30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2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40"/>
                <w:i w:val="0"/>
                <w:sz w:val="20"/>
                <w:szCs w:val="20"/>
              </w:rPr>
            </w:pPr>
            <w:r w:rsidRPr="001343DC">
              <w:rPr>
                <w:rStyle w:val="FontStyle29"/>
                <w:b w:val="0"/>
                <w:sz w:val="20"/>
                <w:szCs w:val="20"/>
              </w:rPr>
              <w:t xml:space="preserve">Координаты, </w:t>
            </w:r>
            <w:proofErr w:type="gramStart"/>
            <w:r w:rsidRPr="001343DC">
              <w:rPr>
                <w:rStyle w:val="FontStyle40"/>
                <w:i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29"/>
                <w:b w:val="0"/>
                <w:sz w:val="20"/>
                <w:szCs w:val="20"/>
              </w:rPr>
            </w:pPr>
            <w:r w:rsidRPr="001343DC">
              <w:rPr>
                <w:rStyle w:val="FontStyle29"/>
                <w:b w:val="0"/>
                <w:sz w:val="20"/>
                <w:szCs w:val="20"/>
              </w:rPr>
              <w:t>Метод определения координат и средняя картографическая погрешность  положения характерной точки (</w:t>
            </w:r>
            <w:r w:rsidRPr="001343DC">
              <w:rPr>
                <w:rStyle w:val="FontStyle35"/>
                <w:i w:val="0"/>
                <w:sz w:val="20"/>
                <w:szCs w:val="20"/>
              </w:rPr>
              <w:t>М</w:t>
            </w:r>
            <w:proofErr w:type="gramStart"/>
            <w:r w:rsidRPr="001343DC">
              <w:rPr>
                <w:rStyle w:val="FontStyle35"/>
                <w:i w:val="0"/>
                <w:sz w:val="20"/>
                <w:szCs w:val="20"/>
                <w:lang w:val="en-US"/>
              </w:rPr>
              <w:t>t</w:t>
            </w:r>
            <w:proofErr w:type="gramEnd"/>
            <w:r w:rsidRPr="001343DC">
              <w:rPr>
                <w:rStyle w:val="FontStyle29"/>
                <w:b w:val="0"/>
                <w:sz w:val="20"/>
                <w:szCs w:val="20"/>
              </w:rPr>
              <w:t>), 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29"/>
                <w:b w:val="0"/>
                <w:sz w:val="20"/>
                <w:szCs w:val="20"/>
              </w:rPr>
            </w:pPr>
            <w:r w:rsidRPr="001343DC">
              <w:rPr>
                <w:rStyle w:val="FontStyle29"/>
                <w:b w:val="0"/>
                <w:sz w:val="20"/>
                <w:szCs w:val="20"/>
              </w:rPr>
              <w:t>Описание закрепления точки</w:t>
            </w:r>
          </w:p>
        </w:tc>
      </w:tr>
      <w:tr w:rsidR="001343DC" w:rsidRPr="001343DC" w:rsidTr="00252244"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3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35"/>
                <w:i w:val="0"/>
                <w:sz w:val="20"/>
                <w:szCs w:val="20"/>
              </w:rPr>
            </w:pPr>
            <w:r w:rsidRPr="001343DC">
              <w:rPr>
                <w:rStyle w:val="FontStyle35"/>
                <w:i w:val="0"/>
                <w:sz w:val="20"/>
                <w:szCs w:val="20"/>
              </w:rPr>
              <w:t>Х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35"/>
                <w:i w:val="0"/>
                <w:sz w:val="20"/>
                <w:szCs w:val="20"/>
              </w:rPr>
            </w:pPr>
            <w:r w:rsidRPr="001343DC">
              <w:rPr>
                <w:rStyle w:val="FontStyle35"/>
                <w:i w:val="0"/>
                <w:sz w:val="20"/>
                <w:szCs w:val="20"/>
              </w:rPr>
              <w:t>У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35"/>
                <w:i w:val="0"/>
                <w:sz w:val="20"/>
                <w:szCs w:val="20"/>
              </w:rPr>
            </w:pPr>
          </w:p>
          <w:p w:rsidR="001343DC" w:rsidRPr="001343DC" w:rsidRDefault="001343DC" w:rsidP="001343DC">
            <w:pPr>
              <w:rPr>
                <w:rStyle w:val="FontStyle35"/>
                <w:i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29"/>
                <w:b w:val="0"/>
                <w:sz w:val="20"/>
                <w:szCs w:val="20"/>
              </w:rPr>
            </w:pPr>
          </w:p>
        </w:tc>
      </w:tr>
      <w:tr w:rsidR="001343DC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31"/>
                <w:b w:val="0"/>
                <w:sz w:val="20"/>
                <w:szCs w:val="20"/>
              </w:rPr>
            </w:pPr>
            <w:r w:rsidRPr="001343DC">
              <w:rPr>
                <w:rStyle w:val="FontStyle31"/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29"/>
                <w:b w:val="0"/>
                <w:sz w:val="20"/>
                <w:szCs w:val="20"/>
              </w:rPr>
            </w:pPr>
            <w:r w:rsidRPr="001343DC">
              <w:rPr>
                <w:rStyle w:val="FontStyle29"/>
                <w:b w:val="0"/>
                <w:sz w:val="20"/>
                <w:szCs w:val="20"/>
              </w:rPr>
              <w:t xml:space="preserve"> 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29"/>
                <w:b w:val="0"/>
                <w:sz w:val="20"/>
                <w:szCs w:val="20"/>
              </w:rPr>
            </w:pPr>
            <w:r w:rsidRPr="001343DC">
              <w:rPr>
                <w:rStyle w:val="FontStyle29"/>
                <w:b w:val="0"/>
                <w:sz w:val="20"/>
                <w:szCs w:val="20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29"/>
                <w:b w:val="0"/>
                <w:sz w:val="20"/>
                <w:szCs w:val="20"/>
              </w:rPr>
            </w:pPr>
            <w:r w:rsidRPr="001343DC">
              <w:rPr>
                <w:rStyle w:val="FontStyle29"/>
                <w:b w:val="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29"/>
                <w:b w:val="0"/>
                <w:sz w:val="20"/>
                <w:szCs w:val="20"/>
              </w:rPr>
            </w:pPr>
            <w:r w:rsidRPr="001343DC">
              <w:rPr>
                <w:rStyle w:val="FontStyle29"/>
                <w:b w:val="0"/>
                <w:sz w:val="20"/>
                <w:szCs w:val="20"/>
              </w:rPr>
              <w:t>5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</w:t>
            </w:r>
            <w:proofErr w:type="gramStart"/>
            <w:r w:rsidRPr="005F5E04">
              <w:t>1</w:t>
            </w:r>
            <w:proofErr w:type="gram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645298.58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2197354.80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</w:t>
            </w:r>
            <w:proofErr w:type="gramStart"/>
            <w:r w:rsidRPr="005F5E04">
              <w:t>2</w:t>
            </w:r>
            <w:proofErr w:type="gram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645518.17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2197582.15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645602.62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2197565.64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</w:t>
            </w:r>
            <w:proofErr w:type="gramStart"/>
            <w:r w:rsidRPr="005F5E04">
              <w:t>4</w:t>
            </w:r>
            <w:proofErr w:type="gram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645763.53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2197701.33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645743.40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2197729.08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</w:t>
            </w:r>
            <w:proofErr w:type="gramStart"/>
            <w:r w:rsidRPr="005F5E04">
              <w:t>6</w:t>
            </w:r>
            <w:proofErr w:type="gram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645407.40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2197909.28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</w:t>
            </w:r>
            <w:proofErr w:type="gramStart"/>
            <w:r w:rsidRPr="005F5E04">
              <w:t>7</w:t>
            </w:r>
            <w:proofErr w:type="gram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645250.75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2197714.53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645159.06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2197793.28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</w:t>
            </w:r>
            <w:proofErr w:type="gramStart"/>
            <w:r w:rsidRPr="005F5E04">
              <w:t>9</w:t>
            </w:r>
            <w:proofErr w:type="gram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645139.20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2197811.14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н10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645128.81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2197813.18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н11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645112.44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2197814.49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н12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645042.84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2197796.23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н13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645006.05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2197798.53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н14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645003.65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2197798.68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н15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644977.97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2197813.58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н16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644932.57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2197867.07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н17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644902.94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2197901.99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н18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644851.03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2197969.42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н19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644829.30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2198009.61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н20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644826.61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2198034.98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н21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644828.17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2198058.37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н22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644903.98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2198172.50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н23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644844.16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2198212.29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н24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644840.41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2198215.22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н25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644792.24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2198237.87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н26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644775.95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2198232.75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н27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644694.67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2198141.01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н28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644619.80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2198000.04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н29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644598.58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2197993.79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н30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644430.16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2198034.52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н31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644435.95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2198151.32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н32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644416.41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2198161.85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н33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644371.45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2198135.69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н34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644335.75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2198120.60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н35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644309.98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2198130.52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н36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644250.57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2198164.00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н37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644214.31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2198159.19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н38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644177.03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2198141.13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н39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644172.16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2198094.03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н40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644178.50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2198047.85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н41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644150.77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2197987.65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н42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644112.68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2197947.07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н43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644033.89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2197899.22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н44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643997.05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2197898.38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н45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644002.67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2197867.78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н46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643971.77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2197845.02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н47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643947.69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2197820.15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н48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643912.23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2197860.63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н49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643745.51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2197840.53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н50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643731.22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2197836.96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н51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643645.25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2197821.26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н52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643619.32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2197777.91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н53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643628.21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2197750.64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н54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643684.12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2197739.68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lastRenderedPageBreak/>
              <w:t>н55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643696.66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2197722.41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н56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643710.16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2197708.05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н57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643732.13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2197684.94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н58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643721.30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2197674.22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н59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643755.22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2197636.50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н60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643783.17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2197604.53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н61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643769.12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2197582.35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н62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643795.41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2197551.37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н63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643833.07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2197586.34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н64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643891.29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2197544.03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н65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643983.59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2197461.06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н66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644016.05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2197415.22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н67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644038.52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2197367.20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н68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644192.21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2197449.18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н69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644240.94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2197449.40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н70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644212.48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2197390.97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н71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644321.77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2197340.50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н72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644341.61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2197329.13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н73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644348.87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2197326.50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н74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644361.24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2197331.27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н75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644410.23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2197319.44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н76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644419.02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2197284.49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н77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644434.69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2197273.14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н78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644466.69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2197276.33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н79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644542.08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2197269.42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н80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644574.46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2197283.11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н81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644619.88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2197220.07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н82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644696.16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2197157.18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н83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644838.55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2197378.20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н84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644854.42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2197387.00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н85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644858.30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2197385.46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н86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644861.03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2197390.93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н87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644906.71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2197485.32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н88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645149.14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2197401.84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252244"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н</w:t>
            </w:r>
            <w:proofErr w:type="gramStart"/>
            <w:r w:rsidRPr="005F5E04">
              <w:t>1</w:t>
            </w:r>
            <w:proofErr w:type="gram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645298.58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5F5E04" w:rsidRDefault="00E153BE" w:rsidP="00716C6B">
            <w:r w:rsidRPr="005F5E04">
              <w:t>2197354.80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</w:tbl>
    <w:p w:rsidR="00686880" w:rsidRDefault="00686880" w:rsidP="00686880">
      <w:pPr>
        <w:pStyle w:val="1"/>
      </w:pPr>
      <w:bookmarkStart w:id="15" w:name="_Toc44316588"/>
      <w:r w:rsidRPr="00686880">
        <w:t xml:space="preserve">Описание местоположения границ населенного пункта: деревня </w:t>
      </w:r>
      <w:proofErr w:type="spellStart"/>
      <w:r w:rsidR="000A14DC" w:rsidRPr="00F41976">
        <w:rPr>
          <w:rFonts w:cs="Times New Roman"/>
          <w:szCs w:val="28"/>
        </w:rPr>
        <w:t>Кочково</w:t>
      </w:r>
      <w:bookmarkEnd w:id="15"/>
      <w:proofErr w:type="spellEnd"/>
    </w:p>
    <w:tbl>
      <w:tblPr>
        <w:tblW w:w="10521" w:type="dxa"/>
        <w:tblInd w:w="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0"/>
        <w:gridCol w:w="1579"/>
        <w:gridCol w:w="1565"/>
        <w:gridCol w:w="3000"/>
        <w:gridCol w:w="3067"/>
      </w:tblGrid>
      <w:tr w:rsidR="001343DC" w:rsidRPr="001343DC" w:rsidTr="001343DC"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1343DC">
              <w:rPr>
                <w:rStyle w:val="FontStyle17"/>
                <w:rFonts w:ascii="Times New Roman" w:hAnsi="Times New Roman" w:cs="Times New Roman"/>
                <w:b w:val="0"/>
              </w:rPr>
              <w:t>Обозначение характерных точек границы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1343DC">
              <w:rPr>
                <w:rStyle w:val="FontStyle17"/>
                <w:rFonts w:ascii="Times New Roman" w:hAnsi="Times New Roman" w:cs="Times New Roman"/>
                <w:b w:val="0"/>
              </w:rPr>
              <w:t xml:space="preserve">Координаты, </w:t>
            </w:r>
            <w:proofErr w:type="gramStart"/>
            <w:r w:rsidRPr="001343DC">
              <w:rPr>
                <w:rStyle w:val="FontStyle17"/>
                <w:rFonts w:ascii="Times New Roman" w:hAnsi="Times New Roman" w:cs="Times New Roman"/>
                <w:b w:val="0"/>
              </w:rPr>
              <w:t>м</w:t>
            </w:r>
            <w:proofErr w:type="gramEnd"/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1343DC">
              <w:rPr>
                <w:rStyle w:val="FontStyle17"/>
                <w:rFonts w:ascii="Times New Roman" w:hAnsi="Times New Roman" w:cs="Times New Roman"/>
                <w:b w:val="0"/>
              </w:rPr>
              <w:t>Метод определения координат и средняя квадратическая погрешность положения характерной точки (</w:t>
            </w:r>
            <w:r w:rsidRPr="001343DC">
              <w:rPr>
                <w:rStyle w:val="FontStyle35"/>
                <w:i w:val="0"/>
                <w:sz w:val="20"/>
                <w:szCs w:val="20"/>
              </w:rPr>
              <w:t>М</w:t>
            </w:r>
            <w:proofErr w:type="gramStart"/>
            <w:r w:rsidRPr="001343DC">
              <w:rPr>
                <w:rStyle w:val="FontStyle35"/>
                <w:i w:val="0"/>
                <w:sz w:val="20"/>
                <w:szCs w:val="20"/>
                <w:lang w:val="en-US"/>
              </w:rPr>
              <w:t>t</w:t>
            </w:r>
            <w:proofErr w:type="gramEnd"/>
            <w:r w:rsidRPr="001343DC">
              <w:rPr>
                <w:rStyle w:val="FontStyle17"/>
                <w:rFonts w:ascii="Times New Roman" w:hAnsi="Times New Roman" w:cs="Times New Roman"/>
                <w:b w:val="0"/>
              </w:rPr>
              <w:t>), м</w:t>
            </w:r>
          </w:p>
        </w:tc>
        <w:tc>
          <w:tcPr>
            <w:tcW w:w="30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1343DC">
              <w:rPr>
                <w:rStyle w:val="FontStyle17"/>
                <w:rFonts w:ascii="Times New Roman" w:hAnsi="Times New Roman" w:cs="Times New Roman"/>
                <w:b w:val="0"/>
              </w:rPr>
              <w:t>Описание закрепления точки</w:t>
            </w:r>
          </w:p>
        </w:tc>
      </w:tr>
      <w:tr w:rsidR="001343DC" w:rsidRPr="001343DC" w:rsidTr="001343DC"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</w:p>
          <w:p w:rsidR="001343DC" w:rsidRPr="001343DC" w:rsidRDefault="001343DC" w:rsidP="001343DC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  <w:r w:rsidRPr="001343DC">
              <w:rPr>
                <w:rStyle w:val="FontStyle13"/>
                <w:b w:val="0"/>
                <w:sz w:val="20"/>
                <w:szCs w:val="20"/>
              </w:rPr>
              <w:t>X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  <w:r w:rsidRPr="001343DC">
              <w:rPr>
                <w:rStyle w:val="FontStyle13"/>
                <w:b w:val="0"/>
                <w:sz w:val="20"/>
                <w:szCs w:val="20"/>
              </w:rPr>
              <w:t>У</w:t>
            </w:r>
          </w:p>
        </w:tc>
        <w:tc>
          <w:tcPr>
            <w:tcW w:w="3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</w:p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</w:p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</w:p>
        </w:tc>
      </w:tr>
      <w:tr w:rsidR="001343DC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1343DC">
              <w:rPr>
                <w:rStyle w:val="FontStyle17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1343DC">
              <w:rPr>
                <w:rStyle w:val="FontStyle17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1343DC">
              <w:rPr>
                <w:rStyle w:val="FontStyle17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1343DC">
              <w:rPr>
                <w:rStyle w:val="FontStyle17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7"/>
                <w:rFonts w:ascii="Times New Roman" w:hAnsi="Times New Roman" w:cs="Times New Roman"/>
                <w:b w:val="0"/>
              </w:rPr>
            </w:pPr>
            <w:r w:rsidRPr="001343DC">
              <w:rPr>
                <w:rStyle w:val="FontStyle17"/>
                <w:rFonts w:ascii="Times New Roman" w:hAnsi="Times New Roman" w:cs="Times New Roman"/>
                <w:b w:val="0"/>
              </w:rPr>
              <w:t>5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</w:t>
            </w:r>
            <w:proofErr w:type="gramStart"/>
            <w:r w:rsidRPr="006C3CF2">
              <w:t>1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663698.71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2200199.09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</w:t>
            </w:r>
            <w:proofErr w:type="gramStart"/>
            <w:r w:rsidRPr="006C3CF2">
              <w:t>2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663698.11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2200192.44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663695.31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2200178.55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</w:t>
            </w:r>
            <w:proofErr w:type="gramStart"/>
            <w:r w:rsidRPr="006C3CF2">
              <w:t>4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663686.41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2200167.09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663671.67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2200153.69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</w:t>
            </w:r>
            <w:proofErr w:type="gramStart"/>
            <w:r w:rsidRPr="006C3CF2">
              <w:t>6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663659.60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2200137.72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</w:t>
            </w:r>
            <w:proofErr w:type="gramStart"/>
            <w:r w:rsidRPr="006C3CF2">
              <w:t>7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663649.73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2200124.56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663647.05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2200118.83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</w:t>
            </w:r>
            <w:proofErr w:type="gramStart"/>
            <w:r w:rsidRPr="006C3CF2">
              <w:t>9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663647.78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2200110.79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663654.61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2200103.11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663675.20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2200111.03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663703.23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2200132.48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663722.85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2200156.24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lastRenderedPageBreak/>
              <w:t>н14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663727.08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2200159.26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663768.90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2200100.60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663637.80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2199935.00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663616.50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2199911.00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663599.80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2199909.00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663580.90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2199928.70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663533.90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2199999.70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н21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663470.50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2200060.40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н22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663425.40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2200050.90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н23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663351.90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2200035.80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н24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663305.10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2200028.00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н25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663243.70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2199999.80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н26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663213.00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2200125.00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н27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663165.90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2200151.00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н28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663101.00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2200207.90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н29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663150.90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2200328.30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н30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663273.30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2200548.30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н31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663336.20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2200628.50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н32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663429.80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2200671.00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н33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663593.50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2200684.70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н34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663721.70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2200695.90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н35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663836.80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2200706.00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н36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663934.00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2200752.20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н37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663999.20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2200828.20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н38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664003.90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2200973.80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н39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664009.20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2201107.00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664034.30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2201189.10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н41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664037.60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2201200.10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н42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664059.20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2201258.60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н43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664056.90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2201420.20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н44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664115.90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2201564.70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н45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664222.60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2201693.60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н46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664365.40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2201784.40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н47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664533.80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2201686.40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н48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664733.00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2201963.40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н49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664715.00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2202038.80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н50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664760.50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2202061.80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н51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664960.43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2202002.04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н52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664967.44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2201864.79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н53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664918.21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2201802.52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н54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664954.91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2201794.13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н55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664945.13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2201732.99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н56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664901.27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2201705.78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н57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664863.98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2201719.12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н58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664823.49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2201657.84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н59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664825.52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2201652.08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н60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664825.03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2201648.26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н61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664822.68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2201642.98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н62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664818.61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2201639.73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н63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664813.01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2201634.77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н64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664809.11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2201632.98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н65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664806.17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2201631.64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н66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664803.39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2201618.81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н67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664807.67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2201610.50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н68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664814.25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2201602.13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lastRenderedPageBreak/>
              <w:t>н69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664828.12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2201598.72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н70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664848.72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2201587.75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н71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664863.22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2201571.54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н72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664868.09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2201558.26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н73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664865.17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2201549.24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н74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664852.25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2201530.96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н75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664834.82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2201515.36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н76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664811.67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2201510.37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н77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664767.31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2201509.15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н78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664756.62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2201491.16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н79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664714.30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2201486.50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н80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664519.00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2201236.40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н81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664501.30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2201211.40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н82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664506.23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2201209.64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н83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664506.45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2201199.66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н84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664506.65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2201190.30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н85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664517.17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2201178.70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н86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664545.17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2201166.23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н87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664585.93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2201151.06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н88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664626.88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2201142.28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н89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664647.72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2201133.14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н90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664667.46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2201127.66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н91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664702.19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2201133.14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н92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664713.89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2201137.35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н93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664715.53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2201145.39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н94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664716.63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2201164.58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н95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664721.38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2201171.35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н96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664727.78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2201174.82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н97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664746.24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2201172.63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н98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664771.83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2201166.04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н99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664788.98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2201167.55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664808.03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2201175.55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664812.90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2201179.40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664854.10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2201191.30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664862.41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2201183.08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664859.24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2201177.35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664855.46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2201170.40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664854.97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2201162.85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н107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664857.90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2201157.48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н108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664863.87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2201152.98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664873.25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2201152.12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664883.00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2201154.07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664887.15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2201157.12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н112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664911.76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2201173.69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664932.48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2201183.81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н114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664964.41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2201194.16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н115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664988.39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2201209.60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н116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665010.72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2201237.46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н117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665055.70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2201237.60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н118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665126.70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2201185.80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н119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665160.30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2201141.60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665173.40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2201107.90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н121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665188.10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2201077.20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н122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665207.10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2201059.10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н123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665223.50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2201019.20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lastRenderedPageBreak/>
              <w:t>н124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665192.40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2200974.10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н125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665180.00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2200953.10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н126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665145.90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2200916.10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н127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665118.10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2200906.30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н128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665105.60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2200914.10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н129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665089.70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2200930.90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н130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665067.00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2200946.50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н131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665054.50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2200941.90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н132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665035.40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2200927.00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н133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665025.80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2200906.90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н134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665018.40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2200891.20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н135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665018.30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2200842.00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н136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665017.40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2200823.90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н137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664988.90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2200800.10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н138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664964.10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2200792.00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н139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664944.80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2200790.70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н140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664888.20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2200812.70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н141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664823.50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2200848.20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н142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664764.50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2200878.20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н143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664754.20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2200887.10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н144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664721.50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2200873.20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н145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664677.50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2200871.70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н146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664630.10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2200852.10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н147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664600.80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2200840.50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н148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664579.50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2200818.80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н149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664546.30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2200818.60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н150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664519.90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2200767.40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н151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664506.60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2200741.30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н152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664519.00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2200703.10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н153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664529.50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2200679.10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н154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664534.90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2200599.30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н155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664530.90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2200556.40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н156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664519.50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2200496.20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н157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664516.40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2200472.60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н158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664520.40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2200455.60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н159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664527.90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2200439.30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н160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664546.40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2200412.60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н161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664536.30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2200392.80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н162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664531.60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2200402.30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н163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664500.00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2200391.30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н164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664487.30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2200374.90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н165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664481.30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2200357.60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н166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664489.40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2200313.60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н167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664512.60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2200235.60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н168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664522.10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2200195.20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н169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664530.30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2200149.70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н170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664517.90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2200105.80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н171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664513.50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2200073.70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н172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664515.40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2200051.60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н173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664503.30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2200018.50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н174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664488.83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2200005.32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н175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664470.84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2200013.84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н176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664458.98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2200031.30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н177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664451.67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2200047.06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н178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664447.12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2200053.64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lastRenderedPageBreak/>
              <w:t>н179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664433.47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2200061.12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н180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664420.88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2200060.88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н181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664416.90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2200058.44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н182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664410.90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2200052.80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н183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664388.30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2200049.20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н184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664366.00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2200008.40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н185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664342.20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2200008.10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н186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664303.90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2200001.00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н187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664291.30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2200020.10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н188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664272.90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2200058.30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н189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664265.00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2200065.00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н190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664254.80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2200066.00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н191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664239.00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2200055.70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н192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664227.70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2200056.70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н193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664212.80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2200081.40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н194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664199.90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2200155.80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н195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664187.20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2200193.00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н196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664166.40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2200249.20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н197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664157.00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2200297.70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н198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664231.90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2200459.20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н199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664287.00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2200570.90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н200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664397.10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6C3CF2" w:rsidRDefault="00F901BE" w:rsidP="00B36658">
            <w:r w:rsidRPr="006C3CF2">
              <w:t>2200697.70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н201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664416.90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2200761.50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н202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664403.00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2200823.80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н203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664348.10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2200858.00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н204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664249.60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2200750.80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н205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664212.70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2200752.30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н206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664100.80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2200549.00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н207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663971.70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2200442.70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н208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663940.40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2200447.10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н209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663912.60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2200436.90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н210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663878.90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2200407.50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н211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663732.30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2200285.20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н212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663671.50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2200237.20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н213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663698.70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2200199.05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  <w:tr w:rsidR="00F901BE" w:rsidRPr="001343DC" w:rsidTr="001343DC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н</w:t>
            </w:r>
            <w:proofErr w:type="gramStart"/>
            <w:r w:rsidRPr="00AD0C87">
              <w:t>1</w:t>
            </w:r>
            <w:proofErr w:type="gram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663698.71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AD0C87" w:rsidRDefault="00F901BE" w:rsidP="00B36658">
            <w:r w:rsidRPr="00AD0C87">
              <w:t>2200199.09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>
              <w:tab/>
              <w:t>Картометрический метод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1BE" w:rsidRPr="00897B2E" w:rsidRDefault="00F901BE" w:rsidP="00F901BE">
            <w:r w:rsidRPr="00892094">
              <w:t>Закрепление отсутствует</w:t>
            </w:r>
          </w:p>
        </w:tc>
      </w:tr>
    </w:tbl>
    <w:p w:rsidR="00EA0D65" w:rsidRDefault="00EA0D65" w:rsidP="00EA0D65">
      <w:pPr>
        <w:pStyle w:val="1"/>
      </w:pPr>
      <w:bookmarkStart w:id="16" w:name="_Toc15975577"/>
      <w:bookmarkStart w:id="17" w:name="_Toc44316589"/>
      <w:r w:rsidRPr="00686880">
        <w:t xml:space="preserve">Описание местоположения границ населенного пункта: </w:t>
      </w:r>
      <w:bookmarkEnd w:id="16"/>
      <w:r w:rsidR="00252244">
        <w:t xml:space="preserve">деревня </w:t>
      </w:r>
      <w:r w:rsidR="000A14DC" w:rsidRPr="00F41976">
        <w:rPr>
          <w:rFonts w:cs="Times New Roman"/>
          <w:szCs w:val="28"/>
        </w:rPr>
        <w:t>Курников Остров</w:t>
      </w:r>
      <w:bookmarkEnd w:id="17"/>
    </w:p>
    <w:tbl>
      <w:tblPr>
        <w:tblW w:w="0" w:type="auto"/>
        <w:tblInd w:w="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7"/>
        <w:gridCol w:w="1459"/>
        <w:gridCol w:w="1469"/>
        <w:gridCol w:w="3547"/>
        <w:gridCol w:w="2371"/>
      </w:tblGrid>
      <w:tr w:rsidR="00EA0D65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D65" w:rsidRPr="00AA76A1" w:rsidRDefault="00EA0D65" w:rsidP="0089209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D65" w:rsidRPr="00AA76A1" w:rsidRDefault="00EA0D65" w:rsidP="0089209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 xml:space="preserve">Координаты, 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D65" w:rsidRPr="00AA76A1" w:rsidRDefault="00EA0D65" w:rsidP="0089209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proofErr w:type="spell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t</w:t>
            </w:r>
            <w:proofErr w:type="spellEnd"/>
            <w:proofErr w:type="gramEnd"/>
            <w:r w:rsidRPr="00AA76A1">
              <w:rPr>
                <w:rStyle w:val="FontStyle14"/>
                <w:iCs/>
                <w:sz w:val="20"/>
                <w:szCs w:val="20"/>
              </w:rPr>
              <w:t>), м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D65" w:rsidRPr="00AA76A1" w:rsidRDefault="00EA0D65" w:rsidP="0089209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Описание  закрепления точки</w:t>
            </w:r>
          </w:p>
        </w:tc>
      </w:tr>
      <w:tr w:rsidR="00EA0D65" w:rsidRPr="00437A0E" w:rsidTr="00EA0D65"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D65" w:rsidRPr="00AA76A1" w:rsidRDefault="00EA0D65" w:rsidP="00892094">
            <w:pPr>
              <w:rPr>
                <w:rStyle w:val="FontStyle14"/>
                <w:iCs/>
                <w:sz w:val="20"/>
                <w:szCs w:val="20"/>
              </w:rPr>
            </w:pPr>
          </w:p>
          <w:p w:rsidR="00EA0D65" w:rsidRPr="00AA76A1" w:rsidRDefault="00EA0D65" w:rsidP="0089209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D65" w:rsidRPr="00AA76A1" w:rsidRDefault="00EA0D65" w:rsidP="0089209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D65" w:rsidRPr="00AA76A1" w:rsidRDefault="00EA0D65" w:rsidP="0089209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У</w:t>
            </w:r>
          </w:p>
        </w:tc>
        <w:tc>
          <w:tcPr>
            <w:tcW w:w="3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D65" w:rsidRPr="00AA76A1" w:rsidRDefault="00EA0D65" w:rsidP="00892094">
            <w:pPr>
              <w:rPr>
                <w:rStyle w:val="FontStyle14"/>
                <w:iCs/>
                <w:sz w:val="20"/>
                <w:szCs w:val="20"/>
              </w:rPr>
            </w:pPr>
          </w:p>
          <w:p w:rsidR="00EA0D65" w:rsidRPr="00AA76A1" w:rsidRDefault="00EA0D65" w:rsidP="0089209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D65" w:rsidRPr="00AA76A1" w:rsidRDefault="00EA0D65" w:rsidP="00892094">
            <w:pPr>
              <w:rPr>
                <w:rStyle w:val="FontStyle14"/>
                <w:iCs/>
                <w:sz w:val="20"/>
                <w:szCs w:val="20"/>
              </w:rPr>
            </w:pPr>
          </w:p>
          <w:p w:rsidR="00EA0D65" w:rsidRPr="00AA76A1" w:rsidRDefault="00EA0D65" w:rsidP="00892094">
            <w:pPr>
              <w:rPr>
                <w:rStyle w:val="FontStyle14"/>
                <w:iCs/>
                <w:sz w:val="20"/>
                <w:szCs w:val="20"/>
              </w:rPr>
            </w:pPr>
          </w:p>
        </w:tc>
      </w:tr>
      <w:tr w:rsidR="00EA0D65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D65" w:rsidRPr="00437A0E" w:rsidRDefault="00EA0D65" w:rsidP="0089209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D65" w:rsidRPr="00437A0E" w:rsidRDefault="00EA0D65" w:rsidP="0089209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D65" w:rsidRPr="00437A0E" w:rsidRDefault="00EA0D65" w:rsidP="0089209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D65" w:rsidRPr="00437A0E" w:rsidRDefault="00EA0D65" w:rsidP="0089209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D65" w:rsidRPr="00437A0E" w:rsidRDefault="00EA0D65" w:rsidP="0089209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5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</w:t>
            </w:r>
            <w:proofErr w:type="gramStart"/>
            <w:r w:rsidRPr="00457C59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662058.14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2208876.77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</w:t>
            </w:r>
            <w:proofErr w:type="gramStart"/>
            <w:r w:rsidRPr="00457C59">
              <w:t>2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662104.06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2208900.40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662009.07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2209083.39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</w:t>
            </w:r>
            <w:proofErr w:type="gramStart"/>
            <w:r w:rsidRPr="00457C59"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661784.45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2209084.72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661756.70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2209105.50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</w:t>
            </w:r>
            <w:proofErr w:type="gramStart"/>
            <w:r w:rsidRPr="00457C59">
              <w:t>6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661438.50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2209068.20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</w:t>
            </w:r>
            <w:proofErr w:type="gramStart"/>
            <w:r w:rsidRPr="00457C59">
              <w:t>7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661310.10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2209205.00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661734.60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2209350.10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</w:t>
            </w:r>
            <w:proofErr w:type="gramStart"/>
            <w:r w:rsidRPr="00457C59">
              <w:t>9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662013.10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2209561.10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lastRenderedPageBreak/>
              <w:t>н10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662500.90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2208964.10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662724.90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2208887.00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662731.30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2208750.50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662773.70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2208599.40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662804.10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2208565.50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662774.50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2208510.40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662661.90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2208452.90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662545.50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2208458.50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662491.70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2208425.90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662486.70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2208423.10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662484.30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2208412.30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662423.10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2208373.30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662131.30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2208339.90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661970.60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2208391.20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661933.40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2208461.60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661775.60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2208435.60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661731.60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2208458.30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661702.60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2208580.20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661765.50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2208655.20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662075.40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2208831.40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662058.11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2208876.75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437A0E" w:rsidTr="00EA0D65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н</w:t>
            </w:r>
            <w:proofErr w:type="gramStart"/>
            <w:r w:rsidRPr="00457C59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662058.14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457C59" w:rsidRDefault="00B36658" w:rsidP="00B36658">
            <w:r w:rsidRPr="00457C59">
              <w:t>2208876.77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</w:tbl>
    <w:p w:rsidR="00686880" w:rsidRDefault="00686880" w:rsidP="00686880">
      <w:pPr>
        <w:pStyle w:val="1"/>
      </w:pPr>
      <w:bookmarkStart w:id="18" w:name="_Toc44316590"/>
      <w:r w:rsidRPr="00686880">
        <w:t xml:space="preserve">Описание местоположения границ населенного пункта: деревня </w:t>
      </w:r>
      <w:proofErr w:type="spellStart"/>
      <w:r w:rsidR="000A14DC" w:rsidRPr="00F41976">
        <w:rPr>
          <w:rFonts w:cs="Times New Roman"/>
          <w:szCs w:val="28"/>
        </w:rPr>
        <w:t>Лезно</w:t>
      </w:r>
      <w:bookmarkEnd w:id="18"/>
      <w:proofErr w:type="spellEnd"/>
    </w:p>
    <w:tbl>
      <w:tblPr>
        <w:tblW w:w="105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1"/>
        <w:gridCol w:w="9"/>
        <w:gridCol w:w="1565"/>
        <w:gridCol w:w="9"/>
        <w:gridCol w:w="1511"/>
        <w:gridCol w:w="3118"/>
        <w:gridCol w:w="2970"/>
        <w:gridCol w:w="28"/>
      </w:tblGrid>
      <w:tr w:rsidR="001343DC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  <w:r w:rsidRPr="001343DC">
              <w:rPr>
                <w:rStyle w:val="FontStyle18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  <w:r w:rsidRPr="001343DC">
              <w:rPr>
                <w:rStyle w:val="FontStyle18"/>
                <w:sz w:val="20"/>
                <w:szCs w:val="20"/>
              </w:rPr>
              <w:t xml:space="preserve">Координаты, </w:t>
            </w:r>
            <w:proofErr w:type="gramStart"/>
            <w:r w:rsidRPr="001343DC">
              <w:rPr>
                <w:rStyle w:val="FontStyle18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  <w:r w:rsidRPr="001343DC">
              <w:rPr>
                <w:rStyle w:val="FontStyle18"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r w:rsidRPr="001343DC">
              <w:rPr>
                <w:rStyle w:val="FontStyle35"/>
                <w:sz w:val="20"/>
                <w:szCs w:val="20"/>
              </w:rPr>
              <w:t>М</w:t>
            </w:r>
            <w:proofErr w:type="gramStart"/>
            <w:r w:rsidRPr="001343DC">
              <w:rPr>
                <w:rStyle w:val="FontStyle35"/>
                <w:sz w:val="20"/>
                <w:szCs w:val="20"/>
                <w:lang w:val="en-US"/>
              </w:rPr>
              <w:t>t</w:t>
            </w:r>
            <w:proofErr w:type="gramEnd"/>
            <w:r w:rsidRPr="001343DC">
              <w:rPr>
                <w:rStyle w:val="FontStyle18"/>
                <w:sz w:val="20"/>
                <w:szCs w:val="20"/>
              </w:rPr>
              <w:t>), м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  <w:r w:rsidRPr="001343DC">
              <w:rPr>
                <w:rStyle w:val="FontStyle18"/>
                <w:sz w:val="20"/>
                <w:szCs w:val="20"/>
              </w:rPr>
              <w:t>Описание закрепления точки</w:t>
            </w:r>
          </w:p>
        </w:tc>
      </w:tr>
      <w:tr w:rsidR="001343DC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</w:p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  <w:r w:rsidRPr="001343DC">
              <w:rPr>
                <w:rStyle w:val="FontStyle18"/>
                <w:sz w:val="20"/>
                <w:szCs w:val="20"/>
              </w:rPr>
              <w:t>X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  <w:r w:rsidRPr="001343DC">
              <w:rPr>
                <w:rStyle w:val="FontStyle18"/>
                <w:sz w:val="20"/>
                <w:szCs w:val="20"/>
              </w:rPr>
              <w:t>У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</w:p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</w:p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</w:p>
        </w:tc>
      </w:tr>
      <w:tr w:rsidR="001343DC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  <w:r w:rsidRPr="001343DC">
              <w:rPr>
                <w:rStyle w:val="FontStyle18"/>
                <w:sz w:val="20"/>
                <w:szCs w:val="20"/>
              </w:rPr>
              <w:t>1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  <w:r w:rsidRPr="001343DC">
              <w:rPr>
                <w:rStyle w:val="FontStyle18"/>
                <w:sz w:val="20"/>
                <w:szCs w:val="20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  <w:r w:rsidRPr="001343DC">
              <w:rPr>
                <w:rStyle w:val="FontStyle18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  <w:r w:rsidRPr="001343DC">
              <w:rPr>
                <w:rStyle w:val="FontStyle18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8"/>
                <w:sz w:val="20"/>
                <w:szCs w:val="20"/>
              </w:rPr>
            </w:pPr>
            <w:r w:rsidRPr="001343DC">
              <w:rPr>
                <w:rStyle w:val="FontStyle18"/>
                <w:sz w:val="20"/>
                <w:szCs w:val="20"/>
              </w:rPr>
              <w:t>5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Граница</w:t>
            </w:r>
            <w:proofErr w:type="gramStart"/>
            <w:r w:rsidRPr="000A7E54">
              <w:t>1</w:t>
            </w:r>
            <w:proofErr w:type="gramEnd"/>
            <w:r w:rsidRPr="000A7E54">
              <w:t>(1)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/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/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</w:t>
            </w:r>
            <w:proofErr w:type="gramStart"/>
            <w:r w:rsidRPr="000A7E54">
              <w:t>1</w:t>
            </w:r>
            <w:proofErr w:type="gramEnd"/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660518.49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2212293.34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</w:t>
            </w:r>
            <w:proofErr w:type="gramStart"/>
            <w:r w:rsidRPr="000A7E54">
              <w:t>2</w:t>
            </w:r>
            <w:proofErr w:type="gramEnd"/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660492.80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2212525.93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н3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660274.74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2212527.19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</w:t>
            </w:r>
            <w:proofErr w:type="gramStart"/>
            <w:r w:rsidRPr="000A7E54">
              <w:t>4</w:t>
            </w:r>
            <w:proofErr w:type="gramEnd"/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660295.72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2212403.61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н5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660335.40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2212275.61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</w:t>
            </w:r>
            <w:proofErr w:type="gramStart"/>
            <w:r w:rsidRPr="000A7E54">
              <w:t>1</w:t>
            </w:r>
            <w:proofErr w:type="gramEnd"/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660518.49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2212293.34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Граница</w:t>
            </w:r>
            <w:proofErr w:type="gramStart"/>
            <w:r w:rsidRPr="000A7E54">
              <w:t>1</w:t>
            </w:r>
            <w:proofErr w:type="gramEnd"/>
            <w:r w:rsidRPr="000A7E54">
              <w:t>(2)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/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/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/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</w:t>
            </w:r>
            <w:proofErr w:type="gramStart"/>
            <w:r w:rsidRPr="000A7E54">
              <w:t>6</w:t>
            </w:r>
            <w:proofErr w:type="gramEnd"/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661180.40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2211964.50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</w:t>
            </w:r>
            <w:proofErr w:type="gramStart"/>
            <w:r w:rsidRPr="000A7E54">
              <w:t>7</w:t>
            </w:r>
            <w:proofErr w:type="gramEnd"/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661181.91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2212022.21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н8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661211.57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2212202.14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</w:t>
            </w:r>
            <w:proofErr w:type="gramStart"/>
            <w:r w:rsidRPr="000A7E54">
              <w:t>9</w:t>
            </w:r>
            <w:proofErr w:type="gramEnd"/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661222.74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2212356.52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н10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661223.73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2212437.98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н11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661196.99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2212651.08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н12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661188.68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2212662.15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н13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661247.21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2212744.73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н14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661318.47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2212819.84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н15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661304.74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2212960.01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н16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661259.04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2212964.60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н17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661201.66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2213276.62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н18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661198.29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2213294.91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н19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661283.50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2213350.40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н20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661608.46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2213527.65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н21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661607.31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2213406.23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lastRenderedPageBreak/>
              <w:t>н22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661607.15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2213352.34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н23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661475.95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2213257.56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н24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661469.57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2213224.20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н25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661448.12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2213111.93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н26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661517.71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2212784.66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н27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661520.90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2212776.12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н28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661598.84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2212567.68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н29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661543.40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2212432.03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н30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661564.14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2212398.46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н31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661599.73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2212351.40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н32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661630.97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2212339.54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н33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661673.73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2212281.93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н34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661509.69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2212182.15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н35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661487.12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2212206.74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н36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661451.09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2212200.76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н37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661422.36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2212173.34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rPr>
          <w:gridAfter w:val="1"/>
          <w:wAfter w:w="28" w:type="dxa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н38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661426.84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2212143.29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н39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661452.66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2212135.47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н40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661459.99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2212115.72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н41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661486.44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2212093.75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н42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661459.82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2212045.79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н43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661418.29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2211976.59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н44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661413.02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2211943.37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н45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661397.33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2211927.03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н46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661366.88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2211862.96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н47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661339.92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2211829.82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н48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661275.70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2211829.90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н49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661255.20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2211832.70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н50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661184.70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2211876.70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1343DC" w:rsidTr="00E01D34"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н</w:t>
            </w:r>
            <w:proofErr w:type="gramStart"/>
            <w:r w:rsidRPr="000A7E54">
              <w:t>6</w:t>
            </w:r>
            <w:proofErr w:type="gramEnd"/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661180.40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0A7E54" w:rsidRDefault="00B36658" w:rsidP="00B36658">
            <w:r w:rsidRPr="000A7E54">
              <w:t>2211964.50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</w:tbl>
    <w:p w:rsidR="00686880" w:rsidRDefault="00686880" w:rsidP="00686880">
      <w:pPr>
        <w:pStyle w:val="1"/>
      </w:pPr>
      <w:bookmarkStart w:id="19" w:name="_Toc44316591"/>
      <w:r w:rsidRPr="00686880">
        <w:t xml:space="preserve">Описание местоположения границ населенного пункта: </w:t>
      </w:r>
      <w:r w:rsidR="00252244">
        <w:t xml:space="preserve">деревня </w:t>
      </w:r>
      <w:r w:rsidR="000A14DC" w:rsidRPr="00F41976">
        <w:rPr>
          <w:rFonts w:cs="Times New Roman"/>
          <w:szCs w:val="28"/>
        </w:rPr>
        <w:t>Лука-2</w:t>
      </w:r>
      <w:bookmarkEnd w:id="19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418"/>
        <w:gridCol w:w="3118"/>
        <w:gridCol w:w="2977"/>
      </w:tblGrid>
      <w:tr w:rsidR="001343DC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  <w:r w:rsidRPr="001343DC">
              <w:rPr>
                <w:rStyle w:val="FontStyle13"/>
                <w:b w:val="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  <w:r w:rsidRPr="001343DC">
              <w:rPr>
                <w:rStyle w:val="FontStyle13"/>
                <w:b w:val="0"/>
                <w:sz w:val="20"/>
                <w:szCs w:val="20"/>
              </w:rPr>
              <w:t xml:space="preserve">Координаты, </w:t>
            </w:r>
            <w:proofErr w:type="gramStart"/>
            <w:r w:rsidRPr="001343DC">
              <w:rPr>
                <w:rStyle w:val="FontStyle13"/>
                <w:b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  <w:r w:rsidRPr="001343DC">
              <w:rPr>
                <w:rStyle w:val="FontStyle13"/>
                <w:b w:val="0"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r w:rsidRPr="001343DC">
              <w:rPr>
                <w:rStyle w:val="FontStyle35"/>
                <w:sz w:val="20"/>
                <w:szCs w:val="20"/>
              </w:rPr>
              <w:t>М</w:t>
            </w:r>
            <w:proofErr w:type="gramStart"/>
            <w:r w:rsidRPr="001343DC">
              <w:rPr>
                <w:rStyle w:val="FontStyle35"/>
                <w:sz w:val="20"/>
                <w:szCs w:val="20"/>
                <w:lang w:val="en-US"/>
              </w:rPr>
              <w:t>t</w:t>
            </w:r>
            <w:proofErr w:type="gramEnd"/>
            <w:r w:rsidRPr="001343DC">
              <w:rPr>
                <w:rStyle w:val="FontStyle13"/>
                <w:b w:val="0"/>
                <w:sz w:val="20"/>
                <w:szCs w:val="20"/>
              </w:rPr>
              <w:t>), 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  <w:r w:rsidRPr="001343DC">
              <w:rPr>
                <w:rStyle w:val="FontStyle13"/>
                <w:b w:val="0"/>
                <w:sz w:val="20"/>
                <w:szCs w:val="20"/>
              </w:rPr>
              <w:t>Описание</w:t>
            </w:r>
          </w:p>
        </w:tc>
      </w:tr>
      <w:tr w:rsidR="001343DC" w:rsidRPr="001343DC" w:rsidTr="00AA76A1"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</w:p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  <w:r w:rsidRPr="001343DC">
              <w:rPr>
                <w:rStyle w:val="FontStyle13"/>
                <w:b w:val="0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  <w:r w:rsidRPr="001343DC">
              <w:rPr>
                <w:rStyle w:val="FontStyle13"/>
                <w:b w:val="0"/>
                <w:sz w:val="20"/>
                <w:szCs w:val="20"/>
              </w:rPr>
              <w:t>У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</w:p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3DC" w:rsidRPr="001343DC" w:rsidRDefault="001343DC" w:rsidP="001343DC">
            <w:pPr>
              <w:rPr>
                <w:rStyle w:val="FontStyle13"/>
                <w:b w:val="0"/>
                <w:sz w:val="20"/>
                <w:szCs w:val="20"/>
              </w:rPr>
            </w:pPr>
            <w:r w:rsidRPr="001343DC">
              <w:rPr>
                <w:rStyle w:val="FontStyle13"/>
                <w:b w:val="0"/>
                <w:sz w:val="20"/>
                <w:szCs w:val="20"/>
              </w:rPr>
              <w:t>закрепления точки</w:t>
            </w:r>
          </w:p>
        </w:tc>
      </w:tr>
      <w:tr w:rsidR="001343DC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2"/>
                <w:b w:val="0"/>
                <w:sz w:val="20"/>
                <w:szCs w:val="20"/>
              </w:rPr>
            </w:pPr>
            <w:r w:rsidRPr="001343DC">
              <w:rPr>
                <w:rStyle w:val="FontStyle12"/>
                <w:b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4"/>
                <w:sz w:val="20"/>
                <w:szCs w:val="20"/>
              </w:rPr>
            </w:pPr>
            <w:r w:rsidRPr="001343DC">
              <w:rPr>
                <w:rStyle w:val="FontStyle14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4"/>
                <w:sz w:val="20"/>
                <w:szCs w:val="20"/>
              </w:rPr>
            </w:pPr>
            <w:r w:rsidRPr="001343DC">
              <w:rPr>
                <w:rStyle w:val="FontStyle14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4"/>
                <w:sz w:val="20"/>
                <w:szCs w:val="20"/>
              </w:rPr>
            </w:pPr>
            <w:r w:rsidRPr="001343DC">
              <w:rPr>
                <w:rStyle w:val="FontStyle14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3DC" w:rsidRPr="001343DC" w:rsidRDefault="001343DC" w:rsidP="001343DC">
            <w:pPr>
              <w:rPr>
                <w:rStyle w:val="FontStyle14"/>
                <w:sz w:val="20"/>
                <w:szCs w:val="20"/>
              </w:rPr>
            </w:pPr>
            <w:r w:rsidRPr="001343DC">
              <w:rPr>
                <w:rStyle w:val="FontStyle14"/>
                <w:sz w:val="20"/>
                <w:szCs w:val="20"/>
              </w:rPr>
              <w:t>5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</w:t>
            </w:r>
            <w:proofErr w:type="gramStart"/>
            <w:r w:rsidRPr="00A97F94">
              <w:t>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642522.73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2202804.54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</w:t>
            </w:r>
            <w:proofErr w:type="gramStart"/>
            <w:r w:rsidRPr="00A97F94">
              <w:t>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642504.71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2202786.53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642469.91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2202772.00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</w:t>
            </w:r>
            <w:proofErr w:type="gramStart"/>
            <w:r w:rsidRPr="00A97F94">
              <w:t>4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642443.10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2202769.34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642416.40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2202775.90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</w:t>
            </w:r>
            <w:proofErr w:type="gramStart"/>
            <w:r w:rsidRPr="00A97F94">
              <w:t>6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642388.45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2202783.46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</w:t>
            </w:r>
            <w:proofErr w:type="gramStart"/>
            <w:r w:rsidRPr="00A97F94">
              <w:t>7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642340.96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2202807.20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642308.41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2202821.33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</w:t>
            </w:r>
            <w:proofErr w:type="gramStart"/>
            <w:r w:rsidRPr="00A97F94">
              <w:t>9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642277.30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2202823.37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642247.00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2202809.66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642237.34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2202801.08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642191.67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2202955.09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642409.20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2203004.01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642398.63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2203017.46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642381.07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2203030.72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642499.26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2203187.18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lastRenderedPageBreak/>
              <w:t>н17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642536.12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2203245.85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642519.17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2203305.24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642590.71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2203426.44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642649.58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2203557.29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642406.22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2203707.83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642340.52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2203766.93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642287.38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2203799.32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642291.00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2203804.74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642333.44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2203869.95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642290.35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2203962.94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642201.32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2204031.41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642180.56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2204042.31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642199.76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2204108.55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642219.84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2204139.68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641935.67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2204394.18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641769.43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2204553.44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641745.47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2204574.94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641747.26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2204576.21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641750.55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2204577.28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641754.30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2204578.50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641758.09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2204579.72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641785.03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2204620.40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641817.13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2204648.23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642279.46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2204223.95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642315.66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2204146.10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642406.61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2204103.82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642524.22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2204009.09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642622.98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2203931.29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642728.94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2203807.60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642740.51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2203795.89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642784.35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2203752.38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642789.30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2203685.41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642784.21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2203660.61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642783.94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2203659.58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642783.71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2203658.73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642782.01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2203652.39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642780.72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2203647.69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642779.99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2203644.93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642777.58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2203636.16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642846.70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2203570.74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642858.84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2203559.23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642893.78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2203534.14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642910.45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2203528.19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642992.24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2203455.80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643040.92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2203412.71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643000.01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2203361.07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642990.15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2203354.34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642932.19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2203320.29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642916.97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2203307.48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642911.95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2203300.01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642908.00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2203285.06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642914.31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2203269.71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642925.31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2203258.49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642956.88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2203243.00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642963.33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2203243.92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lastRenderedPageBreak/>
              <w:t>н72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642965.48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2203237.68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642980.25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2203228.49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643001.20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2203203.49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643011.14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2203165.50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642998.59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2203138.35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642976.84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2203112.20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642918.71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2203078.32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642867.50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2203057.75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642835.50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2203051.61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642821.37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2203050.79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642741.87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2203065.24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642722.87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2203062.40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642696.12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2203053.42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642655.98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2203029.09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642606.92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2202989.66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642571.24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2202945.58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642552.61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2202873.93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642542.17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2202832.18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1343DC" w:rsidTr="00AA76A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н</w:t>
            </w:r>
            <w:proofErr w:type="gramStart"/>
            <w:r w:rsidRPr="00A97F94">
              <w:t>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642522.73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97F94" w:rsidRDefault="00E153BE" w:rsidP="00E153BE">
            <w:r w:rsidRPr="00A97F94">
              <w:t>2202804.54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</w:tbl>
    <w:p w:rsidR="00686880" w:rsidRDefault="00686880" w:rsidP="00686880">
      <w:pPr>
        <w:pStyle w:val="1"/>
      </w:pPr>
      <w:bookmarkStart w:id="20" w:name="_Toc44316592"/>
      <w:r w:rsidRPr="00686880">
        <w:t xml:space="preserve">Описание местоположения границ населенного пункта: деревня </w:t>
      </w:r>
      <w:r w:rsidR="000A14DC" w:rsidRPr="00F41976">
        <w:rPr>
          <w:rFonts w:cs="Times New Roman"/>
          <w:szCs w:val="28"/>
        </w:rPr>
        <w:t>Марьино</w:t>
      </w:r>
      <w:bookmarkEnd w:id="2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1"/>
        <w:gridCol w:w="1310"/>
        <w:gridCol w:w="1320"/>
        <w:gridCol w:w="4291"/>
        <w:gridCol w:w="2268"/>
      </w:tblGrid>
      <w:tr w:rsidR="00520999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Fonts w:cs="Times New Roman"/>
                <w:szCs w:val="20"/>
              </w:rPr>
            </w:pPr>
            <w:r w:rsidRPr="00520999">
              <w:rPr>
                <w:rFonts w:cs="Times New Roman"/>
                <w:szCs w:val="20"/>
              </w:rPr>
              <w:t>Обозначение характерных точек границ</w:t>
            </w: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  <w:r w:rsidRPr="00520999"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  <w:t xml:space="preserve">Координаты, </w:t>
            </w:r>
            <w:proofErr w:type="gramStart"/>
            <w:r w:rsidRPr="00520999"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  <w:r w:rsidRPr="00520999"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  <w:t>Метод определения координат и средняя квадратическая погрешность положения  характерной точки (</w:t>
            </w:r>
            <w:r w:rsidRPr="00520999">
              <w:rPr>
                <w:rStyle w:val="FontStyle35"/>
                <w:i w:val="0"/>
                <w:sz w:val="20"/>
                <w:szCs w:val="20"/>
              </w:rPr>
              <w:t>М</w:t>
            </w:r>
            <w:proofErr w:type="gramStart"/>
            <w:r w:rsidRPr="00520999">
              <w:rPr>
                <w:rStyle w:val="FontStyle35"/>
                <w:i w:val="0"/>
                <w:sz w:val="20"/>
                <w:szCs w:val="20"/>
                <w:lang w:val="en-US"/>
              </w:rPr>
              <w:t>t</w:t>
            </w:r>
            <w:proofErr w:type="gramEnd"/>
            <w:r w:rsidRPr="00520999"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  <w:r w:rsidRPr="00520999"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  <w:r w:rsidRPr="00520999"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  <w:t>закрепления точки</w:t>
            </w:r>
          </w:p>
        </w:tc>
      </w:tr>
      <w:tr w:rsidR="00520999" w:rsidRPr="00520999" w:rsidTr="00E01D34">
        <w:tc>
          <w:tcPr>
            <w:tcW w:w="1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</w:p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  <w:r w:rsidRPr="00520999"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  <w:r w:rsidRPr="00520999"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4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</w:p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</w:p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999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  <w:r w:rsidRPr="00520999"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  <w:r w:rsidRPr="00520999"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  <w:r w:rsidRPr="00520999"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  <w:r w:rsidRPr="00520999"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</w:pPr>
            <w:r w:rsidRPr="00520999">
              <w:rPr>
                <w:rStyle w:val="FontStyle70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606771">
            <w:r w:rsidRPr="00DB0CC2">
              <w:t>Граница</w:t>
            </w:r>
            <w:proofErr w:type="gramStart"/>
            <w:r w:rsidRPr="00DB0CC2">
              <w:t>1</w:t>
            </w:r>
            <w:proofErr w:type="gramEnd"/>
            <w:r w:rsidRPr="00DB0CC2">
              <w:t>(</w:t>
            </w:r>
            <w:r>
              <w:t>1</w:t>
            </w:r>
            <w:r w:rsidRPr="00DB0CC2">
              <w:t>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/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Default="00606771" w:rsidP="00BE7F8E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2094" w:rsidRDefault="00606771" w:rsidP="00BE7F8E"/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</w:t>
            </w:r>
            <w:proofErr w:type="gramStart"/>
            <w:r w:rsidRPr="00DB0CC2">
              <w:t>1</w:t>
            </w:r>
            <w:proofErr w:type="gram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638266.80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2209325.99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</w:t>
            </w:r>
            <w:proofErr w:type="gramStart"/>
            <w:r w:rsidRPr="00DB0CC2">
              <w:t>2</w:t>
            </w:r>
            <w:proofErr w:type="gram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638271.13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2209332.48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638245.54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2209349.51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</w:t>
            </w:r>
            <w:proofErr w:type="gramStart"/>
            <w:r w:rsidRPr="00DB0CC2">
              <w:t>4</w:t>
            </w:r>
            <w:proofErr w:type="gram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638242.86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2209347.28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638238.97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2209349.79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</w:t>
            </w:r>
            <w:proofErr w:type="gramStart"/>
            <w:r w:rsidRPr="00DB0CC2">
              <w:t>6</w:t>
            </w:r>
            <w:proofErr w:type="gram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638224.25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2209388.00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</w:t>
            </w:r>
            <w:proofErr w:type="gramStart"/>
            <w:r w:rsidRPr="00DB0CC2">
              <w:t>7</w:t>
            </w:r>
            <w:proofErr w:type="gram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638153.18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2209555.07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638167.07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2209663.93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</w:t>
            </w:r>
            <w:proofErr w:type="gramStart"/>
            <w:r w:rsidRPr="00DB0CC2">
              <w:t>9</w:t>
            </w:r>
            <w:proofErr w:type="gram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638180.78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2209761.38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н10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638179.47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2209839.45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н11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638137.20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2209966.37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н12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638102.68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2210010.87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638032.79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2210095.49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н14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638014.71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2210160.29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н15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638018.63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2210209.44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н16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638066.52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2210235.19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н17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637992.84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2210422.91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н18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638184.06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2210391.33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н19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638247.22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2210431.68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н20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638352.48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2210180.81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н21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638408.61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2209980.82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н22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638466.51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2209828.20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н23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638505.10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2209668.55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н24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638480.54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2209510.67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н25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638406.86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2209319.45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н26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638304.86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2209308.16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н27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638289.06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2209315.94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lastRenderedPageBreak/>
              <w:t>н</w:t>
            </w:r>
            <w:proofErr w:type="gramStart"/>
            <w:r w:rsidRPr="00DB0CC2">
              <w:t>1</w:t>
            </w:r>
            <w:proofErr w:type="gramEnd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638266.80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2209325.99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Граница</w:t>
            </w:r>
            <w:proofErr w:type="gramStart"/>
            <w:r w:rsidRPr="00DB0CC2">
              <w:t>1</w:t>
            </w:r>
            <w:proofErr w:type="gramEnd"/>
            <w:r w:rsidRPr="00DB0CC2">
              <w:t>(2)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/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606771">
            <w:r>
              <w:tab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/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н28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637977.89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2209462.56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н29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637991.17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2209452.40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н30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637992.88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2209451.09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н31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638000.76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2209445.08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н32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638213.85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2209315.28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н33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638222.96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2209309.79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н34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638223.52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2209333.10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н35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638077.49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2209443.99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н36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638070.01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2209569.46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н37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638119.60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2209807.18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н38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638118.87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2209887.59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н39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638108.24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2209918.65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н40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638099.85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2209987.35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н41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638053.49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2210023.80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н42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638052.84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2209965.43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н43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638024.96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2209752.70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н44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637987.99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2209635.31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520999" w:rsidTr="00E01D34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н28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637977.89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B0CC2" w:rsidRDefault="00606771" w:rsidP="00E153BE">
            <w:r w:rsidRPr="00DB0CC2">
              <w:t>2209462.56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</w:tbl>
    <w:p w:rsidR="00686880" w:rsidRDefault="00686880" w:rsidP="00686880">
      <w:pPr>
        <w:pStyle w:val="1"/>
      </w:pPr>
      <w:bookmarkStart w:id="21" w:name="_Toc44316593"/>
      <w:r w:rsidRPr="00686880">
        <w:t xml:space="preserve">Описание местоположения границ населенного пункта: </w:t>
      </w:r>
      <w:r w:rsidR="00252244">
        <w:t xml:space="preserve">деревня </w:t>
      </w:r>
      <w:proofErr w:type="spellStart"/>
      <w:r w:rsidR="000A14DC" w:rsidRPr="00F41976">
        <w:rPr>
          <w:rFonts w:cs="Times New Roman"/>
          <w:szCs w:val="28"/>
        </w:rPr>
        <w:t>Нечанье</w:t>
      </w:r>
      <w:bookmarkEnd w:id="21"/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6"/>
        <w:gridCol w:w="45"/>
        <w:gridCol w:w="1409"/>
        <w:gridCol w:w="9"/>
        <w:gridCol w:w="1417"/>
        <w:gridCol w:w="48"/>
        <w:gridCol w:w="3496"/>
        <w:gridCol w:w="46"/>
        <w:gridCol w:w="2364"/>
      </w:tblGrid>
      <w:tr w:rsidR="00520999" w:rsidRPr="00520999" w:rsidTr="00252244">
        <w:tc>
          <w:tcPr>
            <w:tcW w:w="16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25"/>
                <w:b w:val="0"/>
                <w:sz w:val="20"/>
                <w:szCs w:val="20"/>
              </w:rPr>
            </w:pPr>
            <w:r w:rsidRPr="00520999">
              <w:rPr>
                <w:rStyle w:val="FontStyle25"/>
                <w:b w:val="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25"/>
                <w:b w:val="0"/>
                <w:sz w:val="20"/>
                <w:szCs w:val="20"/>
              </w:rPr>
            </w:pPr>
            <w:r w:rsidRPr="00520999">
              <w:rPr>
                <w:rStyle w:val="FontStyle25"/>
                <w:b w:val="0"/>
                <w:sz w:val="20"/>
                <w:szCs w:val="20"/>
              </w:rPr>
              <w:t>Координаты,</w:t>
            </w:r>
            <w:r w:rsidR="00E01D34">
              <w:rPr>
                <w:rStyle w:val="FontStyle25"/>
                <w:b w:val="0"/>
                <w:sz w:val="20"/>
                <w:szCs w:val="20"/>
              </w:rPr>
              <w:t xml:space="preserve"> </w:t>
            </w:r>
            <w:proofErr w:type="gramStart"/>
            <w:r w:rsidRPr="00520999">
              <w:rPr>
                <w:rStyle w:val="FontStyle25"/>
                <w:b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25"/>
                <w:b w:val="0"/>
                <w:sz w:val="20"/>
                <w:szCs w:val="20"/>
              </w:rPr>
            </w:pPr>
            <w:r w:rsidRPr="00520999">
              <w:rPr>
                <w:rStyle w:val="FontStyle25"/>
                <w:b w:val="0"/>
                <w:sz w:val="20"/>
                <w:szCs w:val="20"/>
              </w:rPr>
              <w:t>Метод определения координат и -  средняя квадратическая погрешность положения характерной точки (М</w:t>
            </w:r>
            <w:proofErr w:type="gramStart"/>
            <w:r w:rsidRPr="00520999">
              <w:rPr>
                <w:rStyle w:val="FontStyle25"/>
                <w:b w:val="0"/>
                <w:sz w:val="20"/>
                <w:szCs w:val="20"/>
              </w:rPr>
              <w:t xml:space="preserve">,), </w:t>
            </w:r>
            <w:proofErr w:type="gramEnd"/>
            <w:r w:rsidRPr="00520999">
              <w:rPr>
                <w:rStyle w:val="FontStyle25"/>
                <w:b w:val="0"/>
                <w:sz w:val="20"/>
                <w:szCs w:val="20"/>
              </w:rPr>
              <w:t>м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25"/>
                <w:b w:val="0"/>
                <w:sz w:val="20"/>
                <w:szCs w:val="20"/>
              </w:rPr>
            </w:pPr>
            <w:r w:rsidRPr="00520999">
              <w:rPr>
                <w:rStyle w:val="FontStyle25"/>
                <w:b w:val="0"/>
                <w:sz w:val="20"/>
                <w:szCs w:val="20"/>
              </w:rPr>
              <w:t>Описание закрепления точки</w:t>
            </w:r>
          </w:p>
        </w:tc>
      </w:tr>
      <w:tr w:rsidR="00520999" w:rsidRPr="00520999" w:rsidTr="00252244">
        <w:tc>
          <w:tcPr>
            <w:tcW w:w="165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25"/>
                <w:b w:val="0"/>
                <w:sz w:val="20"/>
                <w:szCs w:val="20"/>
              </w:rPr>
            </w:pPr>
          </w:p>
          <w:p w:rsidR="00520999" w:rsidRPr="00520999" w:rsidRDefault="00520999" w:rsidP="00520999">
            <w:pPr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32"/>
                <w:b w:val="0"/>
                <w:sz w:val="20"/>
                <w:szCs w:val="20"/>
              </w:rPr>
            </w:pPr>
            <w:r w:rsidRPr="00520999">
              <w:rPr>
                <w:rStyle w:val="FontStyle32"/>
                <w:b w:val="0"/>
                <w:sz w:val="20"/>
                <w:szCs w:val="20"/>
              </w:rPr>
              <w:t>X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32"/>
                <w:b w:val="0"/>
                <w:sz w:val="20"/>
                <w:szCs w:val="20"/>
              </w:rPr>
            </w:pPr>
            <w:r w:rsidRPr="00520999">
              <w:rPr>
                <w:rStyle w:val="FontStyle32"/>
                <w:b w:val="0"/>
                <w:sz w:val="20"/>
                <w:szCs w:val="20"/>
              </w:rPr>
              <w:t>У</w:t>
            </w:r>
          </w:p>
        </w:tc>
        <w:tc>
          <w:tcPr>
            <w:tcW w:w="3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32"/>
                <w:b w:val="0"/>
                <w:sz w:val="20"/>
                <w:szCs w:val="20"/>
              </w:rPr>
            </w:pPr>
          </w:p>
          <w:p w:rsidR="00520999" w:rsidRPr="00520999" w:rsidRDefault="00520999" w:rsidP="00520999">
            <w:pPr>
              <w:rPr>
                <w:rStyle w:val="FontStyle32"/>
                <w:b w:val="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32"/>
                <w:b w:val="0"/>
                <w:sz w:val="20"/>
                <w:szCs w:val="20"/>
              </w:rPr>
            </w:pPr>
          </w:p>
          <w:p w:rsidR="00520999" w:rsidRPr="00520999" w:rsidRDefault="00520999" w:rsidP="00520999">
            <w:pPr>
              <w:rPr>
                <w:rStyle w:val="FontStyle32"/>
                <w:b w:val="0"/>
                <w:sz w:val="20"/>
                <w:szCs w:val="20"/>
              </w:rPr>
            </w:pPr>
          </w:p>
        </w:tc>
      </w:tr>
      <w:tr w:rsidR="00520999" w:rsidRPr="00520999" w:rsidTr="00252244">
        <w:tc>
          <w:tcPr>
            <w:tcW w:w="1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32"/>
                <w:b w:val="0"/>
                <w:sz w:val="20"/>
                <w:szCs w:val="20"/>
              </w:rPr>
            </w:pPr>
            <w:r w:rsidRPr="00520999">
              <w:rPr>
                <w:rStyle w:val="FontStyle32"/>
                <w:b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32"/>
                <w:b w:val="0"/>
                <w:sz w:val="20"/>
                <w:szCs w:val="20"/>
              </w:rPr>
            </w:pPr>
            <w:r w:rsidRPr="00520999">
              <w:rPr>
                <w:rStyle w:val="FontStyle32"/>
                <w:b w:val="0"/>
                <w:sz w:val="20"/>
                <w:szCs w:val="20"/>
              </w:rPr>
              <w:t>2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32"/>
                <w:b w:val="0"/>
                <w:sz w:val="20"/>
                <w:szCs w:val="20"/>
              </w:rPr>
            </w:pPr>
            <w:r w:rsidRPr="00520999">
              <w:rPr>
                <w:rStyle w:val="FontStyle32"/>
                <w:b w:val="0"/>
                <w:sz w:val="20"/>
                <w:szCs w:val="20"/>
              </w:rPr>
              <w:t>3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32"/>
                <w:b w:val="0"/>
                <w:sz w:val="20"/>
                <w:szCs w:val="20"/>
              </w:rPr>
            </w:pPr>
            <w:r w:rsidRPr="00520999">
              <w:rPr>
                <w:rStyle w:val="FontStyle32"/>
                <w:b w:val="0"/>
                <w:sz w:val="20"/>
                <w:szCs w:val="20"/>
              </w:rPr>
              <w:t>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99" w:rsidRPr="00520999" w:rsidRDefault="00520999" w:rsidP="00520999">
            <w:pPr>
              <w:rPr>
                <w:rStyle w:val="FontStyle32"/>
                <w:b w:val="0"/>
                <w:sz w:val="20"/>
                <w:szCs w:val="20"/>
              </w:rPr>
            </w:pPr>
            <w:r w:rsidRPr="00520999">
              <w:rPr>
                <w:rStyle w:val="FontStyle32"/>
                <w:b w:val="0"/>
                <w:sz w:val="20"/>
                <w:szCs w:val="20"/>
              </w:rPr>
              <w:t>5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</w:t>
            </w:r>
            <w:proofErr w:type="gramStart"/>
            <w:r w:rsidRPr="00B3764D">
              <w:t>1</w:t>
            </w:r>
            <w:proofErr w:type="gramEnd"/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664509.40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2203119.10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</w:t>
            </w:r>
            <w:proofErr w:type="gramStart"/>
            <w:r w:rsidRPr="00B3764D">
              <w:t>2</w:t>
            </w:r>
            <w:proofErr w:type="gramEnd"/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664575.70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2203277.70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н3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664604.50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2203316.70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</w:t>
            </w:r>
            <w:proofErr w:type="gramStart"/>
            <w:r w:rsidRPr="00B3764D">
              <w:t>4</w:t>
            </w:r>
            <w:proofErr w:type="gramEnd"/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664814.70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2203430.60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н5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664917.70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2203511.50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</w:t>
            </w:r>
            <w:proofErr w:type="gramStart"/>
            <w:r w:rsidRPr="00B3764D">
              <w:t>6</w:t>
            </w:r>
            <w:proofErr w:type="gramEnd"/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665074.10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2203643.60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</w:t>
            </w:r>
            <w:proofErr w:type="gramStart"/>
            <w:r w:rsidRPr="00B3764D">
              <w:t>7</w:t>
            </w:r>
            <w:proofErr w:type="gramEnd"/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665196.60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2203711.10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н8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665290.30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2203737.40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</w:t>
            </w:r>
            <w:proofErr w:type="gramStart"/>
            <w:r w:rsidRPr="00B3764D">
              <w:t>9</w:t>
            </w:r>
            <w:proofErr w:type="gramEnd"/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665526.40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2203753.10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н10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665529.30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2203692.30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н11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665515.30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2203686.20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н12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665515.90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2203659.00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н13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665521.70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2203605.00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н14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665488.70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2203591.90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н15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665477.70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2203580.90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н16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665479.80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2203545.50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н17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665487.40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2203530.10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н18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665517.80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2203512.50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н19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665566.50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2203511.20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н20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665568.40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2203502.00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н21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665575.40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2203489.80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н22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665588.20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2203478.90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н23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665589.50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2203461.00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н24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665585.30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2203445.40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н25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665587.30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2203426.20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н26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665599.10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2203415.00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н27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665605.50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2203398.00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lastRenderedPageBreak/>
              <w:t>н28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665599.70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2203376.30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н29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665600.70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2203359.60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н30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665590.20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2203328.20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н31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665530.30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2203330.80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н32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665512.70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2203322.50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н33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665497.00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2203306.20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н34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665461.60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2203285.30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н35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665343.20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2203234.80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н36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665202.70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2203132.60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н37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665054.70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2202938.90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н38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664944.00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2203019.90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н39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664866.40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2203085.40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н40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664857.10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2203089.00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н41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664834.90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2203066.90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н42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664804.50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2203027.10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н43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664784.00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2202999.20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н44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664775.40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2202993.20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н45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664768.30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2202991.50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н46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664760.90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2202992.00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н47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664705.60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2203018.80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RPr="00520999" w:rsidTr="00252244"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н48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664600.60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2203071.30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  <w:tr w:rsidR="00B36658" w:rsidTr="00252244"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н</w:t>
            </w:r>
            <w:proofErr w:type="gramStart"/>
            <w:r w:rsidRPr="00B3764D"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664509.40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B3764D" w:rsidRDefault="00B36658" w:rsidP="00B36658">
            <w:r w:rsidRPr="00B3764D">
              <w:t>2203119.10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>
              <w:tab/>
              <w:t>Картометрический метод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58" w:rsidRPr="00897B2E" w:rsidRDefault="00B36658" w:rsidP="00B36658">
            <w:r w:rsidRPr="00892094">
              <w:t>Закрепление отсутствует</w:t>
            </w:r>
          </w:p>
        </w:tc>
      </w:tr>
    </w:tbl>
    <w:p w:rsidR="00686880" w:rsidRDefault="00686880" w:rsidP="00686880">
      <w:pPr>
        <w:pStyle w:val="1"/>
      </w:pPr>
      <w:bookmarkStart w:id="22" w:name="_Toc44316594"/>
      <w:r w:rsidRPr="00686880">
        <w:t xml:space="preserve">Описание местоположения границ населенного пункта: деревня </w:t>
      </w:r>
      <w:proofErr w:type="spellStart"/>
      <w:r w:rsidR="000A14DC" w:rsidRPr="00F41976">
        <w:rPr>
          <w:rFonts w:cs="Times New Roman"/>
          <w:szCs w:val="28"/>
        </w:rPr>
        <w:t>Пертечно</w:t>
      </w:r>
      <w:bookmarkEnd w:id="22"/>
      <w:proofErr w:type="spellEnd"/>
    </w:p>
    <w:tbl>
      <w:tblPr>
        <w:tblW w:w="0" w:type="auto"/>
        <w:tblInd w:w="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7"/>
        <w:gridCol w:w="1459"/>
        <w:gridCol w:w="1469"/>
        <w:gridCol w:w="3547"/>
        <w:gridCol w:w="2371"/>
      </w:tblGrid>
      <w:tr w:rsidR="00437A0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7A0E" w:rsidRPr="00AA76A1" w:rsidRDefault="00437A0E" w:rsidP="00437A0E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0E" w:rsidRPr="00AA76A1" w:rsidRDefault="00437A0E" w:rsidP="00437A0E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 xml:space="preserve">Координаты, 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7A0E" w:rsidRPr="00AA76A1" w:rsidRDefault="00437A0E" w:rsidP="00437A0E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proofErr w:type="spell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t</w:t>
            </w:r>
            <w:proofErr w:type="spellEnd"/>
            <w:proofErr w:type="gramEnd"/>
            <w:r w:rsidRPr="00AA76A1">
              <w:rPr>
                <w:rStyle w:val="FontStyle14"/>
                <w:iCs/>
                <w:sz w:val="20"/>
                <w:szCs w:val="20"/>
              </w:rPr>
              <w:t>), м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7A0E" w:rsidRPr="00AA76A1" w:rsidRDefault="00437A0E" w:rsidP="00437A0E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Описание  закрепления точки</w:t>
            </w:r>
          </w:p>
        </w:tc>
      </w:tr>
      <w:tr w:rsidR="00437A0E" w:rsidRPr="00437A0E" w:rsidTr="00252244"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0E" w:rsidRPr="00AA76A1" w:rsidRDefault="00437A0E" w:rsidP="00437A0E">
            <w:pPr>
              <w:rPr>
                <w:rStyle w:val="FontStyle14"/>
                <w:iCs/>
                <w:sz w:val="20"/>
                <w:szCs w:val="20"/>
              </w:rPr>
            </w:pPr>
          </w:p>
          <w:p w:rsidR="00437A0E" w:rsidRPr="00AA76A1" w:rsidRDefault="00437A0E" w:rsidP="00437A0E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0E" w:rsidRPr="00AA76A1" w:rsidRDefault="00437A0E" w:rsidP="00437A0E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0E" w:rsidRPr="00AA76A1" w:rsidRDefault="00437A0E" w:rsidP="00437A0E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У</w:t>
            </w:r>
          </w:p>
        </w:tc>
        <w:tc>
          <w:tcPr>
            <w:tcW w:w="3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0E" w:rsidRPr="00AA76A1" w:rsidRDefault="00437A0E" w:rsidP="00437A0E">
            <w:pPr>
              <w:rPr>
                <w:rStyle w:val="FontStyle14"/>
                <w:iCs/>
                <w:sz w:val="20"/>
                <w:szCs w:val="20"/>
              </w:rPr>
            </w:pPr>
          </w:p>
          <w:p w:rsidR="00437A0E" w:rsidRPr="00AA76A1" w:rsidRDefault="00437A0E" w:rsidP="00437A0E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0E" w:rsidRPr="00AA76A1" w:rsidRDefault="00437A0E" w:rsidP="00437A0E">
            <w:pPr>
              <w:rPr>
                <w:rStyle w:val="FontStyle14"/>
                <w:iCs/>
                <w:sz w:val="20"/>
                <w:szCs w:val="20"/>
              </w:rPr>
            </w:pPr>
          </w:p>
          <w:p w:rsidR="00437A0E" w:rsidRPr="00AA76A1" w:rsidRDefault="00437A0E" w:rsidP="00437A0E">
            <w:pPr>
              <w:rPr>
                <w:rStyle w:val="FontStyle14"/>
                <w:iCs/>
                <w:sz w:val="20"/>
                <w:szCs w:val="20"/>
              </w:rPr>
            </w:pPr>
          </w:p>
        </w:tc>
      </w:tr>
      <w:tr w:rsidR="00437A0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0E" w:rsidRPr="00437A0E" w:rsidRDefault="00437A0E" w:rsidP="00437A0E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0E" w:rsidRPr="00437A0E" w:rsidRDefault="00437A0E" w:rsidP="00437A0E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0E" w:rsidRPr="00437A0E" w:rsidRDefault="00437A0E" w:rsidP="00437A0E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0E" w:rsidRPr="00437A0E" w:rsidRDefault="00437A0E" w:rsidP="00437A0E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A0E" w:rsidRPr="00437A0E" w:rsidRDefault="00437A0E" w:rsidP="00437A0E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5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</w:t>
            </w:r>
            <w:proofErr w:type="gramStart"/>
            <w:r w:rsidRPr="00D1730D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653041.03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2208762.54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</w:t>
            </w:r>
            <w:proofErr w:type="gramStart"/>
            <w:r w:rsidRPr="00D1730D">
              <w:t>2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653026.63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2208749.91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653038.72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2208736.11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</w:t>
            </w:r>
            <w:proofErr w:type="gramStart"/>
            <w:r w:rsidRPr="00D1730D"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653001.87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2208703.82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652989.78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2208717.61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</w:t>
            </w:r>
            <w:proofErr w:type="gramStart"/>
            <w:r w:rsidRPr="00D1730D">
              <w:t>6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652914.03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2208651.20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</w:t>
            </w:r>
            <w:proofErr w:type="gramStart"/>
            <w:r w:rsidRPr="00D1730D">
              <w:t>7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652931.69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2208631.04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652887.38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2208592.19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</w:t>
            </w:r>
            <w:proofErr w:type="gramStart"/>
            <w:r w:rsidRPr="00D1730D">
              <w:t>9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652869.72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2208612.35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652839.98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2208588.61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652730.95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2208605.79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652730.95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2208676.00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652747.07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2208735.44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652759.61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2208758.01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652767.63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2208783.09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652786.19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2208817.70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652823.74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2208817.45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652825.99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2208867.61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652803.86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2208883.90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652890.19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2208966.41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652927.05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2208975.14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652971.01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2208966.74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652979.59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2208949.34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652981.08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2208921.15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652972.87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2208884.74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lastRenderedPageBreak/>
              <w:t>н26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653013.48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2208856.07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653020.09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2208849.42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653032.60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2208796.35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  <w:tr w:rsidR="003A171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н</w:t>
            </w:r>
            <w:proofErr w:type="gramStart"/>
            <w:r w:rsidRPr="00D1730D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653041.03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D1730D" w:rsidRDefault="003A171B" w:rsidP="003A171B">
            <w:r w:rsidRPr="00D1730D">
              <w:t>2208762.54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1B" w:rsidRPr="00897B2E" w:rsidRDefault="003A171B" w:rsidP="003A171B">
            <w:r w:rsidRPr="00892094">
              <w:t>Закрепление отсутствует</w:t>
            </w:r>
          </w:p>
        </w:tc>
      </w:tr>
    </w:tbl>
    <w:p w:rsidR="00E01D34" w:rsidRDefault="00E01D34" w:rsidP="00E01D34">
      <w:pPr>
        <w:pStyle w:val="1"/>
      </w:pPr>
      <w:bookmarkStart w:id="23" w:name="_Toc44316595"/>
      <w:r w:rsidRPr="00686880">
        <w:t xml:space="preserve">Описание местоположения границ населенного пункта: деревня </w:t>
      </w:r>
      <w:r w:rsidR="000A14DC">
        <w:rPr>
          <w:rFonts w:cs="Times New Roman"/>
          <w:szCs w:val="28"/>
        </w:rPr>
        <w:t>Потапов Хутор</w:t>
      </w:r>
      <w:bookmarkEnd w:id="23"/>
    </w:p>
    <w:tbl>
      <w:tblPr>
        <w:tblW w:w="0" w:type="auto"/>
        <w:tblInd w:w="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7"/>
        <w:gridCol w:w="1459"/>
        <w:gridCol w:w="1469"/>
        <w:gridCol w:w="3547"/>
        <w:gridCol w:w="2371"/>
      </w:tblGrid>
      <w:tr w:rsidR="00E01D34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 xml:space="preserve">Координаты, 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proofErr w:type="spell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t</w:t>
            </w:r>
            <w:proofErr w:type="spellEnd"/>
            <w:proofErr w:type="gramEnd"/>
            <w:r w:rsidRPr="00AA76A1">
              <w:rPr>
                <w:rStyle w:val="FontStyle14"/>
                <w:iCs/>
                <w:sz w:val="20"/>
                <w:szCs w:val="20"/>
              </w:rPr>
              <w:t>), м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Описание  закрепления точки</w:t>
            </w:r>
          </w:p>
        </w:tc>
      </w:tr>
      <w:tr w:rsidR="00E01D34" w:rsidRPr="00437A0E" w:rsidTr="00252244"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У</w:t>
            </w:r>
          </w:p>
        </w:tc>
        <w:tc>
          <w:tcPr>
            <w:tcW w:w="3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</w:tr>
      <w:tr w:rsidR="00E01D34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5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</w:t>
            </w:r>
            <w:proofErr w:type="gramStart"/>
            <w:r w:rsidRPr="001B0958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645580.50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2204938.00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</w:t>
            </w:r>
            <w:proofErr w:type="gramStart"/>
            <w:r w:rsidRPr="001B0958">
              <w:t>2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645589.50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2204964.60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645571.30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2204990.70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</w:t>
            </w:r>
            <w:proofErr w:type="gramStart"/>
            <w:r w:rsidRPr="001B0958"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645566.00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2204985.50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645541.60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2205021.40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</w:t>
            </w:r>
            <w:proofErr w:type="gramStart"/>
            <w:r w:rsidRPr="001B0958">
              <w:t>6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645458.40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2205144.10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</w:t>
            </w:r>
            <w:proofErr w:type="gramStart"/>
            <w:r w:rsidRPr="001B0958">
              <w:t>7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645440.60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2205159.70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645472.90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2205171.60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</w:t>
            </w:r>
            <w:proofErr w:type="gramStart"/>
            <w:r w:rsidRPr="001B0958">
              <w:t>9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645470.60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2205184.90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645465.90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2205212.80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645425.10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2205205.80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645420.40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2205205.00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645411.90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2205203.60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645364.20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2205276.60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645360.40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2205289.30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645367.80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2205290.80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645479.00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2205312.50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645491.70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2205315.00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645624.50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2205343.20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645636.50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2205345.30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645740.30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2205369.40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645857.60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2205430.60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645855.80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2205486.70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645956.10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2205532.90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646007.70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2205593.50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646034.00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2205634.20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646184.00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2205672.90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646331.00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2205697.10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646474.50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2205737.30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646568.90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2205749.10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646632.80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2205760.20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646659.10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2205800.90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646730.70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2205829.90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646773.30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2205861.30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646818.50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2205891.20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646912.70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2205938.30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646973.70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2206007.10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647020.40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2206070.70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647064.40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2206107.00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647090.00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2206112.40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н41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647095.20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2206094.90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lastRenderedPageBreak/>
              <w:t>н42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647087.60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2206075.50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647072.10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2206051.10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н44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647061.30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2206033.20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647107.20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2205992.50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647159.50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2205948.80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647198.40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2206001.00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647233.30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2206021.10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647259.10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2206012.00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647274.40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2205977.10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н51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647216.20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2205926.00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н52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647186.50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2205891.70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н53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647217.80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2205855.50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н54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647246.20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2205808.00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647278.00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2205747.70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647290.40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2205737.20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н57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647172.50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2205683.50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н58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646818.90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2205655.80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646649.60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2205685.60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646498.80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2205674.90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н61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646403.80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2205655.20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646300.70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2205631.20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646247.20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2205592.00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н64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646147.00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2205302.90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н65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646101.00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2205312.60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н66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646017.30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2205346.70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н67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645982.10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2205349.80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645952.60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2205320.90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н69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645926.70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2205300.80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н70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645879.60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2205311.40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н71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645856.80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2205288.50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н72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645852.20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2205231.80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н73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645803.70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2205180.00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н74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645743.10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2205136.60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н75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645734.30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2205112.60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н76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645755.40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2205053.80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н</w:t>
            </w:r>
            <w:proofErr w:type="gramStart"/>
            <w:r w:rsidRPr="001B0958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645580.50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1B0958" w:rsidRDefault="00E153BE" w:rsidP="00E153BE">
            <w:r w:rsidRPr="001B0958">
              <w:t>2204938.00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</w:tbl>
    <w:p w:rsidR="00E01D34" w:rsidRDefault="00E01D34" w:rsidP="00E01D34">
      <w:pPr>
        <w:pStyle w:val="1"/>
      </w:pPr>
      <w:bookmarkStart w:id="24" w:name="_Toc44316596"/>
      <w:r w:rsidRPr="00686880">
        <w:t xml:space="preserve">Описание местоположения границ населенного пункта: деревня </w:t>
      </w:r>
      <w:r w:rsidR="000A14DC" w:rsidRPr="00F41976">
        <w:rPr>
          <w:rFonts w:cs="Times New Roman"/>
          <w:szCs w:val="28"/>
        </w:rPr>
        <w:t>Придорожная</w:t>
      </w:r>
      <w:bookmarkEnd w:id="24"/>
    </w:p>
    <w:tbl>
      <w:tblPr>
        <w:tblW w:w="0" w:type="auto"/>
        <w:tblInd w:w="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7"/>
        <w:gridCol w:w="1459"/>
        <w:gridCol w:w="1469"/>
        <w:gridCol w:w="3547"/>
        <w:gridCol w:w="2371"/>
      </w:tblGrid>
      <w:tr w:rsidR="00E01D34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 xml:space="preserve">Координаты, 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proofErr w:type="spell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t</w:t>
            </w:r>
            <w:proofErr w:type="spellEnd"/>
            <w:proofErr w:type="gramEnd"/>
            <w:r w:rsidRPr="00AA76A1">
              <w:rPr>
                <w:rStyle w:val="FontStyle14"/>
                <w:iCs/>
                <w:sz w:val="20"/>
                <w:szCs w:val="20"/>
              </w:rPr>
              <w:t>), м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Описание  закрепления точки</w:t>
            </w:r>
          </w:p>
        </w:tc>
      </w:tr>
      <w:tr w:rsidR="00E01D34" w:rsidRPr="00437A0E" w:rsidTr="00252244"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У</w:t>
            </w:r>
          </w:p>
        </w:tc>
        <w:tc>
          <w:tcPr>
            <w:tcW w:w="3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</w:tr>
      <w:tr w:rsidR="00E01D34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5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</w:t>
            </w:r>
            <w:proofErr w:type="gramStart"/>
            <w:r w:rsidRPr="003F3C60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650416.20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2197737.10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</w:t>
            </w:r>
            <w:proofErr w:type="gramStart"/>
            <w:r w:rsidRPr="003F3C60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650416.20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2197737.10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</w:t>
            </w:r>
            <w:proofErr w:type="gramStart"/>
            <w:r w:rsidRPr="003F3C60">
              <w:t>2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650347.60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2197761.90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650255.10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2197794.60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</w:t>
            </w:r>
            <w:proofErr w:type="gramStart"/>
            <w:r w:rsidRPr="003F3C60"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650245.00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2197776.10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650241.70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2197777.90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</w:t>
            </w:r>
            <w:proofErr w:type="gramStart"/>
            <w:r w:rsidRPr="003F3C60">
              <w:t>6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650217.60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2197733.50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</w:t>
            </w:r>
            <w:proofErr w:type="gramStart"/>
            <w:r w:rsidRPr="003F3C60">
              <w:t>7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650164.20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2197637.20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650154.80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2197619.90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</w:t>
            </w:r>
            <w:proofErr w:type="gramStart"/>
            <w:r w:rsidRPr="003F3C60">
              <w:t>9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650142.00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2197596.60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650123.30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2197561.60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lastRenderedPageBreak/>
              <w:t>н11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650116.00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2197541.40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650101.40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2197520.90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650034.80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2197400.70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650004.60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2197345.30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649990.70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2197320.40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649957.50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2197259.90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649893.40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2197143.40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649885.10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2197121.40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649873.80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2197131.00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649832.30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2197170.60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649829.30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2197169.30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649824.60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2197173.20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649775.60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2197219.10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649702.90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2197286.40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649643.60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2197339.90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649581.00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2197397.50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649612.00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2197409.80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649830.90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2197502.20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649896.20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2197614.50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649990.50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2197648.80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650048.10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2197733.10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650158.10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2197882.90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650154.70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2197969.70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650205.40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2198050.50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650205.90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2198053.50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650220.00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2198041.50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650229.90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2198052.10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650233.40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2198048.80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650236.60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2198052.40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650243.80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2198045.10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н41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650247.20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2198041.80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н42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650245.20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2198039.30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650247.00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2198036.80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н44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650246.40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2198036.10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650280.60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2198002.70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650315.00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2197969.20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650302.80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2197944.60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650444.10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2197813.40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650454.00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2197804.10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н</w:t>
            </w:r>
            <w:proofErr w:type="gramStart"/>
            <w:r w:rsidRPr="003F3C60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650416.20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3F3C60" w:rsidRDefault="00716C6B" w:rsidP="00716C6B">
            <w:r w:rsidRPr="003F3C60">
              <w:t>2197737.10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</w:tbl>
    <w:p w:rsidR="00E01D34" w:rsidRDefault="00E01D34" w:rsidP="00E01D34">
      <w:pPr>
        <w:pStyle w:val="1"/>
      </w:pPr>
      <w:bookmarkStart w:id="25" w:name="_Toc44316597"/>
      <w:r w:rsidRPr="00686880">
        <w:t xml:space="preserve">Описание местоположения границ населенного пункта: деревня </w:t>
      </w:r>
      <w:r w:rsidR="000A14DC" w:rsidRPr="00F41976">
        <w:rPr>
          <w:rFonts w:cs="Times New Roman"/>
          <w:szCs w:val="28"/>
        </w:rPr>
        <w:t>Слобода</w:t>
      </w:r>
      <w:bookmarkEnd w:id="25"/>
    </w:p>
    <w:tbl>
      <w:tblPr>
        <w:tblW w:w="0" w:type="auto"/>
        <w:tblInd w:w="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7"/>
        <w:gridCol w:w="1459"/>
        <w:gridCol w:w="1469"/>
        <w:gridCol w:w="3547"/>
        <w:gridCol w:w="2371"/>
      </w:tblGrid>
      <w:tr w:rsidR="00E01D34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 xml:space="preserve">Координаты, 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proofErr w:type="spell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t</w:t>
            </w:r>
            <w:proofErr w:type="spellEnd"/>
            <w:proofErr w:type="gramEnd"/>
            <w:r w:rsidRPr="00AA76A1">
              <w:rPr>
                <w:rStyle w:val="FontStyle14"/>
                <w:iCs/>
                <w:sz w:val="20"/>
                <w:szCs w:val="20"/>
              </w:rPr>
              <w:t>), м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Описание  закрепления точки</w:t>
            </w:r>
          </w:p>
        </w:tc>
      </w:tr>
      <w:tr w:rsidR="00E01D34" w:rsidRPr="00437A0E" w:rsidTr="00252244"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У</w:t>
            </w:r>
          </w:p>
        </w:tc>
        <w:tc>
          <w:tcPr>
            <w:tcW w:w="3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</w:tr>
      <w:tr w:rsidR="00E01D34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5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</w:t>
            </w:r>
            <w:proofErr w:type="gramStart"/>
            <w:r w:rsidRPr="00AF1A38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638917.36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2207173.89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</w:t>
            </w:r>
            <w:proofErr w:type="gramStart"/>
            <w:r w:rsidRPr="00AF1A38">
              <w:t>2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638851.91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2207230.31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638846.17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2207235.58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</w:t>
            </w:r>
            <w:proofErr w:type="gramStart"/>
            <w:r w:rsidRPr="00AF1A38"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638812.00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2207264.86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638798.53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2207277.46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</w:t>
            </w:r>
            <w:proofErr w:type="gramStart"/>
            <w:r w:rsidRPr="00AF1A38">
              <w:t>6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638670.12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2207394.10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</w:t>
            </w:r>
            <w:proofErr w:type="gramStart"/>
            <w:r w:rsidRPr="00AF1A38">
              <w:t>7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638578.52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2207483.85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lastRenderedPageBreak/>
              <w:t>н8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638570.50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2207492.95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</w:t>
            </w:r>
            <w:proofErr w:type="gramStart"/>
            <w:r w:rsidRPr="00AF1A38">
              <w:t>9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638564.54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2207500.03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638523.13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2207464.36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638480.52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2207431.25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638477.68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2207434.48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638438.47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2207479.04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638420.61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2207516.02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638389.38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2207545.61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638377.29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2207556.11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638358.31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2207533.03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638334.24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2207554.23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638350.20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2207575.97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638251.66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2207681.55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638198.23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2207752.22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638129.88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2207817.52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638093.14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2207853.27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638055.22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2207846.44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638004.89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2207908.50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638075.89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2207953.21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638219.53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2208121.20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638438.95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2208033.59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638557.90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2208073.75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638560.05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2208074.77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638563.26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2208076.09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638557.51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2208104.63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638525.50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2208189.61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638790.07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2208302.93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638833.05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2208289.81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639003.79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2208401.62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639027.44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2208386.84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639063.47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2208356.91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639184.56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2208249.68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639172.63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2208240.98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н41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639208.58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2208193.17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н42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639249.38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2208179.53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639126.35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2208108.83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н44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639078.24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2208103.52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639096.59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2208061.21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639104.25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2208043.56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639078.28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2208032.17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639078.33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2208023.98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639075.31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2208014.76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639063.23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2208011.10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н51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639056.31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2208017.43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н52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639049.80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2208027.09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н53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639046.67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2208030.85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н54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639042.12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2208036.31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639014.00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2208085.22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638958.26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2208045.47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н57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638915.00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2207949.34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н58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638868.71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2207811.03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638829.12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2207694.88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638771.86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2207529.15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н61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638961.12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2207229.64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638927.79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2207181.96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lastRenderedPageBreak/>
              <w:t>н63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638919.27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2207175.99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252244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н</w:t>
            </w:r>
            <w:proofErr w:type="gramStart"/>
            <w:r w:rsidRPr="00AF1A38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638917.36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AF1A38" w:rsidRDefault="00E153BE" w:rsidP="00E153BE">
            <w:r w:rsidRPr="00AF1A38">
              <w:t>2207173.89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</w:tbl>
    <w:p w:rsidR="00E01D34" w:rsidRDefault="00E01D34" w:rsidP="00E01D34">
      <w:pPr>
        <w:pStyle w:val="1"/>
      </w:pPr>
      <w:bookmarkStart w:id="26" w:name="_Toc44316598"/>
      <w:r w:rsidRPr="00686880">
        <w:t xml:space="preserve">Описание местоположения границ населенного пункта: деревня </w:t>
      </w:r>
      <w:proofErr w:type="spellStart"/>
      <w:r w:rsidR="000A14DC" w:rsidRPr="00F41976">
        <w:rPr>
          <w:rFonts w:cs="Times New Roman"/>
          <w:szCs w:val="28"/>
        </w:rPr>
        <w:t>Сябреницы</w:t>
      </w:r>
      <w:bookmarkEnd w:id="26"/>
      <w:proofErr w:type="spellEnd"/>
    </w:p>
    <w:tbl>
      <w:tblPr>
        <w:tblW w:w="0" w:type="auto"/>
        <w:tblInd w:w="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7"/>
        <w:gridCol w:w="1459"/>
        <w:gridCol w:w="1469"/>
        <w:gridCol w:w="3547"/>
        <w:gridCol w:w="2371"/>
      </w:tblGrid>
      <w:tr w:rsidR="00E01D34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 xml:space="preserve">Координаты, 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proofErr w:type="spell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t</w:t>
            </w:r>
            <w:proofErr w:type="spellEnd"/>
            <w:proofErr w:type="gramEnd"/>
            <w:r w:rsidRPr="00AA76A1">
              <w:rPr>
                <w:rStyle w:val="FontStyle14"/>
                <w:iCs/>
                <w:sz w:val="20"/>
                <w:szCs w:val="20"/>
              </w:rPr>
              <w:t>), м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Описание  закрепления точки</w:t>
            </w:r>
          </w:p>
        </w:tc>
      </w:tr>
      <w:tr w:rsidR="00E01D34" w:rsidRPr="00437A0E" w:rsidTr="005C042D"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У</w:t>
            </w:r>
          </w:p>
        </w:tc>
        <w:tc>
          <w:tcPr>
            <w:tcW w:w="3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</w:tr>
      <w:tr w:rsidR="00E01D34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5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</w:t>
            </w:r>
            <w:proofErr w:type="gramStart"/>
            <w:r w:rsidRPr="00F7631A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647022.17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2199830.98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</w:t>
            </w:r>
            <w:proofErr w:type="gramStart"/>
            <w:r w:rsidRPr="00F7631A">
              <w:t>2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647020.67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2199845.55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646994.67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2199874.53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</w:t>
            </w:r>
            <w:proofErr w:type="gramStart"/>
            <w:r w:rsidRPr="00F7631A"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646987.62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2199897.05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646995.06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2199920.92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</w:t>
            </w:r>
            <w:proofErr w:type="gramStart"/>
            <w:r w:rsidRPr="00F7631A">
              <w:t>6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646998.30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2199949.90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</w:t>
            </w:r>
            <w:proofErr w:type="gramStart"/>
            <w:r w:rsidRPr="00F7631A">
              <w:t>7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646985.27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2199965.76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646967.89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2199970.35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</w:t>
            </w:r>
            <w:proofErr w:type="gramStart"/>
            <w:r w:rsidRPr="00F7631A">
              <w:t>9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646951.13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2199981.12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646943.89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2199995.55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646953.40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2200016.12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646997.07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2200053.60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646995.59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2200084.69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647003.77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2200096.01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647007.70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2200125.68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647019.98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2200142.86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647038.11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2200158.18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647089.60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2200104.05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647229.59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2199978.66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647270.42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2200026.52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647400.17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2200175.19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647642.51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2200441.50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647644.70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2200439.52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647646.65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2200445.90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647593.96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2200491.75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647576.43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2200509.51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647571.84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2200513.66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647563.92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2200520.82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647559.15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2200525.14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647553.13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2200530.57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647552.40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2200531.23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647545.61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2200537.38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647524.49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2200514.60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647502.07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2200493.77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647471.91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2200472.02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647457.98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2200451.37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647414.91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2200413.07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647400.05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2200376.44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647396.30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2200371.25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647385.52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2200358.07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н41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647360.30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2200346.05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н42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647342.16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2200331.97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647320.04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2200329.99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н44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647295.99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2200316.50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647273.50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2200314.52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lastRenderedPageBreak/>
              <w:t>н46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647245.57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2200323.87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647229.63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2200326.46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647219.81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2200319.59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647215.23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2200312.04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647208.12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2200298.26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н51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647183.03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2200296.96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н52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647151.59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2200266.67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н53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647127.62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2200265.02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н54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647118.29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2200252.61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647110.21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2200235.06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647093.82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2200225.08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н57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647064.76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2200203.72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н58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647026.04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2200179.96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646985.87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2200152.16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646951.28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2200114.44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н61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646902.43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2200156.86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646859.32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2200164.27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646819.67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2200163.44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н64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646769.79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2200141.76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н65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646722.68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2200107.43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н66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646702.99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2200126.91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н67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646699.99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2200130.12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646645.81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2200186.48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н69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646617.03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2200212.67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н70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646565.90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2200264.64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н71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646499.66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2200324.78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н72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646401.97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2200419.58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н73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646383.40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2200439.53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н74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646043.76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2200768.77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н75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646062.23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2200801.76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н76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646042.65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2200819.49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н77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646023.41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2200836.92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н78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645995.86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2200822.57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н79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645955.37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2200865.56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н80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645800.15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2201010.25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н81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645757.01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2201053.72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н82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645746.86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2201063.54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н83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645729.69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2201039.41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645723.43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2201023.46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н85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645708.14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2201035.71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н86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645684.93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2201054.30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н87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645684.17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2201055.06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н88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645673.91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2201065.34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н89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645660.84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2201062.85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н90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645648.18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2201046.57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н91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645608.85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2201058.45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н92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645574.06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2201090.86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н93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645539.02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2201124.53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н94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645533.58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2201129.52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н95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645501.42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2201159.08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н96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645492.08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2201168.69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н97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645485.11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2201173.43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н98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645445.65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2201210.44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н99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645442.26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2201215.32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645442.66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2201217.27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lastRenderedPageBreak/>
              <w:t>н101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645433.93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2201226.30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645407.80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2201253.32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645417.67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2201260.81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645424.44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2201268.16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н105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645400.90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2201290.35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н106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645404.75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2201294.74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н107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645407.42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2201297.78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н108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645415.29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2201306.73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645412.09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2201309.60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645409.08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2201312.30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645407.90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2201313.35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645412.87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2201317.52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645427.62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2201330.97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645450.70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2201355.25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645471.81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2201375.17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645477.84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2201378.96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645481.55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2201377.83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645487.04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2201374.88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645511.33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2201348.87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645542.11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2201306.80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645613.04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2201360.77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645662.68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2201305.90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645755.41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2201403.18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645840.26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2201477.42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645825.71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2201543.79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645836.45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2201627.78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645855.03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2201730.78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646117.68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2201842.41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645976.94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2201996.66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645950.80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2202024.39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645809.30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2202147.51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645777.49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2202129.82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645758.68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2202134.37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645685.87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2202111.65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645616.69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2202085.36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645581.08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2202067.06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645527.03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2202017.70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645495.09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2202014.83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645466.44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2201992.72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645434.96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2201995.38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н141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645394.39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2201975.53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н142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645382.44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2201946.50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645331.34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2201933.36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н144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645301.86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2202020.97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645215.07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2202158.12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644920.31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2202173.26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644930.70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2202155.84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644939.35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2202135.60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644949.28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2202100.50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644950.17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2202085.86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н151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644951.43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2202070.92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н152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644952.45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2202065.60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н153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644956.54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2202061.40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н154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644967.67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2202049.71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644973.87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2202031.83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lastRenderedPageBreak/>
              <w:t>н156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645006.56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2201972.00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н157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645007.21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2201949.43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н158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644998.69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2201936.78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644988.81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2201937.47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644977.48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2201902.33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н161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644965.48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2201871.16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644953.02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2201806.91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644950.08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2201799.00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н164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644949.24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2201787.26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н165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644943.03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2201778.70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н166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644936.52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2201757.10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н167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644932.19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2201733.91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644920.53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2201702.21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н169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644906.90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2201657.99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н170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644905.87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2201628.91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н171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644903.78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2201611.58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н172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644881.22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2201577.50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н173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644877.85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2201567.73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н174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644876.19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2201553.57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н175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644871.03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2201549.11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н176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644864.61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2201546.27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н177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644833.18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2201526.25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н178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644821.66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2201439.82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н179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644826.36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2201381.96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н180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644848.55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2201314.35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н181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644848.73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2201263.56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н182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644887.76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2201212.00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н183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644990.90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2201188.18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645064.81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2201170.29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н185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645124.63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2201136.51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н186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645213.81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2201068.16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н187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645306.79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2201006.83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н188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645404.39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2200960.01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н189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645455.83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2200923.73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н190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645505.95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2200853.17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н191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645590.36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2200806.35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н192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645651.03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2200791.18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н193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645707.00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2200793.00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н194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645738.02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2200772.73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н195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645761.35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2200755.21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н196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645799.43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2200719.15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н197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645738.62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2200553.77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н198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645729.99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2200517.70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н199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645707.85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2200503.56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645681.53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2200504.19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645625.17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2200531.79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645605.79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2200478.55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645640.81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2200454.45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645652.89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2200445.00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н205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645664.02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2200420.02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н206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645732.19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2200374.53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н207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645765.81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2200352.09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н208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645772.56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2200347.58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645810.63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2200322.17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645801.02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2200294.14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lastRenderedPageBreak/>
              <w:t>н211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645828.48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2200259.96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645830.53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2200243.74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645846.94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2200236.83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645878.48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2200234.41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645911.11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2200346.81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645924.52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2200378.15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645944.77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2200426.90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645950.74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2200439.24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646037.19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2200390.32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646040.52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2200397.51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646041.47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2200396.48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646049.13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2200393.17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646055.62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2200392.60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646065.27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2200393.85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646068.99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2200392.57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646074.08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2200389.84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646079.07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2200386.63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646090.63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2200377.82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646100.19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2200370.41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646110.18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2200363.52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646113.75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2200360.19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646117.15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2200355.28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646121.63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2200348.40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646126.62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2200343.14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646131.78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2200339.63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646137.27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2200337.88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646150.80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2200331.90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646156.04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2200329.34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646167.57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2200322.88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646172.83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2200320.16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н241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646179.29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2200315.97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н242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646183.74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2200313.49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646190.66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2200309.64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н244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646202.21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2200303.04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646207.71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2200299.07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646225.38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2200284.78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646247.77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2200268.51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646254.66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2200263.09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646278.35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2200246.30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646307.78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2200226.66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н251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646346.13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2200201.62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н252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646358.52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2200192.41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н253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646362.42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2200188.78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н254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646395.75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2200165.54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646399.19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2200163.93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646402.25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2200162.92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н257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646407.22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2200161.91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н258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646409.43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2200161.78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646440.29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2200145.87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646467.86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2200131.37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н261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646488.31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2200160.02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646367.78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2200272.70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646376.81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2200282.00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н264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646346.55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2200307.31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н265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646314.86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2200334.96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lastRenderedPageBreak/>
              <w:t>н266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646292.06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2200355.78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н267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646274.46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2200372.18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646252.35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2200391.70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н269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646243.83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2200405.46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н270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646203.75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2200442.66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н271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646204.77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2200443.68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н272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646206.18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2200445.11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н273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646192.33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2200457.95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н274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646190.96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2200456.49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н275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646189.99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2200455.41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н276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646183.58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2200461.39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н277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646186.18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2200463.74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н278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646169.52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2200477.97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н279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646149.47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2200493.45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н280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646134.19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2200507.81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н281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646115.84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2200525.06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н282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646094.58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2200549.81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н283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646073.10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2200570.07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646052.31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2200584.78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н285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646039.24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2200597.07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н286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646034.95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2200601.10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н287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646020.79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2200614.41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н288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646016.45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2200618.83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н289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646004.60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2200629.38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н290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646000.81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2200632.75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н291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645974.94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2200657.33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н292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645976.20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2200659.39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н293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645957.19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2200678.70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н294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645954.75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2200676.49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н295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645939.34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2200690.67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н296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645941.76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2200692.87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н297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645927.12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2200707.64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н298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645924.23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2200704.62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н299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645907.11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2200720.35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645881.33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2200744.10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645858.04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2200765.55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645839.94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2200782.21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645827.19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2200793.96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645774.99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2200842.04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н305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645757.98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2200857.71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н306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645723.99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2200889.02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н307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645711.99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2200900.07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н308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645643.35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2200961.88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645613.07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2200989.47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645567.90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2201030.61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645555.66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2201041.76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645557.94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2201044.45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645547.90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2201053.62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645545.68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2201050.85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645496.66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2201095.52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645485.46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2201105.73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645459.97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2201129.46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645429.84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2201157.51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645400.51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2201184.81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645376.61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2201207.05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lastRenderedPageBreak/>
              <w:t>н321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645337.04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2201243.89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645336.99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2201246.11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645336.93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2201248.43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645318.52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2201263.54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645313.11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2201257.44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645269.88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2201284.71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645203.52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2201326.56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645131.05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2201363.41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645071.63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2201386.22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645056.07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2201390.60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645050.29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2201392.22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644971.30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2201414.43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644877.95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2201428.00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644841.11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2201433.36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644837.13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2201487.44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644998.05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2201450.81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645061.59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2201433.22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645066.59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2201431.83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645067.34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2201431.53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645090.24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2201422.24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н341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645146.50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2201399.43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н342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645214.55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2201370.01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645259.64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2201350.52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н344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645339.08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2201296.89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645396.29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2201242.72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645707.84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2200947.71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645709.74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2200945.91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645712.01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2200943.75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645737.44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2200919.61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645742.68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2200914.64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н351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645752.72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2200905.06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н352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645781.86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2200878.31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н353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645799.52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2200862.16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н354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645807.69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2200854.63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645869.12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2200798.14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645993.58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2200683.64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н357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646127.05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2200561.43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н358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646316.80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2200386.31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646650.05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2200078.76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646662.65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2200084.93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н361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646732.63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2200019.53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646849.40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2199912.18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646928.37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2199839.59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н364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646982.92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2199789.44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  <w:tr w:rsidR="00E153BE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н</w:t>
            </w:r>
            <w:proofErr w:type="gramStart"/>
            <w:r w:rsidRPr="00F7631A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647022.17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F7631A" w:rsidRDefault="00E153BE" w:rsidP="00E153BE">
            <w:r w:rsidRPr="00F7631A">
              <w:t>2199830.98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3BE" w:rsidRPr="00897B2E" w:rsidRDefault="00E153BE" w:rsidP="00E153BE">
            <w:r w:rsidRPr="00892094">
              <w:t>Закрепление отсутствует</w:t>
            </w:r>
          </w:p>
        </w:tc>
      </w:tr>
    </w:tbl>
    <w:p w:rsidR="00E01D34" w:rsidRDefault="00E01D34" w:rsidP="00E01D34">
      <w:pPr>
        <w:pStyle w:val="1"/>
      </w:pPr>
      <w:bookmarkStart w:id="27" w:name="_Toc44316599"/>
      <w:r w:rsidRPr="00686880">
        <w:t xml:space="preserve">Описание местоположения границ населенного пункта: деревня </w:t>
      </w:r>
      <w:r w:rsidR="000A14DC" w:rsidRPr="00F41976">
        <w:rPr>
          <w:rFonts w:cs="Times New Roman"/>
          <w:szCs w:val="28"/>
        </w:rPr>
        <w:t>Торфяное</w:t>
      </w:r>
      <w:bookmarkEnd w:id="27"/>
    </w:p>
    <w:tbl>
      <w:tblPr>
        <w:tblW w:w="0" w:type="auto"/>
        <w:tblInd w:w="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7"/>
        <w:gridCol w:w="1459"/>
        <w:gridCol w:w="1469"/>
        <w:gridCol w:w="3547"/>
        <w:gridCol w:w="2371"/>
      </w:tblGrid>
      <w:tr w:rsidR="00E01D34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 xml:space="preserve">Координаты, 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proofErr w:type="spell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t</w:t>
            </w:r>
            <w:proofErr w:type="spellEnd"/>
            <w:proofErr w:type="gramEnd"/>
            <w:r w:rsidRPr="00AA76A1">
              <w:rPr>
                <w:rStyle w:val="FontStyle14"/>
                <w:iCs/>
                <w:sz w:val="20"/>
                <w:szCs w:val="20"/>
              </w:rPr>
              <w:t>), м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Описание  закрепления точки</w:t>
            </w:r>
          </w:p>
        </w:tc>
      </w:tr>
      <w:tr w:rsidR="00E01D34" w:rsidRPr="00437A0E" w:rsidTr="005C042D"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У</w:t>
            </w:r>
          </w:p>
        </w:tc>
        <w:tc>
          <w:tcPr>
            <w:tcW w:w="3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</w:tr>
      <w:tr w:rsidR="00E01D34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5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</w:t>
            </w:r>
            <w:proofErr w:type="gramStart"/>
            <w:r w:rsidRPr="008A673D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650944.60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2199247.60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</w:t>
            </w:r>
            <w:proofErr w:type="gramStart"/>
            <w:r w:rsidRPr="008A673D">
              <w:t>2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651051.40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2199560.30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lastRenderedPageBreak/>
              <w:t>н3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651355.90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2199800.40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</w:t>
            </w:r>
            <w:proofErr w:type="gramStart"/>
            <w:r w:rsidRPr="008A673D"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651432.90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2199803.50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651497.60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2199807.80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</w:t>
            </w:r>
            <w:proofErr w:type="gramStart"/>
            <w:r w:rsidRPr="008A673D">
              <w:t>6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651572.40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2199836.20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</w:t>
            </w:r>
            <w:proofErr w:type="gramStart"/>
            <w:r w:rsidRPr="008A673D">
              <w:t>7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651631.30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2199859.40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651781.90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2199876.20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</w:t>
            </w:r>
            <w:proofErr w:type="gramStart"/>
            <w:r w:rsidRPr="008A673D">
              <w:t>9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651919.70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2199868.30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652283.20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2199834.40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652341.50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2199575.50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652059.60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2199592.00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651860.60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2199406.00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651502.20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2199076.70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651365.10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2198807.70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651331.80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2198763.40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651233.70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2198852.20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651075.10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2198886.60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651012.60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2198888.40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650871.60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2198647.10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650767.80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2198469.30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650732.10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2198471.80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650720.60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2198472.70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650697.80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2198474.30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650551.70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2198170.10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650550.40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2198167.40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650532.90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2198136.70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650478.70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2198151.50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650437.30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2198144.40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650379.00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2198033.70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650259.30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2198123.90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650232.80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2198149.40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650228.50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2198153.30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650238.90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2198155.60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650451.20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2198569.40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650475.50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2198624.30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650334.20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2198684.70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650455.80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2199029.40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650740.00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2198941.30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н</w:t>
            </w:r>
            <w:proofErr w:type="gramStart"/>
            <w:r w:rsidRPr="008A673D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650944.60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A673D" w:rsidRDefault="00716C6B" w:rsidP="00716C6B">
            <w:r w:rsidRPr="008A673D">
              <w:t>2199247.60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</w:tbl>
    <w:p w:rsidR="00E01D34" w:rsidRDefault="00E01D34" w:rsidP="00E01D34">
      <w:pPr>
        <w:pStyle w:val="1"/>
      </w:pPr>
      <w:bookmarkStart w:id="28" w:name="_Toc44316600"/>
      <w:r w:rsidRPr="00686880">
        <w:t xml:space="preserve">Описание местоположения границ населенного пункта: </w:t>
      </w:r>
      <w:r w:rsidR="000A14DC" w:rsidRPr="00F41976">
        <w:rPr>
          <w:rFonts w:cs="Times New Roman"/>
          <w:szCs w:val="28"/>
        </w:rPr>
        <w:t>железнодорожная станция Торфяное</w:t>
      </w:r>
      <w:bookmarkEnd w:id="28"/>
    </w:p>
    <w:tbl>
      <w:tblPr>
        <w:tblW w:w="0" w:type="auto"/>
        <w:tblInd w:w="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7"/>
        <w:gridCol w:w="1459"/>
        <w:gridCol w:w="1469"/>
        <w:gridCol w:w="3547"/>
        <w:gridCol w:w="2371"/>
      </w:tblGrid>
      <w:tr w:rsidR="00E01D34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 xml:space="preserve">Координаты, 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proofErr w:type="spell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t</w:t>
            </w:r>
            <w:proofErr w:type="spellEnd"/>
            <w:proofErr w:type="gramEnd"/>
            <w:r w:rsidRPr="00AA76A1">
              <w:rPr>
                <w:rStyle w:val="FontStyle14"/>
                <w:iCs/>
                <w:sz w:val="20"/>
                <w:szCs w:val="20"/>
              </w:rPr>
              <w:t>), м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Описание  закрепления точки</w:t>
            </w:r>
          </w:p>
        </w:tc>
      </w:tr>
      <w:tr w:rsidR="00E01D34" w:rsidRPr="00437A0E" w:rsidTr="005C042D"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У</w:t>
            </w:r>
          </w:p>
        </w:tc>
        <w:tc>
          <w:tcPr>
            <w:tcW w:w="3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</w:tr>
      <w:tr w:rsidR="00E01D34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5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н</w:t>
            </w:r>
            <w:proofErr w:type="gramStart"/>
            <w:r w:rsidRPr="001E72F5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650110.70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2198130.20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н</w:t>
            </w:r>
            <w:proofErr w:type="gramStart"/>
            <w:r w:rsidRPr="001E72F5">
              <w:t>2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650083.90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2198102.60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н3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649823.10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2198364.50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н</w:t>
            </w:r>
            <w:proofErr w:type="gramStart"/>
            <w:r w:rsidRPr="001E72F5"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649848.10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2198402.00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н5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649900.60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2198465.40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н</w:t>
            </w:r>
            <w:proofErr w:type="gramStart"/>
            <w:r w:rsidRPr="001E72F5">
              <w:t>6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650017.20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2198360.00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н</w:t>
            </w:r>
            <w:proofErr w:type="gramStart"/>
            <w:r w:rsidRPr="001E72F5">
              <w:t>7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650176.50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2198213.20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lastRenderedPageBreak/>
              <w:t>н</w:t>
            </w:r>
            <w:proofErr w:type="gramStart"/>
            <w:r w:rsidRPr="001E72F5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650110.70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1E72F5" w:rsidRDefault="00716C6B" w:rsidP="00716C6B">
            <w:r w:rsidRPr="001E72F5">
              <w:t>2198130.20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</w:tbl>
    <w:p w:rsidR="00E01D34" w:rsidRDefault="00E01D34" w:rsidP="00E01D34">
      <w:pPr>
        <w:pStyle w:val="1"/>
      </w:pPr>
      <w:bookmarkStart w:id="29" w:name="_Toc44316601"/>
      <w:r w:rsidRPr="00686880">
        <w:t xml:space="preserve">Описание местоположения границ населенного пункта: деревня </w:t>
      </w:r>
      <w:r w:rsidR="000A14DC" w:rsidRPr="00F41976">
        <w:rPr>
          <w:rFonts w:cs="Times New Roman"/>
          <w:szCs w:val="28"/>
        </w:rPr>
        <w:t>Тушино</w:t>
      </w:r>
      <w:bookmarkEnd w:id="29"/>
    </w:p>
    <w:tbl>
      <w:tblPr>
        <w:tblW w:w="0" w:type="auto"/>
        <w:tblInd w:w="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7"/>
        <w:gridCol w:w="1459"/>
        <w:gridCol w:w="1469"/>
        <w:gridCol w:w="3547"/>
        <w:gridCol w:w="2371"/>
      </w:tblGrid>
      <w:tr w:rsidR="00E01D34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 xml:space="preserve">Координаты, 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proofErr w:type="spell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t</w:t>
            </w:r>
            <w:proofErr w:type="spellEnd"/>
            <w:proofErr w:type="gramEnd"/>
            <w:r w:rsidRPr="00AA76A1">
              <w:rPr>
                <w:rStyle w:val="FontStyle14"/>
                <w:iCs/>
                <w:sz w:val="20"/>
                <w:szCs w:val="20"/>
              </w:rPr>
              <w:t>), м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Описание  закрепления точки</w:t>
            </w:r>
          </w:p>
        </w:tc>
      </w:tr>
      <w:tr w:rsidR="00E01D34" w:rsidRPr="00437A0E" w:rsidTr="005C042D"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У</w:t>
            </w:r>
          </w:p>
        </w:tc>
        <w:tc>
          <w:tcPr>
            <w:tcW w:w="3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</w:tr>
      <w:tr w:rsidR="00E01D34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5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</w:t>
            </w:r>
            <w:proofErr w:type="gramStart"/>
            <w:r w:rsidRPr="00CE561C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650093.50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2206389.50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</w:t>
            </w:r>
            <w:proofErr w:type="gramStart"/>
            <w:r w:rsidRPr="00CE561C">
              <w:t>2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650044.30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2206384.00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649978.10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2206372.00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</w:t>
            </w:r>
            <w:proofErr w:type="gramStart"/>
            <w:r w:rsidRPr="00CE561C"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649934.80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2206359.60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649906.20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2206350.40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</w:t>
            </w:r>
            <w:proofErr w:type="gramStart"/>
            <w:r w:rsidRPr="00CE561C">
              <w:t>6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649868.00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2206334.50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</w:t>
            </w:r>
            <w:proofErr w:type="gramStart"/>
            <w:r w:rsidRPr="00CE561C">
              <w:t>7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649839.80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2206323.30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649828.00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2206318.10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</w:t>
            </w:r>
            <w:proofErr w:type="gramStart"/>
            <w:r w:rsidRPr="00CE561C">
              <w:t>9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649826.10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2206307.60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649830.10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2206295.90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649858.40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2206285.90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649896.20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2206293.60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649923.50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2206293.90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649994.10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2206334.10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650022.90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2206328.10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650035.10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2206316.40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650063.50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2206327.10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650076.30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2206319.40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650059.00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2206301.80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650065.80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2206284.30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650060.20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2206279.30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650041.80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2206267.10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650022.70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2206258.60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650018.20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2206243.70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650021.70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2206237.90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650020.30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2206236.80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650017.50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2206238.20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650013.40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2206235.70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650012.80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2206231.80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650015.40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2206227.80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650016.80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2206224.30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650025.60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2206223.20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650025.10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2206219.10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650021.10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2206216.90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650017.30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2206213.10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650018.00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2206211.50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650015.10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2206210.70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650011.40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2206210.30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650010.30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2206206.20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650007.40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2206204.00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н41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650002.10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2206197.90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н42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649994.50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2206171.80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649997.90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2206162.40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н44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650000.80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2206157.60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649996.80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2206145.20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649992.70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2206136.00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lastRenderedPageBreak/>
              <w:t>н47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649992.20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2206124.00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649997.80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2206115.60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649997.90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2206107.50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649984.50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2206098.50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н51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649970.20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2206086.50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н52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649952.60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2206071.20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н53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649942.00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2206064.90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н54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649918.70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2206048.50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649910.00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2206039.00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649892.20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2206027.50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н57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649888.50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2206020.60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н58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649880.10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2206013.40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649862.30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2206004.80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649841.90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2205990.70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н61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649816.60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2205973.70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649791.00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2205960.50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649780.60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2205955.30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н64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649763.90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2205954.20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н65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649744.10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2205948.40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н66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649721.10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2205941.80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н67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649712.50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2205942.20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649666.10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2205979.80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н69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649629.40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2205996.80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н70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649601.80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2206009.90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н71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649571.10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2206012.20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н72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649541.20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2206011.50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н73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649514.40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2206010.00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н74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649494.10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2206011.70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н75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649453.30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2206009.50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н76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649439.10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2206007.90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н77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649407.00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2205999.90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н78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649378.00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2205999.50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н79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649335.90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2205990.40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н80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649314.10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2205985.10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н81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649295.90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2205982.90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н82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649249.50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2205989.00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н83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649238.40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2205991.30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649200.30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2205986.60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н85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649165.00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2205975.50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н86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649167.30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2205968.20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н87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649075.40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2205920.60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н88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649044.20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2205895.00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н89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649041.00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2205897.90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н90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648990.50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2205940.50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н91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648910.10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2206017.50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н92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648867.80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2205988.60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н93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648882.10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2205942.60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н94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648345.30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2205742.50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н95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648344.40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2205742.10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н96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648332.30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2205779.10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н97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648312.60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2205804.40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н98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648308.90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2205812.70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н99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648298.20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2205853.80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648384.80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2205925.00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648836.20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2206071.70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lastRenderedPageBreak/>
              <w:t>н102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648861.70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2206073.00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648878.60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2206080.40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648908.20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2206085.90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н105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649000.90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2206102.70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н106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649030.20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2206109.30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н107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649025.60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2206115.00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н108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649031.10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2206120.30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649041.60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2206128.40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649058.10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2206135.70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649075.00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2206141.40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649090.00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2206144.60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649086.10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2206157.50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649147.30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2206187.50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649214.80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2206177.80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649203.10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2206213.50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649198.90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2206235.60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649203.00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2206259.60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649220.90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2206283.90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649258.20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2206317.30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649283.60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2206331.60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649328.00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2206358.30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649337.70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2206373.40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649342.80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2206405.60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649351.80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2206431.30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649367.70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2206446.70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649387.10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2206450.70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649412.90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2206450.00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649449.50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2206438.20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649505.20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2206469.50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649662.00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2206571.20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649713.80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2206597.70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649715.30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2206587.90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649718.30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2206574.00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649718.60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2206564.60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649718.60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2206560.60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649763.00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2206569.00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649902.10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2206585.00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649921.10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2206590.90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649943.60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2206590.90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н141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649951.40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2206600.90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н142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650009.50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2206617.70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650096.60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2206643.80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н144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650167.50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2206619.40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650198.50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2206610.00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650206.40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2206572.50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650209.30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2206554.80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650237.10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2206562.70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650285.40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2206572.00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650303.70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2206572.60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н151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650319.00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2206548.90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н152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650189.50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2206488.10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н153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650185.10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2206484.60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н154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650176.40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2206476.00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650187.20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2206464.40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650204.00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2206456.50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lastRenderedPageBreak/>
              <w:t>н157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650206.60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2206436.60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н158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650209.10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2206402.00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650201.80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2206383.80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650149.60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2206389.10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н161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650099.90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2206390.20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н162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650093.90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2206389.60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н</w:t>
            </w:r>
            <w:proofErr w:type="gramStart"/>
            <w:r w:rsidRPr="00CE561C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650093.50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61C" w:rsidRDefault="00716C6B" w:rsidP="00716C6B">
            <w:r w:rsidRPr="00CE561C">
              <w:t>2206389.50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</w:tbl>
    <w:p w:rsidR="00E01D34" w:rsidRDefault="00E01D34" w:rsidP="00E01D34">
      <w:pPr>
        <w:pStyle w:val="1"/>
      </w:pPr>
      <w:bookmarkStart w:id="30" w:name="_Toc44316602"/>
      <w:r w:rsidRPr="00686880">
        <w:t xml:space="preserve">Описание местоположения границ населенного пункта: деревня </w:t>
      </w:r>
      <w:r w:rsidR="000A14DC" w:rsidRPr="00882A91">
        <w:rPr>
          <w:rFonts w:cs="Times New Roman"/>
          <w:szCs w:val="28"/>
        </w:rPr>
        <w:t>Успенское</w:t>
      </w:r>
      <w:bookmarkEnd w:id="30"/>
    </w:p>
    <w:tbl>
      <w:tblPr>
        <w:tblW w:w="0" w:type="auto"/>
        <w:tblInd w:w="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7"/>
        <w:gridCol w:w="1459"/>
        <w:gridCol w:w="1469"/>
        <w:gridCol w:w="3547"/>
        <w:gridCol w:w="2371"/>
      </w:tblGrid>
      <w:tr w:rsidR="00E01D34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 xml:space="preserve">Координаты, 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proofErr w:type="spell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t</w:t>
            </w:r>
            <w:proofErr w:type="spellEnd"/>
            <w:proofErr w:type="gramEnd"/>
            <w:r w:rsidRPr="00AA76A1">
              <w:rPr>
                <w:rStyle w:val="FontStyle14"/>
                <w:iCs/>
                <w:sz w:val="20"/>
                <w:szCs w:val="20"/>
              </w:rPr>
              <w:t>), м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Описание  закрепления точки</w:t>
            </w:r>
          </w:p>
        </w:tc>
      </w:tr>
      <w:tr w:rsidR="00E01D34" w:rsidRPr="00437A0E" w:rsidTr="005C042D"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У</w:t>
            </w:r>
          </w:p>
        </w:tc>
        <w:tc>
          <w:tcPr>
            <w:tcW w:w="3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</w:tr>
      <w:tr w:rsidR="00E01D34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5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</w:t>
            </w:r>
            <w:proofErr w:type="gramStart"/>
            <w:r w:rsidRPr="00DE56CE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644626.78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2200933.19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</w:t>
            </w:r>
            <w:proofErr w:type="gramStart"/>
            <w:r w:rsidRPr="00DE56CE">
              <w:t>2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644603.90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2200973.28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644600.59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2200983.01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</w:t>
            </w:r>
            <w:proofErr w:type="gramStart"/>
            <w:r w:rsidRPr="00DE56CE"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644663.53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2201040.12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644658.19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2201065.07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</w:t>
            </w:r>
            <w:proofErr w:type="gramStart"/>
            <w:r w:rsidRPr="00DE56CE">
              <w:t>6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644649.71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2201114.80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</w:t>
            </w:r>
            <w:proofErr w:type="gramStart"/>
            <w:r w:rsidRPr="00DE56CE">
              <w:t>7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644640.06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2201177.76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644668.17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2201180.66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</w:t>
            </w:r>
            <w:proofErr w:type="gramStart"/>
            <w:r w:rsidRPr="00DE56CE">
              <w:t>9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644683.08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2201177.10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644698.71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2201183.50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644707.94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2201183.50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644713.63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2201193.44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644722.15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2201195.57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644729.96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2201209.78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644738.49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2201227.54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644791.66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2201249.70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644848.77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2201261.33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644848.55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2201314.35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644826.36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2201381.96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644821.66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2201439.82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644784.52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2201452.22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644768.96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2201458.02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644773.08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2201491.69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644742.65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2201527.05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644712.25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2201561.31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644710.47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2201577.87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644682.84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2201592.87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н28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644654.42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2201595.24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644628.98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2201603.19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644620.91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2201605.71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644607.15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2201610.01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644589.07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2201615.66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644582.84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2201617.61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644583.10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2201645.50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644626.79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2201724.71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н36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644637.84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2201741.55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н37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644543.73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2201778.00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644540.39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2201779.49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644506.51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2201794.75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644493.68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2201803.92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lastRenderedPageBreak/>
              <w:t>н41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644498.00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2201820.10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н42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644473.02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2201829.14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644433.26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2201840.89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н44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644425.05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2201804.00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644421.92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2201793.87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644415.10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2201766.10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644415.89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2201763.47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644408.73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2201733.41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644401.76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2201706.05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644400.28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2201694.29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н51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644398.46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2201688.35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н52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644397.83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2201688.50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н53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644393.24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2201667.50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н54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644384.39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2201621.83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644376.40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2201570.21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644705.43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2201505.22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н57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644711.13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2201503.22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н58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644764.76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2201493.24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644760.33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2201458.35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644735.92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2201462.72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н61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644700.10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2201471.08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644694.61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2201472.09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644371.32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2201531.31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н64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644362.25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2201519.48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н65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644347.18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2201522.36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н66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643864.17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2201614.60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н67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643839.27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2201619.06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643837.57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2201619.36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н69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643836.01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2201606.25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н70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643820.89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2201546.82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н71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643812.04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2201512.04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н72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643809.48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2201502.35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н73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643799.93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2201464.40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н74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643857.39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2201506.94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н75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643879.60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2201531.09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н76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643998.68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2201499.19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н77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644019.44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2201462.06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н78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644026.06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2201415.53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н79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644018.97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2201369.17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н80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643994.75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2201319.69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н81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643893.15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2201268.92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н82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643754.54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2201230.37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н83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643703.70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2201227.00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643607.14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2201189.41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н85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643517.08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2201146.51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н86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643677.13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2200872.66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н87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643680.81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2200864.85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н88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643679.65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2200699.07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н89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643669.74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2200494.81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н90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643754.93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2200535.09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н91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643733.81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2200549.31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н92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643717.15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2200613.28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н93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643836.69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2200664.83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н94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643855.72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2200621.94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н95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643867.78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2200555.24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lastRenderedPageBreak/>
              <w:t>н96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643896.24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2200567.71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н97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644105.35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2200692.55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н98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644114.68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2200697.80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н99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644262.78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2200783.34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644294.54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2200800.54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644350.50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2200829.49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644348.81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2200833.78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644347.10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2200837.53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644336.76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2200860.22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н105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644330.99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2200860.84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н106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644322.70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2200859.29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н107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644299.35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2200851.65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н108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644297.83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2200856.30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644310.51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2200862.88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644319.84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2200887.59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644316.53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2200896.86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644329.70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2200901.20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644339.50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2200904.43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644360.95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2200912.14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644364.88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2200906.32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644370.07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2200901.81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644374.74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2200900.47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644381.11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2200901.35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644402.12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2200853.36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644403.01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2200851.92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644422.92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2200860.89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644435.80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2200867.82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644526.02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2200932.07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644574.18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2200962.58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644578.84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2200954.05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н126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644598.46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2200918.16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  <w:tr w:rsidR="00606771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н</w:t>
            </w:r>
            <w:proofErr w:type="gramStart"/>
            <w:r w:rsidRPr="00DE56CE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644626.78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DE56CE" w:rsidRDefault="00606771" w:rsidP="00706DD7">
            <w:r w:rsidRPr="00DE56CE">
              <w:t>2200933.19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71" w:rsidRPr="00897B2E" w:rsidRDefault="00606771" w:rsidP="00BE7F8E">
            <w:r w:rsidRPr="00892094">
              <w:t>Закрепление отсутствует</w:t>
            </w:r>
          </w:p>
        </w:tc>
      </w:tr>
    </w:tbl>
    <w:p w:rsidR="00E01D34" w:rsidRDefault="00E01D34" w:rsidP="00E01D34">
      <w:pPr>
        <w:pStyle w:val="1"/>
      </w:pPr>
      <w:bookmarkStart w:id="31" w:name="_Toc44316603"/>
      <w:r w:rsidRPr="00686880">
        <w:t xml:space="preserve">Описание местоположения границ населенного пункта: деревня </w:t>
      </w:r>
      <w:r w:rsidR="000A14DC" w:rsidRPr="00882A91">
        <w:rPr>
          <w:rFonts w:cs="Times New Roman"/>
          <w:szCs w:val="28"/>
        </w:rPr>
        <w:t>Чудово-3</w:t>
      </w:r>
      <w:bookmarkEnd w:id="31"/>
    </w:p>
    <w:tbl>
      <w:tblPr>
        <w:tblW w:w="0" w:type="auto"/>
        <w:tblInd w:w="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7"/>
        <w:gridCol w:w="1459"/>
        <w:gridCol w:w="1469"/>
        <w:gridCol w:w="3547"/>
        <w:gridCol w:w="2371"/>
      </w:tblGrid>
      <w:tr w:rsidR="00E01D34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 xml:space="preserve">Координаты, 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Метод определения координат и средняя квадратическая погрешность положения характерной точки (</w:t>
            </w:r>
            <w:proofErr w:type="spellStart"/>
            <w:r w:rsidRPr="00AA76A1">
              <w:rPr>
                <w:rStyle w:val="FontStyle14"/>
                <w:iCs/>
                <w:sz w:val="20"/>
                <w:szCs w:val="20"/>
              </w:rPr>
              <w:t>М</w:t>
            </w:r>
            <w:proofErr w:type="gramStart"/>
            <w:r w:rsidRPr="00AA76A1">
              <w:rPr>
                <w:rStyle w:val="FontStyle14"/>
                <w:iCs/>
                <w:sz w:val="20"/>
                <w:szCs w:val="20"/>
              </w:rPr>
              <w:t>t</w:t>
            </w:r>
            <w:proofErr w:type="spellEnd"/>
            <w:proofErr w:type="gramEnd"/>
            <w:r w:rsidRPr="00AA76A1">
              <w:rPr>
                <w:rStyle w:val="FontStyle14"/>
                <w:iCs/>
                <w:sz w:val="20"/>
                <w:szCs w:val="20"/>
              </w:rPr>
              <w:t>), м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Описание  закрепления точки</w:t>
            </w:r>
          </w:p>
        </w:tc>
      </w:tr>
      <w:tr w:rsidR="00E01D34" w:rsidRPr="00437A0E" w:rsidTr="005C042D"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  <w:r w:rsidRPr="00AA76A1">
              <w:rPr>
                <w:rStyle w:val="FontStyle14"/>
                <w:iCs/>
                <w:sz w:val="20"/>
                <w:szCs w:val="20"/>
              </w:rPr>
              <w:t>У</w:t>
            </w:r>
          </w:p>
        </w:tc>
        <w:tc>
          <w:tcPr>
            <w:tcW w:w="3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  <w:p w:rsidR="00E01D34" w:rsidRPr="00AA76A1" w:rsidRDefault="00E01D34" w:rsidP="00E01D34">
            <w:pPr>
              <w:rPr>
                <w:rStyle w:val="FontStyle14"/>
                <w:iCs/>
                <w:sz w:val="20"/>
                <w:szCs w:val="20"/>
              </w:rPr>
            </w:pPr>
          </w:p>
        </w:tc>
      </w:tr>
      <w:tr w:rsidR="00E01D34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D34" w:rsidRPr="00437A0E" w:rsidRDefault="00E01D34" w:rsidP="00E01D34">
            <w:pPr>
              <w:rPr>
                <w:rStyle w:val="FontStyle22"/>
                <w:b w:val="0"/>
                <w:sz w:val="20"/>
                <w:szCs w:val="20"/>
              </w:rPr>
            </w:pPr>
            <w:r w:rsidRPr="00437A0E">
              <w:rPr>
                <w:rStyle w:val="FontStyle22"/>
                <w:b w:val="0"/>
                <w:sz w:val="20"/>
                <w:szCs w:val="20"/>
              </w:rPr>
              <w:t>5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</w:t>
            </w:r>
            <w:proofErr w:type="gramStart"/>
            <w:r w:rsidRPr="00CE5B16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648194.70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2203095.50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</w:t>
            </w:r>
            <w:proofErr w:type="gramStart"/>
            <w:r w:rsidRPr="00CE5B16">
              <w:t>2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648128.00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2203178.40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648115.60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2203426.40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</w:t>
            </w:r>
            <w:proofErr w:type="gramStart"/>
            <w:r w:rsidRPr="00CE5B16"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648356.40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2204090.50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648511.40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2204198.70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</w:t>
            </w:r>
            <w:proofErr w:type="gramStart"/>
            <w:r w:rsidRPr="00CE5B16">
              <w:t>6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648529.30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2204129.30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</w:t>
            </w:r>
            <w:proofErr w:type="gramStart"/>
            <w:r w:rsidRPr="00CE5B16">
              <w:t>7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648591.10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2204216.60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648834.80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2204443.50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</w:t>
            </w:r>
            <w:proofErr w:type="gramStart"/>
            <w:r w:rsidRPr="00CE5B16">
              <w:t>9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648876.20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2204394.10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648739.30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2204088.70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648667.40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2203976.50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648660.40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2203965.60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648649.20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2203959.90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648583.20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2203937.00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648575.20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2203933.20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lastRenderedPageBreak/>
              <w:t>н16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648570.60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2203927.90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н17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648562.70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2203913.00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648536.00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2203849.90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н19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648460.20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2203675.20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648442.50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2203633.00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648437.20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2203621.00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648426.80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2203598.10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648386.20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2203494.40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н24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648296.80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2203267.00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648268.90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2203285.20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  <w:tr w:rsidR="00716C6B" w:rsidRPr="00437A0E" w:rsidTr="005C042D"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н</w:t>
            </w:r>
            <w:proofErr w:type="gramStart"/>
            <w:r w:rsidRPr="00CE5B16">
              <w:t>1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648194.70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CE5B16" w:rsidRDefault="00716C6B" w:rsidP="00716C6B">
            <w:r w:rsidRPr="00CE5B16">
              <w:t>2203095.50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>
              <w:tab/>
              <w:t>Картометрический метод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C6B" w:rsidRPr="00897B2E" w:rsidRDefault="00716C6B" w:rsidP="00716C6B">
            <w:r w:rsidRPr="00892094">
              <w:t>Закрепление отсутствует</w:t>
            </w:r>
          </w:p>
        </w:tc>
      </w:tr>
    </w:tbl>
    <w:p w:rsidR="0008453A" w:rsidRPr="0008453A" w:rsidRDefault="0008453A" w:rsidP="000A14DC">
      <w:pPr>
        <w:pStyle w:val="1"/>
        <w:numPr>
          <w:ilvl w:val="0"/>
          <w:numId w:val="0"/>
        </w:numPr>
        <w:ind w:left="432" w:hanging="432"/>
      </w:pPr>
    </w:p>
    <w:sectPr w:rsidR="0008453A" w:rsidRPr="0008453A" w:rsidSect="00686880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1C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F74"/>
    <w:rsid w:val="00000A0F"/>
    <w:rsid w:val="00001607"/>
    <w:rsid w:val="00004E4F"/>
    <w:rsid w:val="00005B58"/>
    <w:rsid w:val="000111D9"/>
    <w:rsid w:val="000116CC"/>
    <w:rsid w:val="00011720"/>
    <w:rsid w:val="00012FDF"/>
    <w:rsid w:val="000130D0"/>
    <w:rsid w:val="000148DB"/>
    <w:rsid w:val="00016F62"/>
    <w:rsid w:val="0001720D"/>
    <w:rsid w:val="00017BD9"/>
    <w:rsid w:val="00017C5E"/>
    <w:rsid w:val="00017F73"/>
    <w:rsid w:val="00020E24"/>
    <w:rsid w:val="00020F24"/>
    <w:rsid w:val="00034139"/>
    <w:rsid w:val="000347A0"/>
    <w:rsid w:val="00034C59"/>
    <w:rsid w:val="000363F4"/>
    <w:rsid w:val="0004260F"/>
    <w:rsid w:val="0004448B"/>
    <w:rsid w:val="000451AC"/>
    <w:rsid w:val="000507BA"/>
    <w:rsid w:val="00050CA9"/>
    <w:rsid w:val="000514B4"/>
    <w:rsid w:val="0006238A"/>
    <w:rsid w:val="00063892"/>
    <w:rsid w:val="000657C5"/>
    <w:rsid w:val="00065940"/>
    <w:rsid w:val="00070813"/>
    <w:rsid w:val="00070AB5"/>
    <w:rsid w:val="00070DD5"/>
    <w:rsid w:val="000731B2"/>
    <w:rsid w:val="000766E8"/>
    <w:rsid w:val="00080DC4"/>
    <w:rsid w:val="00082C92"/>
    <w:rsid w:val="000833F3"/>
    <w:rsid w:val="000838D4"/>
    <w:rsid w:val="0008453A"/>
    <w:rsid w:val="00090F96"/>
    <w:rsid w:val="000947D8"/>
    <w:rsid w:val="000953AC"/>
    <w:rsid w:val="00096F97"/>
    <w:rsid w:val="000A14DC"/>
    <w:rsid w:val="000A5607"/>
    <w:rsid w:val="000B0431"/>
    <w:rsid w:val="000B0E56"/>
    <w:rsid w:val="000B123C"/>
    <w:rsid w:val="000B29AE"/>
    <w:rsid w:val="000B29D3"/>
    <w:rsid w:val="000C06EB"/>
    <w:rsid w:val="000C083D"/>
    <w:rsid w:val="000C4A8E"/>
    <w:rsid w:val="000C75EA"/>
    <w:rsid w:val="000D0CF4"/>
    <w:rsid w:val="000D24DA"/>
    <w:rsid w:val="000D4A39"/>
    <w:rsid w:val="000D5F5F"/>
    <w:rsid w:val="000E02C4"/>
    <w:rsid w:val="000E0FD2"/>
    <w:rsid w:val="000E2F79"/>
    <w:rsid w:val="000E7B2C"/>
    <w:rsid w:val="000F10F9"/>
    <w:rsid w:val="000F141F"/>
    <w:rsid w:val="000F7A4E"/>
    <w:rsid w:val="0010024B"/>
    <w:rsid w:val="00100341"/>
    <w:rsid w:val="00102622"/>
    <w:rsid w:val="00105185"/>
    <w:rsid w:val="00105BE7"/>
    <w:rsid w:val="00107438"/>
    <w:rsid w:val="00107B39"/>
    <w:rsid w:val="00107D63"/>
    <w:rsid w:val="001142E5"/>
    <w:rsid w:val="00114E77"/>
    <w:rsid w:val="00116C2A"/>
    <w:rsid w:val="001209C2"/>
    <w:rsid w:val="001221BE"/>
    <w:rsid w:val="001253D3"/>
    <w:rsid w:val="0013082A"/>
    <w:rsid w:val="00132CDD"/>
    <w:rsid w:val="001343DC"/>
    <w:rsid w:val="00134708"/>
    <w:rsid w:val="001359C6"/>
    <w:rsid w:val="00136132"/>
    <w:rsid w:val="00141CE7"/>
    <w:rsid w:val="00143020"/>
    <w:rsid w:val="00144C46"/>
    <w:rsid w:val="00146C36"/>
    <w:rsid w:val="001473EA"/>
    <w:rsid w:val="001506AC"/>
    <w:rsid w:val="00150AE0"/>
    <w:rsid w:val="0015221F"/>
    <w:rsid w:val="00152CCA"/>
    <w:rsid w:val="0015609B"/>
    <w:rsid w:val="00160295"/>
    <w:rsid w:val="001606BF"/>
    <w:rsid w:val="001723E5"/>
    <w:rsid w:val="0017450F"/>
    <w:rsid w:val="0017577E"/>
    <w:rsid w:val="00177675"/>
    <w:rsid w:val="0018139E"/>
    <w:rsid w:val="00182031"/>
    <w:rsid w:val="001876F8"/>
    <w:rsid w:val="00187713"/>
    <w:rsid w:val="00192195"/>
    <w:rsid w:val="001923BD"/>
    <w:rsid w:val="001942B0"/>
    <w:rsid w:val="001957F9"/>
    <w:rsid w:val="001958C9"/>
    <w:rsid w:val="001A0341"/>
    <w:rsid w:val="001A0EDF"/>
    <w:rsid w:val="001A1045"/>
    <w:rsid w:val="001A19D9"/>
    <w:rsid w:val="001A54FA"/>
    <w:rsid w:val="001B26E6"/>
    <w:rsid w:val="001B36D0"/>
    <w:rsid w:val="001B7F19"/>
    <w:rsid w:val="001C0A5B"/>
    <w:rsid w:val="001C1011"/>
    <w:rsid w:val="001C106A"/>
    <w:rsid w:val="001C4AB8"/>
    <w:rsid w:val="001C7064"/>
    <w:rsid w:val="001D20BC"/>
    <w:rsid w:val="001D3DF8"/>
    <w:rsid w:val="001E0454"/>
    <w:rsid w:val="001E2523"/>
    <w:rsid w:val="001E36A0"/>
    <w:rsid w:val="001E711F"/>
    <w:rsid w:val="001F480B"/>
    <w:rsid w:val="001F7572"/>
    <w:rsid w:val="001F7851"/>
    <w:rsid w:val="001F7E39"/>
    <w:rsid w:val="0020155E"/>
    <w:rsid w:val="00202981"/>
    <w:rsid w:val="00203665"/>
    <w:rsid w:val="00213506"/>
    <w:rsid w:val="0021377A"/>
    <w:rsid w:val="00214228"/>
    <w:rsid w:val="00214342"/>
    <w:rsid w:val="00216A55"/>
    <w:rsid w:val="00216F65"/>
    <w:rsid w:val="002241CF"/>
    <w:rsid w:val="00227520"/>
    <w:rsid w:val="002316D8"/>
    <w:rsid w:val="00231DCB"/>
    <w:rsid w:val="00232298"/>
    <w:rsid w:val="00234C1E"/>
    <w:rsid w:val="002401E1"/>
    <w:rsid w:val="002429E4"/>
    <w:rsid w:val="00247D3C"/>
    <w:rsid w:val="00250406"/>
    <w:rsid w:val="00252244"/>
    <w:rsid w:val="002542F7"/>
    <w:rsid w:val="00255934"/>
    <w:rsid w:val="00263801"/>
    <w:rsid w:val="0026438D"/>
    <w:rsid w:val="00264AEA"/>
    <w:rsid w:val="002664EF"/>
    <w:rsid w:val="00266C19"/>
    <w:rsid w:val="0027451A"/>
    <w:rsid w:val="0027466C"/>
    <w:rsid w:val="00277210"/>
    <w:rsid w:val="002845D3"/>
    <w:rsid w:val="00285C1B"/>
    <w:rsid w:val="002871D9"/>
    <w:rsid w:val="00292D2D"/>
    <w:rsid w:val="00294658"/>
    <w:rsid w:val="002951DA"/>
    <w:rsid w:val="00295D6B"/>
    <w:rsid w:val="002A0207"/>
    <w:rsid w:val="002A2063"/>
    <w:rsid w:val="002A696F"/>
    <w:rsid w:val="002A78C6"/>
    <w:rsid w:val="002B2521"/>
    <w:rsid w:val="002B4A58"/>
    <w:rsid w:val="002C341B"/>
    <w:rsid w:val="002D1878"/>
    <w:rsid w:val="002D5BAD"/>
    <w:rsid w:val="002D675F"/>
    <w:rsid w:val="002D6A97"/>
    <w:rsid w:val="002E7DA8"/>
    <w:rsid w:val="002F2DC3"/>
    <w:rsid w:val="002F5FEB"/>
    <w:rsid w:val="002F72D0"/>
    <w:rsid w:val="0030008C"/>
    <w:rsid w:val="00301848"/>
    <w:rsid w:val="003058E3"/>
    <w:rsid w:val="003068BB"/>
    <w:rsid w:val="00314152"/>
    <w:rsid w:val="00322F8B"/>
    <w:rsid w:val="00326B15"/>
    <w:rsid w:val="00327AC9"/>
    <w:rsid w:val="003318ED"/>
    <w:rsid w:val="00334000"/>
    <w:rsid w:val="0033582A"/>
    <w:rsid w:val="003421F3"/>
    <w:rsid w:val="00342D11"/>
    <w:rsid w:val="003443E7"/>
    <w:rsid w:val="00344A2B"/>
    <w:rsid w:val="003466A9"/>
    <w:rsid w:val="003473B0"/>
    <w:rsid w:val="00356F95"/>
    <w:rsid w:val="00360171"/>
    <w:rsid w:val="003603D4"/>
    <w:rsid w:val="00367AE8"/>
    <w:rsid w:val="00367D6F"/>
    <w:rsid w:val="00367FE7"/>
    <w:rsid w:val="00373217"/>
    <w:rsid w:val="003752A3"/>
    <w:rsid w:val="003815A0"/>
    <w:rsid w:val="00381903"/>
    <w:rsid w:val="00381BB5"/>
    <w:rsid w:val="003904FB"/>
    <w:rsid w:val="00391AE0"/>
    <w:rsid w:val="00395FCE"/>
    <w:rsid w:val="003A171B"/>
    <w:rsid w:val="003A2FC1"/>
    <w:rsid w:val="003A55E1"/>
    <w:rsid w:val="003A5CA7"/>
    <w:rsid w:val="003B00F7"/>
    <w:rsid w:val="003B1F79"/>
    <w:rsid w:val="003B2CC8"/>
    <w:rsid w:val="003B2FF5"/>
    <w:rsid w:val="003B3210"/>
    <w:rsid w:val="003B47CF"/>
    <w:rsid w:val="003B53C0"/>
    <w:rsid w:val="003C02BA"/>
    <w:rsid w:val="003C057C"/>
    <w:rsid w:val="003C1705"/>
    <w:rsid w:val="003C1B87"/>
    <w:rsid w:val="003C452B"/>
    <w:rsid w:val="003C480A"/>
    <w:rsid w:val="003C4F0A"/>
    <w:rsid w:val="003C6708"/>
    <w:rsid w:val="003C7D55"/>
    <w:rsid w:val="003D3484"/>
    <w:rsid w:val="003E5F1E"/>
    <w:rsid w:val="003E6E09"/>
    <w:rsid w:val="003F0D51"/>
    <w:rsid w:val="003F4DB6"/>
    <w:rsid w:val="003F6EF7"/>
    <w:rsid w:val="0040534B"/>
    <w:rsid w:val="00410934"/>
    <w:rsid w:val="00411509"/>
    <w:rsid w:val="004133E3"/>
    <w:rsid w:val="00413E41"/>
    <w:rsid w:val="004173C4"/>
    <w:rsid w:val="004201D3"/>
    <w:rsid w:val="00422253"/>
    <w:rsid w:val="004232D9"/>
    <w:rsid w:val="00435591"/>
    <w:rsid w:val="00435795"/>
    <w:rsid w:val="00437A0E"/>
    <w:rsid w:val="00447B29"/>
    <w:rsid w:val="004506E5"/>
    <w:rsid w:val="00450896"/>
    <w:rsid w:val="0045182E"/>
    <w:rsid w:val="0045294E"/>
    <w:rsid w:val="00454013"/>
    <w:rsid w:val="00454BD1"/>
    <w:rsid w:val="004561C5"/>
    <w:rsid w:val="0045632A"/>
    <w:rsid w:val="00460A0A"/>
    <w:rsid w:val="00460A44"/>
    <w:rsid w:val="0046240B"/>
    <w:rsid w:val="004627E5"/>
    <w:rsid w:val="00462EF5"/>
    <w:rsid w:val="00463476"/>
    <w:rsid w:val="00463A78"/>
    <w:rsid w:val="00464CA3"/>
    <w:rsid w:val="00467177"/>
    <w:rsid w:val="00467594"/>
    <w:rsid w:val="00470FA0"/>
    <w:rsid w:val="00471C22"/>
    <w:rsid w:val="00471F9B"/>
    <w:rsid w:val="00472A69"/>
    <w:rsid w:val="00474027"/>
    <w:rsid w:val="0047479B"/>
    <w:rsid w:val="00476EE0"/>
    <w:rsid w:val="00477F82"/>
    <w:rsid w:val="00481445"/>
    <w:rsid w:val="00486624"/>
    <w:rsid w:val="00487BD3"/>
    <w:rsid w:val="00490DC8"/>
    <w:rsid w:val="00494D02"/>
    <w:rsid w:val="00495C7E"/>
    <w:rsid w:val="004A3D4C"/>
    <w:rsid w:val="004B25EE"/>
    <w:rsid w:val="004B3E4C"/>
    <w:rsid w:val="004B7552"/>
    <w:rsid w:val="004C0294"/>
    <w:rsid w:val="004C5C18"/>
    <w:rsid w:val="004C6388"/>
    <w:rsid w:val="004C7214"/>
    <w:rsid w:val="004C7EE0"/>
    <w:rsid w:val="004D16E4"/>
    <w:rsid w:val="004D4A8B"/>
    <w:rsid w:val="004E09F9"/>
    <w:rsid w:val="004E2298"/>
    <w:rsid w:val="004E2704"/>
    <w:rsid w:val="004E2CDA"/>
    <w:rsid w:val="004E32EA"/>
    <w:rsid w:val="004E5308"/>
    <w:rsid w:val="004E593F"/>
    <w:rsid w:val="004E62B2"/>
    <w:rsid w:val="004E6C6F"/>
    <w:rsid w:val="004E7934"/>
    <w:rsid w:val="004F097C"/>
    <w:rsid w:val="004F1558"/>
    <w:rsid w:val="004F170F"/>
    <w:rsid w:val="004F2391"/>
    <w:rsid w:val="004F2E3A"/>
    <w:rsid w:val="004F748C"/>
    <w:rsid w:val="00503D72"/>
    <w:rsid w:val="00511935"/>
    <w:rsid w:val="00514B96"/>
    <w:rsid w:val="005151F9"/>
    <w:rsid w:val="005166ED"/>
    <w:rsid w:val="005202AF"/>
    <w:rsid w:val="00520999"/>
    <w:rsid w:val="00520E10"/>
    <w:rsid w:val="005225A1"/>
    <w:rsid w:val="00532011"/>
    <w:rsid w:val="00533DD8"/>
    <w:rsid w:val="00541CF3"/>
    <w:rsid w:val="0054491A"/>
    <w:rsid w:val="00546525"/>
    <w:rsid w:val="00547691"/>
    <w:rsid w:val="0055168D"/>
    <w:rsid w:val="0055194B"/>
    <w:rsid w:val="00551D7F"/>
    <w:rsid w:val="00552CD2"/>
    <w:rsid w:val="0055404B"/>
    <w:rsid w:val="00554193"/>
    <w:rsid w:val="00554EBF"/>
    <w:rsid w:val="0055740E"/>
    <w:rsid w:val="00560C99"/>
    <w:rsid w:val="00562488"/>
    <w:rsid w:val="005756AE"/>
    <w:rsid w:val="00580363"/>
    <w:rsid w:val="005817E4"/>
    <w:rsid w:val="00583F69"/>
    <w:rsid w:val="00587473"/>
    <w:rsid w:val="00593432"/>
    <w:rsid w:val="005A1F6A"/>
    <w:rsid w:val="005B24DC"/>
    <w:rsid w:val="005B2B8D"/>
    <w:rsid w:val="005B5741"/>
    <w:rsid w:val="005C01DA"/>
    <w:rsid w:val="005C042D"/>
    <w:rsid w:val="005C239B"/>
    <w:rsid w:val="005C26DF"/>
    <w:rsid w:val="005C48B6"/>
    <w:rsid w:val="005C5BA2"/>
    <w:rsid w:val="005C607E"/>
    <w:rsid w:val="005D478E"/>
    <w:rsid w:val="005D514F"/>
    <w:rsid w:val="005D59EA"/>
    <w:rsid w:val="005D79E3"/>
    <w:rsid w:val="005E4B80"/>
    <w:rsid w:val="005E76B4"/>
    <w:rsid w:val="005F3BDD"/>
    <w:rsid w:val="005F6315"/>
    <w:rsid w:val="005F7935"/>
    <w:rsid w:val="00600731"/>
    <w:rsid w:val="00600947"/>
    <w:rsid w:val="006019D4"/>
    <w:rsid w:val="00602945"/>
    <w:rsid w:val="00604FCE"/>
    <w:rsid w:val="00606771"/>
    <w:rsid w:val="006125D8"/>
    <w:rsid w:val="00616421"/>
    <w:rsid w:val="00624873"/>
    <w:rsid w:val="006251C9"/>
    <w:rsid w:val="00627B65"/>
    <w:rsid w:val="006310DA"/>
    <w:rsid w:val="0063123D"/>
    <w:rsid w:val="00632D73"/>
    <w:rsid w:val="00633DA4"/>
    <w:rsid w:val="0063463C"/>
    <w:rsid w:val="0063576D"/>
    <w:rsid w:val="00637B1E"/>
    <w:rsid w:val="00637F8E"/>
    <w:rsid w:val="00644663"/>
    <w:rsid w:val="00645A05"/>
    <w:rsid w:val="00647024"/>
    <w:rsid w:val="00650B52"/>
    <w:rsid w:val="006535B7"/>
    <w:rsid w:val="006552AD"/>
    <w:rsid w:val="0065719E"/>
    <w:rsid w:val="00661BA3"/>
    <w:rsid w:val="0066203D"/>
    <w:rsid w:val="00662E9A"/>
    <w:rsid w:val="006632E0"/>
    <w:rsid w:val="006658F8"/>
    <w:rsid w:val="006673E0"/>
    <w:rsid w:val="00672224"/>
    <w:rsid w:val="00672A02"/>
    <w:rsid w:val="00676BA3"/>
    <w:rsid w:val="0067721B"/>
    <w:rsid w:val="00677E9F"/>
    <w:rsid w:val="0068305D"/>
    <w:rsid w:val="00685337"/>
    <w:rsid w:val="00686452"/>
    <w:rsid w:val="00686880"/>
    <w:rsid w:val="00696E49"/>
    <w:rsid w:val="006A0111"/>
    <w:rsid w:val="006A625C"/>
    <w:rsid w:val="006B00B7"/>
    <w:rsid w:val="006B09B9"/>
    <w:rsid w:val="006B2C8B"/>
    <w:rsid w:val="006B4B29"/>
    <w:rsid w:val="006B561B"/>
    <w:rsid w:val="006C0A85"/>
    <w:rsid w:val="006C4930"/>
    <w:rsid w:val="006C6A02"/>
    <w:rsid w:val="006D0ACF"/>
    <w:rsid w:val="006D1FAC"/>
    <w:rsid w:val="006D3109"/>
    <w:rsid w:val="006D5512"/>
    <w:rsid w:val="006D60AD"/>
    <w:rsid w:val="006E1C95"/>
    <w:rsid w:val="006E27E4"/>
    <w:rsid w:val="006E475B"/>
    <w:rsid w:val="006E6FB5"/>
    <w:rsid w:val="006F553B"/>
    <w:rsid w:val="006F5B78"/>
    <w:rsid w:val="006F5E20"/>
    <w:rsid w:val="006F6405"/>
    <w:rsid w:val="006F652C"/>
    <w:rsid w:val="00704610"/>
    <w:rsid w:val="007048EE"/>
    <w:rsid w:val="007049C3"/>
    <w:rsid w:val="007060F3"/>
    <w:rsid w:val="0071040E"/>
    <w:rsid w:val="007124AF"/>
    <w:rsid w:val="00712B45"/>
    <w:rsid w:val="007154B6"/>
    <w:rsid w:val="00716C6B"/>
    <w:rsid w:val="007200B5"/>
    <w:rsid w:val="00720738"/>
    <w:rsid w:val="00721E15"/>
    <w:rsid w:val="00723963"/>
    <w:rsid w:val="00723F98"/>
    <w:rsid w:val="00736668"/>
    <w:rsid w:val="007372BD"/>
    <w:rsid w:val="00742EC7"/>
    <w:rsid w:val="00743F42"/>
    <w:rsid w:val="007442F4"/>
    <w:rsid w:val="00747A94"/>
    <w:rsid w:val="00747CF9"/>
    <w:rsid w:val="007511E0"/>
    <w:rsid w:val="0075434E"/>
    <w:rsid w:val="007553C1"/>
    <w:rsid w:val="00760108"/>
    <w:rsid w:val="007601D5"/>
    <w:rsid w:val="00762C4A"/>
    <w:rsid w:val="007635ED"/>
    <w:rsid w:val="00763836"/>
    <w:rsid w:val="007655E8"/>
    <w:rsid w:val="00766553"/>
    <w:rsid w:val="00770954"/>
    <w:rsid w:val="00773719"/>
    <w:rsid w:val="00780181"/>
    <w:rsid w:val="007821AE"/>
    <w:rsid w:val="00782233"/>
    <w:rsid w:val="007826EA"/>
    <w:rsid w:val="007847CA"/>
    <w:rsid w:val="007926D7"/>
    <w:rsid w:val="00792BCD"/>
    <w:rsid w:val="00792FC1"/>
    <w:rsid w:val="007A0317"/>
    <w:rsid w:val="007A5F74"/>
    <w:rsid w:val="007A5FE4"/>
    <w:rsid w:val="007A7F26"/>
    <w:rsid w:val="007B283C"/>
    <w:rsid w:val="007B78EA"/>
    <w:rsid w:val="007C3004"/>
    <w:rsid w:val="007C3A32"/>
    <w:rsid w:val="007C676D"/>
    <w:rsid w:val="007C7E7B"/>
    <w:rsid w:val="007E0122"/>
    <w:rsid w:val="007E04BE"/>
    <w:rsid w:val="007E1628"/>
    <w:rsid w:val="007E43A5"/>
    <w:rsid w:val="007E62E5"/>
    <w:rsid w:val="007E74E6"/>
    <w:rsid w:val="007F3740"/>
    <w:rsid w:val="007F475F"/>
    <w:rsid w:val="007F78B3"/>
    <w:rsid w:val="00803D74"/>
    <w:rsid w:val="00804FA8"/>
    <w:rsid w:val="00806492"/>
    <w:rsid w:val="00810573"/>
    <w:rsid w:val="00813850"/>
    <w:rsid w:val="00813D4A"/>
    <w:rsid w:val="00813F6B"/>
    <w:rsid w:val="00817961"/>
    <w:rsid w:val="00823CCD"/>
    <w:rsid w:val="00825023"/>
    <w:rsid w:val="0083190B"/>
    <w:rsid w:val="00832612"/>
    <w:rsid w:val="00833B8D"/>
    <w:rsid w:val="00842367"/>
    <w:rsid w:val="008460E2"/>
    <w:rsid w:val="008461D9"/>
    <w:rsid w:val="008577A3"/>
    <w:rsid w:val="00863032"/>
    <w:rsid w:val="00866941"/>
    <w:rsid w:val="00872314"/>
    <w:rsid w:val="00876435"/>
    <w:rsid w:val="008819D8"/>
    <w:rsid w:val="00890E3A"/>
    <w:rsid w:val="00892094"/>
    <w:rsid w:val="0089643D"/>
    <w:rsid w:val="00897AF4"/>
    <w:rsid w:val="008A3ED4"/>
    <w:rsid w:val="008A413D"/>
    <w:rsid w:val="008B1C72"/>
    <w:rsid w:val="008B4CD8"/>
    <w:rsid w:val="008B6E79"/>
    <w:rsid w:val="008B7119"/>
    <w:rsid w:val="008C3731"/>
    <w:rsid w:val="008D1CA4"/>
    <w:rsid w:val="008D3966"/>
    <w:rsid w:val="008E1AC0"/>
    <w:rsid w:val="008E3066"/>
    <w:rsid w:val="008E6DF1"/>
    <w:rsid w:val="008F11DA"/>
    <w:rsid w:val="008F25A1"/>
    <w:rsid w:val="008F308B"/>
    <w:rsid w:val="008F59E1"/>
    <w:rsid w:val="0090205A"/>
    <w:rsid w:val="00907F32"/>
    <w:rsid w:val="00911BD9"/>
    <w:rsid w:val="00912D37"/>
    <w:rsid w:val="009158D0"/>
    <w:rsid w:val="00915B1B"/>
    <w:rsid w:val="00916CCB"/>
    <w:rsid w:val="009223D9"/>
    <w:rsid w:val="00925FCC"/>
    <w:rsid w:val="00937107"/>
    <w:rsid w:val="00944D0D"/>
    <w:rsid w:val="00946844"/>
    <w:rsid w:val="00947549"/>
    <w:rsid w:val="009506CE"/>
    <w:rsid w:val="009520A0"/>
    <w:rsid w:val="009625DD"/>
    <w:rsid w:val="00966D9A"/>
    <w:rsid w:val="009754E7"/>
    <w:rsid w:val="00977127"/>
    <w:rsid w:val="009830E8"/>
    <w:rsid w:val="009837B2"/>
    <w:rsid w:val="009923B6"/>
    <w:rsid w:val="0099467E"/>
    <w:rsid w:val="009A266F"/>
    <w:rsid w:val="009A463E"/>
    <w:rsid w:val="009A576E"/>
    <w:rsid w:val="009B23A4"/>
    <w:rsid w:val="009B55AB"/>
    <w:rsid w:val="009C7B0B"/>
    <w:rsid w:val="009D10DD"/>
    <w:rsid w:val="009D587D"/>
    <w:rsid w:val="009D5C82"/>
    <w:rsid w:val="009E5624"/>
    <w:rsid w:val="009E6F00"/>
    <w:rsid w:val="009F58E6"/>
    <w:rsid w:val="009F6A4E"/>
    <w:rsid w:val="009F795D"/>
    <w:rsid w:val="00A042A3"/>
    <w:rsid w:val="00A06AA4"/>
    <w:rsid w:val="00A13166"/>
    <w:rsid w:val="00A13957"/>
    <w:rsid w:val="00A16F92"/>
    <w:rsid w:val="00A170ED"/>
    <w:rsid w:val="00A270A2"/>
    <w:rsid w:val="00A3231D"/>
    <w:rsid w:val="00A33092"/>
    <w:rsid w:val="00A36C9A"/>
    <w:rsid w:val="00A37B2E"/>
    <w:rsid w:val="00A40666"/>
    <w:rsid w:val="00A419C5"/>
    <w:rsid w:val="00A41FAE"/>
    <w:rsid w:val="00A42FEC"/>
    <w:rsid w:val="00A44A41"/>
    <w:rsid w:val="00A509D2"/>
    <w:rsid w:val="00A54747"/>
    <w:rsid w:val="00A61FCB"/>
    <w:rsid w:val="00A63A7F"/>
    <w:rsid w:val="00A715EC"/>
    <w:rsid w:val="00A736A4"/>
    <w:rsid w:val="00A77DEC"/>
    <w:rsid w:val="00AA055D"/>
    <w:rsid w:val="00AA67AF"/>
    <w:rsid w:val="00AA762F"/>
    <w:rsid w:val="00AA76A1"/>
    <w:rsid w:val="00AB3961"/>
    <w:rsid w:val="00AB3EE0"/>
    <w:rsid w:val="00AB5DA5"/>
    <w:rsid w:val="00AC0BAB"/>
    <w:rsid w:val="00AC2CB1"/>
    <w:rsid w:val="00AD0247"/>
    <w:rsid w:val="00AD2AD8"/>
    <w:rsid w:val="00AD2EC0"/>
    <w:rsid w:val="00AD5386"/>
    <w:rsid w:val="00AD542D"/>
    <w:rsid w:val="00AD6951"/>
    <w:rsid w:val="00AE0EDC"/>
    <w:rsid w:val="00AE220B"/>
    <w:rsid w:val="00AE7484"/>
    <w:rsid w:val="00AF2956"/>
    <w:rsid w:val="00AF48DA"/>
    <w:rsid w:val="00AF6902"/>
    <w:rsid w:val="00B01D9A"/>
    <w:rsid w:val="00B056FE"/>
    <w:rsid w:val="00B05CBC"/>
    <w:rsid w:val="00B060F0"/>
    <w:rsid w:val="00B06C97"/>
    <w:rsid w:val="00B13FC1"/>
    <w:rsid w:val="00B15D50"/>
    <w:rsid w:val="00B222B5"/>
    <w:rsid w:val="00B250CC"/>
    <w:rsid w:val="00B27883"/>
    <w:rsid w:val="00B31137"/>
    <w:rsid w:val="00B33CD3"/>
    <w:rsid w:val="00B33EE9"/>
    <w:rsid w:val="00B343F7"/>
    <w:rsid w:val="00B365BA"/>
    <w:rsid w:val="00B36658"/>
    <w:rsid w:val="00B40061"/>
    <w:rsid w:val="00B40A3A"/>
    <w:rsid w:val="00B5063B"/>
    <w:rsid w:val="00B5583C"/>
    <w:rsid w:val="00B565A7"/>
    <w:rsid w:val="00B56B8B"/>
    <w:rsid w:val="00B6099C"/>
    <w:rsid w:val="00B61103"/>
    <w:rsid w:val="00B67198"/>
    <w:rsid w:val="00B76288"/>
    <w:rsid w:val="00B76887"/>
    <w:rsid w:val="00B80ADF"/>
    <w:rsid w:val="00B832A5"/>
    <w:rsid w:val="00B840FF"/>
    <w:rsid w:val="00B85CC6"/>
    <w:rsid w:val="00B90A7F"/>
    <w:rsid w:val="00B90FAA"/>
    <w:rsid w:val="00B913AD"/>
    <w:rsid w:val="00B9193A"/>
    <w:rsid w:val="00B9250D"/>
    <w:rsid w:val="00B93FE0"/>
    <w:rsid w:val="00B94C23"/>
    <w:rsid w:val="00B97259"/>
    <w:rsid w:val="00B975D6"/>
    <w:rsid w:val="00B97920"/>
    <w:rsid w:val="00BA090C"/>
    <w:rsid w:val="00BA4E6B"/>
    <w:rsid w:val="00BB52C2"/>
    <w:rsid w:val="00BC4781"/>
    <w:rsid w:val="00BD2544"/>
    <w:rsid w:val="00BD674B"/>
    <w:rsid w:val="00BD784A"/>
    <w:rsid w:val="00BE084D"/>
    <w:rsid w:val="00BE59F5"/>
    <w:rsid w:val="00BE64AE"/>
    <w:rsid w:val="00BE782C"/>
    <w:rsid w:val="00BF1D1E"/>
    <w:rsid w:val="00BF2203"/>
    <w:rsid w:val="00BF2C7D"/>
    <w:rsid w:val="00BF3CC8"/>
    <w:rsid w:val="00BF401C"/>
    <w:rsid w:val="00BF70EE"/>
    <w:rsid w:val="00C00263"/>
    <w:rsid w:val="00C00C4A"/>
    <w:rsid w:val="00C06DE7"/>
    <w:rsid w:val="00C07A0C"/>
    <w:rsid w:val="00C07A21"/>
    <w:rsid w:val="00C10829"/>
    <w:rsid w:val="00C1190A"/>
    <w:rsid w:val="00C11E09"/>
    <w:rsid w:val="00C14947"/>
    <w:rsid w:val="00C1509C"/>
    <w:rsid w:val="00C16E04"/>
    <w:rsid w:val="00C20597"/>
    <w:rsid w:val="00C21C02"/>
    <w:rsid w:val="00C240A8"/>
    <w:rsid w:val="00C33E2D"/>
    <w:rsid w:val="00C36368"/>
    <w:rsid w:val="00C43950"/>
    <w:rsid w:val="00C44426"/>
    <w:rsid w:val="00C44910"/>
    <w:rsid w:val="00C50735"/>
    <w:rsid w:val="00C522B0"/>
    <w:rsid w:val="00C534F0"/>
    <w:rsid w:val="00C56382"/>
    <w:rsid w:val="00C575EB"/>
    <w:rsid w:val="00C60241"/>
    <w:rsid w:val="00C60566"/>
    <w:rsid w:val="00C60BD3"/>
    <w:rsid w:val="00C61293"/>
    <w:rsid w:val="00C628A3"/>
    <w:rsid w:val="00C642D3"/>
    <w:rsid w:val="00C67BB0"/>
    <w:rsid w:val="00C75F44"/>
    <w:rsid w:val="00C82625"/>
    <w:rsid w:val="00C8541C"/>
    <w:rsid w:val="00C85A49"/>
    <w:rsid w:val="00C9164A"/>
    <w:rsid w:val="00C94020"/>
    <w:rsid w:val="00C94687"/>
    <w:rsid w:val="00C949A5"/>
    <w:rsid w:val="00C95B46"/>
    <w:rsid w:val="00CA0171"/>
    <w:rsid w:val="00CA0F94"/>
    <w:rsid w:val="00CA26FD"/>
    <w:rsid w:val="00CA28D4"/>
    <w:rsid w:val="00CA6E46"/>
    <w:rsid w:val="00CB51ED"/>
    <w:rsid w:val="00CC4BC8"/>
    <w:rsid w:val="00CD12EE"/>
    <w:rsid w:val="00CD2433"/>
    <w:rsid w:val="00CD3431"/>
    <w:rsid w:val="00CE2B4E"/>
    <w:rsid w:val="00CE319F"/>
    <w:rsid w:val="00CE496A"/>
    <w:rsid w:val="00CE7059"/>
    <w:rsid w:val="00CE710C"/>
    <w:rsid w:val="00CF1F0C"/>
    <w:rsid w:val="00CF4922"/>
    <w:rsid w:val="00D06F42"/>
    <w:rsid w:val="00D1324A"/>
    <w:rsid w:val="00D2131D"/>
    <w:rsid w:val="00D35593"/>
    <w:rsid w:val="00D445F1"/>
    <w:rsid w:val="00D45F50"/>
    <w:rsid w:val="00D46381"/>
    <w:rsid w:val="00D518ED"/>
    <w:rsid w:val="00D543CF"/>
    <w:rsid w:val="00D61B29"/>
    <w:rsid w:val="00D637B2"/>
    <w:rsid w:val="00D63D9E"/>
    <w:rsid w:val="00D6557F"/>
    <w:rsid w:val="00D70BE5"/>
    <w:rsid w:val="00D75B4C"/>
    <w:rsid w:val="00D765A2"/>
    <w:rsid w:val="00D80C6D"/>
    <w:rsid w:val="00D814BB"/>
    <w:rsid w:val="00D82400"/>
    <w:rsid w:val="00D941DD"/>
    <w:rsid w:val="00D97162"/>
    <w:rsid w:val="00D97730"/>
    <w:rsid w:val="00DA1117"/>
    <w:rsid w:val="00DA3688"/>
    <w:rsid w:val="00DA6E55"/>
    <w:rsid w:val="00DB10E6"/>
    <w:rsid w:val="00DB1D5F"/>
    <w:rsid w:val="00DB21EA"/>
    <w:rsid w:val="00DB366F"/>
    <w:rsid w:val="00DB44CF"/>
    <w:rsid w:val="00DB4B7C"/>
    <w:rsid w:val="00DB4D72"/>
    <w:rsid w:val="00DB7F7D"/>
    <w:rsid w:val="00DC09E3"/>
    <w:rsid w:val="00DC66C1"/>
    <w:rsid w:val="00DC7DBA"/>
    <w:rsid w:val="00DD3526"/>
    <w:rsid w:val="00DD49D4"/>
    <w:rsid w:val="00DD626C"/>
    <w:rsid w:val="00DE4EA3"/>
    <w:rsid w:val="00DE6568"/>
    <w:rsid w:val="00DF058E"/>
    <w:rsid w:val="00DF0CB9"/>
    <w:rsid w:val="00DF1401"/>
    <w:rsid w:val="00DF1CCD"/>
    <w:rsid w:val="00DF2831"/>
    <w:rsid w:val="00DF3722"/>
    <w:rsid w:val="00E00D18"/>
    <w:rsid w:val="00E01D34"/>
    <w:rsid w:val="00E01F7C"/>
    <w:rsid w:val="00E02014"/>
    <w:rsid w:val="00E021C6"/>
    <w:rsid w:val="00E037EF"/>
    <w:rsid w:val="00E05C84"/>
    <w:rsid w:val="00E1099F"/>
    <w:rsid w:val="00E14332"/>
    <w:rsid w:val="00E1441D"/>
    <w:rsid w:val="00E153BE"/>
    <w:rsid w:val="00E15B68"/>
    <w:rsid w:val="00E160FE"/>
    <w:rsid w:val="00E16C2D"/>
    <w:rsid w:val="00E218AE"/>
    <w:rsid w:val="00E32C26"/>
    <w:rsid w:val="00E34BBC"/>
    <w:rsid w:val="00E35310"/>
    <w:rsid w:val="00E40B86"/>
    <w:rsid w:val="00E41041"/>
    <w:rsid w:val="00E46E39"/>
    <w:rsid w:val="00E47233"/>
    <w:rsid w:val="00E5401E"/>
    <w:rsid w:val="00E60BE6"/>
    <w:rsid w:val="00E61EB5"/>
    <w:rsid w:val="00E72BB1"/>
    <w:rsid w:val="00E73B15"/>
    <w:rsid w:val="00E80AB3"/>
    <w:rsid w:val="00E87287"/>
    <w:rsid w:val="00EA0D65"/>
    <w:rsid w:val="00EA4047"/>
    <w:rsid w:val="00EA770A"/>
    <w:rsid w:val="00EB0D27"/>
    <w:rsid w:val="00EB12AB"/>
    <w:rsid w:val="00EB1648"/>
    <w:rsid w:val="00EB1809"/>
    <w:rsid w:val="00EB26E4"/>
    <w:rsid w:val="00EB2C69"/>
    <w:rsid w:val="00EC224C"/>
    <w:rsid w:val="00EC5643"/>
    <w:rsid w:val="00ED3B16"/>
    <w:rsid w:val="00ED530A"/>
    <w:rsid w:val="00ED7F18"/>
    <w:rsid w:val="00EE309E"/>
    <w:rsid w:val="00EE57DC"/>
    <w:rsid w:val="00EE5DB7"/>
    <w:rsid w:val="00EF1A4B"/>
    <w:rsid w:val="00EF2FF2"/>
    <w:rsid w:val="00EF5B4D"/>
    <w:rsid w:val="00F02631"/>
    <w:rsid w:val="00F0761C"/>
    <w:rsid w:val="00F07974"/>
    <w:rsid w:val="00F10C35"/>
    <w:rsid w:val="00F16966"/>
    <w:rsid w:val="00F16B14"/>
    <w:rsid w:val="00F2131C"/>
    <w:rsid w:val="00F21CA8"/>
    <w:rsid w:val="00F233EE"/>
    <w:rsid w:val="00F24597"/>
    <w:rsid w:val="00F24D19"/>
    <w:rsid w:val="00F24FF3"/>
    <w:rsid w:val="00F30F8D"/>
    <w:rsid w:val="00F37AF0"/>
    <w:rsid w:val="00F41968"/>
    <w:rsid w:val="00F4444F"/>
    <w:rsid w:val="00F51517"/>
    <w:rsid w:val="00F52877"/>
    <w:rsid w:val="00F608D1"/>
    <w:rsid w:val="00F661F5"/>
    <w:rsid w:val="00F73C5C"/>
    <w:rsid w:val="00F74EDB"/>
    <w:rsid w:val="00F762A2"/>
    <w:rsid w:val="00F86AB7"/>
    <w:rsid w:val="00F9005F"/>
    <w:rsid w:val="00F901BE"/>
    <w:rsid w:val="00F965D6"/>
    <w:rsid w:val="00FA6DA2"/>
    <w:rsid w:val="00FB01BB"/>
    <w:rsid w:val="00FB3EE6"/>
    <w:rsid w:val="00FC0B9E"/>
    <w:rsid w:val="00FC16A1"/>
    <w:rsid w:val="00FC73C7"/>
    <w:rsid w:val="00FD047C"/>
    <w:rsid w:val="00FD3AE8"/>
    <w:rsid w:val="00FD4B11"/>
    <w:rsid w:val="00FE1B71"/>
    <w:rsid w:val="00FE4681"/>
    <w:rsid w:val="00FE5921"/>
    <w:rsid w:val="00FF002C"/>
    <w:rsid w:val="00FF0A80"/>
    <w:rsid w:val="00FF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E6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DB10E6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88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88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88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88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88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88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88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88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0E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68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68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6880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6880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86880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86880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868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868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5">
    <w:name w:val="Style5"/>
    <w:basedOn w:val="a"/>
    <w:uiPriority w:val="99"/>
    <w:rsid w:val="00686880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6880"/>
    <w:pPr>
      <w:widowControl w:val="0"/>
      <w:autoSpaceDE w:val="0"/>
      <w:autoSpaceDN w:val="0"/>
      <w:adjustRightInd w:val="0"/>
      <w:spacing w:line="230" w:lineRule="exact"/>
      <w:ind w:firstLine="77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86880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86880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86880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86880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86880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86880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86880"/>
    <w:pPr>
      <w:widowControl w:val="0"/>
      <w:autoSpaceDE w:val="0"/>
      <w:autoSpaceDN w:val="0"/>
      <w:adjustRightInd w:val="0"/>
      <w:spacing w:line="228" w:lineRule="exact"/>
      <w:ind w:firstLine="48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86880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86880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86880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86880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68688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686880"/>
    <w:rPr>
      <w:rFonts w:ascii="Franklin Gothic Heavy" w:hAnsi="Franklin Gothic Heavy" w:cs="Franklin Gothic Heavy"/>
      <w:i/>
      <w:iCs/>
      <w:spacing w:val="20"/>
      <w:sz w:val="14"/>
      <w:szCs w:val="14"/>
    </w:rPr>
  </w:style>
  <w:style w:type="character" w:customStyle="1" w:styleId="FontStyle24">
    <w:name w:val="Font Style24"/>
    <w:basedOn w:val="a0"/>
    <w:uiPriority w:val="99"/>
    <w:rsid w:val="006868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68688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6">
    <w:name w:val="Font Style26"/>
    <w:basedOn w:val="a0"/>
    <w:uiPriority w:val="99"/>
    <w:rsid w:val="00686880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0"/>
    <w:uiPriority w:val="99"/>
    <w:rsid w:val="00686880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68688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uiPriority w:val="99"/>
    <w:rsid w:val="0068688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686880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68688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686880"/>
    <w:rPr>
      <w:rFonts w:ascii="Times New Roman" w:hAnsi="Times New Roman" w:cs="Times New Roman"/>
      <w:b/>
      <w:bCs/>
      <w:sz w:val="10"/>
      <w:szCs w:val="10"/>
    </w:rPr>
  </w:style>
  <w:style w:type="paragraph" w:customStyle="1" w:styleId="Style6">
    <w:name w:val="Style6"/>
    <w:basedOn w:val="a"/>
    <w:uiPriority w:val="99"/>
    <w:rsid w:val="00DB10E6"/>
    <w:pPr>
      <w:widowControl w:val="0"/>
      <w:autoSpaceDE w:val="0"/>
      <w:autoSpaceDN w:val="0"/>
      <w:adjustRightInd w:val="0"/>
      <w:spacing w:line="230" w:lineRule="exact"/>
      <w:ind w:firstLine="77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DB10E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DB10E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DB10E6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B10E6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B10E6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B10E6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B10E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DB10E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DB10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DB10E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DB10E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DB10E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DB10E6"/>
    <w:rPr>
      <w:rFonts w:ascii="Franklin Gothic Demi" w:hAnsi="Franklin Gothic Demi" w:cs="Franklin Gothic Demi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DB10E6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DB10E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DB10E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3">
    <w:name w:val="Font Style33"/>
    <w:basedOn w:val="a0"/>
    <w:uiPriority w:val="99"/>
    <w:rsid w:val="00DB10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4">
    <w:name w:val="Font Style34"/>
    <w:basedOn w:val="a0"/>
    <w:uiPriority w:val="99"/>
    <w:rsid w:val="00DB10E6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basedOn w:val="a0"/>
    <w:uiPriority w:val="99"/>
    <w:rsid w:val="00DB10E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DB10E6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B10E6"/>
    <w:rPr>
      <w:rFonts w:ascii="Bookman Old Style" w:hAnsi="Bookman Old Style" w:cs="Bookman Old Style"/>
      <w:i/>
      <w:iCs/>
      <w:spacing w:val="-10"/>
      <w:sz w:val="10"/>
      <w:szCs w:val="10"/>
    </w:rPr>
  </w:style>
  <w:style w:type="paragraph" w:customStyle="1" w:styleId="Style20">
    <w:name w:val="Style20"/>
    <w:basedOn w:val="a"/>
    <w:uiPriority w:val="99"/>
    <w:rsid w:val="001343DC"/>
    <w:pPr>
      <w:widowControl w:val="0"/>
      <w:autoSpaceDE w:val="0"/>
      <w:autoSpaceDN w:val="0"/>
      <w:adjustRightInd w:val="0"/>
      <w:jc w:val="left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343DC"/>
    <w:pPr>
      <w:widowControl w:val="0"/>
      <w:autoSpaceDE w:val="0"/>
      <w:autoSpaceDN w:val="0"/>
      <w:adjustRightInd w:val="0"/>
      <w:jc w:val="left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343DC"/>
    <w:pPr>
      <w:widowControl w:val="0"/>
      <w:autoSpaceDE w:val="0"/>
      <w:autoSpaceDN w:val="0"/>
      <w:adjustRightInd w:val="0"/>
      <w:jc w:val="left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343DC"/>
    <w:pPr>
      <w:widowControl w:val="0"/>
      <w:autoSpaceDE w:val="0"/>
      <w:autoSpaceDN w:val="0"/>
      <w:adjustRightInd w:val="0"/>
      <w:jc w:val="left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343DC"/>
    <w:pPr>
      <w:widowControl w:val="0"/>
      <w:autoSpaceDE w:val="0"/>
      <w:autoSpaceDN w:val="0"/>
      <w:adjustRightInd w:val="0"/>
      <w:jc w:val="left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343DC"/>
    <w:pPr>
      <w:widowControl w:val="0"/>
      <w:autoSpaceDE w:val="0"/>
      <w:autoSpaceDN w:val="0"/>
      <w:adjustRightInd w:val="0"/>
      <w:jc w:val="left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343DC"/>
    <w:pPr>
      <w:widowControl w:val="0"/>
      <w:autoSpaceDE w:val="0"/>
      <w:autoSpaceDN w:val="0"/>
      <w:adjustRightInd w:val="0"/>
      <w:jc w:val="left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343DC"/>
    <w:pPr>
      <w:widowControl w:val="0"/>
      <w:autoSpaceDE w:val="0"/>
      <w:autoSpaceDN w:val="0"/>
      <w:adjustRightInd w:val="0"/>
      <w:jc w:val="left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1343DC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39">
    <w:name w:val="Font Style39"/>
    <w:basedOn w:val="a0"/>
    <w:uiPriority w:val="99"/>
    <w:rsid w:val="001343D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0">
    <w:name w:val="Font Style40"/>
    <w:basedOn w:val="a0"/>
    <w:uiPriority w:val="99"/>
    <w:rsid w:val="001343D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1">
    <w:name w:val="Font Style41"/>
    <w:basedOn w:val="a0"/>
    <w:uiPriority w:val="99"/>
    <w:rsid w:val="001343DC"/>
    <w:rPr>
      <w:rFonts w:ascii="Constantia" w:hAnsi="Constantia" w:cs="Constantia"/>
      <w:i/>
      <w:iCs/>
      <w:spacing w:val="-20"/>
      <w:sz w:val="20"/>
      <w:szCs w:val="20"/>
    </w:rPr>
  </w:style>
  <w:style w:type="character" w:customStyle="1" w:styleId="FontStyle42">
    <w:name w:val="Font Style42"/>
    <w:basedOn w:val="a0"/>
    <w:uiPriority w:val="99"/>
    <w:rsid w:val="001343DC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43">
    <w:name w:val="Font Style43"/>
    <w:basedOn w:val="a0"/>
    <w:uiPriority w:val="99"/>
    <w:rsid w:val="001343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1343DC"/>
    <w:rPr>
      <w:rFonts w:ascii="Times New Roman" w:hAnsi="Times New Roman" w:cs="Times New Roman"/>
      <w:sz w:val="28"/>
      <w:szCs w:val="28"/>
    </w:rPr>
  </w:style>
  <w:style w:type="character" w:customStyle="1" w:styleId="FontStyle45">
    <w:name w:val="Font Style45"/>
    <w:basedOn w:val="a0"/>
    <w:uiPriority w:val="99"/>
    <w:rsid w:val="001343DC"/>
    <w:rPr>
      <w:rFonts w:ascii="Cambria" w:hAnsi="Cambria" w:cs="Cambria"/>
      <w:b/>
      <w:bCs/>
      <w:i/>
      <w:iCs/>
      <w:sz w:val="22"/>
      <w:szCs w:val="22"/>
    </w:rPr>
  </w:style>
  <w:style w:type="character" w:customStyle="1" w:styleId="FontStyle46">
    <w:name w:val="Font Style46"/>
    <w:basedOn w:val="a0"/>
    <w:uiPriority w:val="99"/>
    <w:rsid w:val="001343DC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47">
    <w:name w:val="Font Style47"/>
    <w:basedOn w:val="a0"/>
    <w:uiPriority w:val="99"/>
    <w:rsid w:val="001343DC"/>
    <w:rPr>
      <w:rFonts w:ascii="Franklin Gothic Demi Cond" w:hAnsi="Franklin Gothic Demi Cond" w:cs="Franklin Gothic Demi Cond"/>
      <w:b/>
      <w:bCs/>
      <w:sz w:val="32"/>
      <w:szCs w:val="32"/>
    </w:rPr>
  </w:style>
  <w:style w:type="character" w:customStyle="1" w:styleId="FontStyle48">
    <w:name w:val="Font Style48"/>
    <w:basedOn w:val="a0"/>
    <w:uiPriority w:val="99"/>
    <w:rsid w:val="001343D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9">
    <w:name w:val="Font Style49"/>
    <w:basedOn w:val="a0"/>
    <w:uiPriority w:val="99"/>
    <w:rsid w:val="001343DC"/>
    <w:rPr>
      <w:rFonts w:ascii="Franklin Gothic Medium" w:hAnsi="Franklin Gothic Medium" w:cs="Franklin Gothic Medium"/>
      <w:sz w:val="8"/>
      <w:szCs w:val="8"/>
    </w:rPr>
  </w:style>
  <w:style w:type="character" w:customStyle="1" w:styleId="FontStyle50">
    <w:name w:val="Font Style50"/>
    <w:basedOn w:val="a0"/>
    <w:uiPriority w:val="99"/>
    <w:rsid w:val="001343DC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51">
    <w:name w:val="Font Style51"/>
    <w:basedOn w:val="a0"/>
    <w:uiPriority w:val="99"/>
    <w:rsid w:val="001343DC"/>
    <w:rPr>
      <w:rFonts w:ascii="Franklin Gothic Demi" w:hAnsi="Franklin Gothic Demi" w:cs="Franklin Gothic Demi"/>
      <w:sz w:val="14"/>
      <w:szCs w:val="14"/>
    </w:rPr>
  </w:style>
  <w:style w:type="character" w:customStyle="1" w:styleId="FontStyle52">
    <w:name w:val="Font Style52"/>
    <w:basedOn w:val="a0"/>
    <w:uiPriority w:val="99"/>
    <w:rsid w:val="001343DC"/>
    <w:rPr>
      <w:rFonts w:ascii="Trebuchet MS" w:hAnsi="Trebuchet MS" w:cs="Trebuchet MS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520999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20999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520999"/>
    <w:rPr>
      <w:rFonts w:ascii="Georgia" w:hAnsi="Georgia" w:cs="Georgia"/>
      <w:i/>
      <w:iCs/>
      <w:spacing w:val="10"/>
      <w:sz w:val="16"/>
      <w:szCs w:val="16"/>
    </w:rPr>
  </w:style>
  <w:style w:type="character" w:customStyle="1" w:styleId="FontStyle55">
    <w:name w:val="Font Style55"/>
    <w:basedOn w:val="a0"/>
    <w:uiPriority w:val="99"/>
    <w:rsid w:val="00520999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56">
    <w:name w:val="Font Style56"/>
    <w:basedOn w:val="a0"/>
    <w:uiPriority w:val="99"/>
    <w:rsid w:val="00520999"/>
    <w:rPr>
      <w:rFonts w:ascii="Georgia" w:hAnsi="Georgia" w:cs="Georgia"/>
      <w:spacing w:val="20"/>
      <w:sz w:val="8"/>
      <w:szCs w:val="8"/>
    </w:rPr>
  </w:style>
  <w:style w:type="character" w:customStyle="1" w:styleId="FontStyle57">
    <w:name w:val="Font Style57"/>
    <w:basedOn w:val="a0"/>
    <w:uiPriority w:val="99"/>
    <w:rsid w:val="00520999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sid w:val="00520999"/>
    <w:rPr>
      <w:rFonts w:ascii="Bookman Old Style" w:hAnsi="Bookman Old Style" w:cs="Bookman Old Style"/>
      <w:sz w:val="12"/>
      <w:szCs w:val="12"/>
    </w:rPr>
  </w:style>
  <w:style w:type="character" w:customStyle="1" w:styleId="FontStyle59">
    <w:name w:val="Font Style59"/>
    <w:basedOn w:val="a0"/>
    <w:uiPriority w:val="99"/>
    <w:rsid w:val="00520999"/>
    <w:rPr>
      <w:rFonts w:ascii="Franklin Gothic Demi" w:hAnsi="Franklin Gothic Demi" w:cs="Franklin Gothic Demi"/>
      <w:sz w:val="24"/>
      <w:szCs w:val="24"/>
    </w:rPr>
  </w:style>
  <w:style w:type="character" w:customStyle="1" w:styleId="FontStyle60">
    <w:name w:val="Font Style60"/>
    <w:basedOn w:val="a0"/>
    <w:uiPriority w:val="99"/>
    <w:rsid w:val="00520999"/>
    <w:rPr>
      <w:rFonts w:ascii="Bookman Old Style" w:hAnsi="Bookman Old Style" w:cs="Bookman Old Style"/>
      <w:sz w:val="8"/>
      <w:szCs w:val="8"/>
    </w:rPr>
  </w:style>
  <w:style w:type="character" w:customStyle="1" w:styleId="FontStyle61">
    <w:name w:val="Font Style61"/>
    <w:basedOn w:val="a0"/>
    <w:uiPriority w:val="99"/>
    <w:rsid w:val="00520999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62">
    <w:name w:val="Font Style62"/>
    <w:basedOn w:val="a0"/>
    <w:uiPriority w:val="99"/>
    <w:rsid w:val="00520999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63">
    <w:name w:val="Font Style63"/>
    <w:basedOn w:val="a0"/>
    <w:uiPriority w:val="99"/>
    <w:rsid w:val="00520999"/>
    <w:rPr>
      <w:rFonts w:ascii="Cambria" w:hAnsi="Cambria" w:cs="Cambria"/>
      <w:b/>
      <w:bCs/>
      <w:i/>
      <w:iCs/>
      <w:sz w:val="22"/>
      <w:szCs w:val="22"/>
    </w:rPr>
  </w:style>
  <w:style w:type="character" w:customStyle="1" w:styleId="FontStyle64">
    <w:name w:val="Font Style64"/>
    <w:basedOn w:val="a0"/>
    <w:uiPriority w:val="99"/>
    <w:rsid w:val="00520999"/>
    <w:rPr>
      <w:rFonts w:ascii="Courier New" w:hAnsi="Courier New" w:cs="Courier New"/>
      <w:b/>
      <w:bCs/>
      <w:i/>
      <w:iCs/>
      <w:spacing w:val="-10"/>
      <w:sz w:val="10"/>
      <w:szCs w:val="10"/>
    </w:rPr>
  </w:style>
  <w:style w:type="character" w:customStyle="1" w:styleId="FontStyle65">
    <w:name w:val="Font Style65"/>
    <w:basedOn w:val="a0"/>
    <w:uiPriority w:val="99"/>
    <w:rsid w:val="00520999"/>
    <w:rPr>
      <w:rFonts w:ascii="Impact" w:hAnsi="Impact" w:cs="Impact"/>
      <w:sz w:val="24"/>
      <w:szCs w:val="24"/>
    </w:rPr>
  </w:style>
  <w:style w:type="character" w:customStyle="1" w:styleId="FontStyle66">
    <w:name w:val="Font Style66"/>
    <w:basedOn w:val="a0"/>
    <w:uiPriority w:val="99"/>
    <w:rsid w:val="00520999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7">
    <w:name w:val="Font Style67"/>
    <w:basedOn w:val="a0"/>
    <w:uiPriority w:val="99"/>
    <w:rsid w:val="00520999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8">
    <w:name w:val="Font Style68"/>
    <w:basedOn w:val="a0"/>
    <w:uiPriority w:val="99"/>
    <w:rsid w:val="00520999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69">
    <w:name w:val="Font Style69"/>
    <w:basedOn w:val="a0"/>
    <w:uiPriority w:val="99"/>
    <w:rsid w:val="00520999"/>
    <w:rPr>
      <w:rFonts w:ascii="Bookman Old Style" w:hAnsi="Bookman Old Style" w:cs="Bookman Old Style"/>
      <w:sz w:val="12"/>
      <w:szCs w:val="12"/>
    </w:rPr>
  </w:style>
  <w:style w:type="character" w:customStyle="1" w:styleId="FontStyle70">
    <w:name w:val="Font Style70"/>
    <w:basedOn w:val="a0"/>
    <w:uiPriority w:val="99"/>
    <w:rsid w:val="00520999"/>
    <w:rPr>
      <w:rFonts w:ascii="Bookman Old Style" w:hAnsi="Bookman Old Style" w:cs="Bookman Old Style"/>
      <w:sz w:val="18"/>
      <w:szCs w:val="18"/>
    </w:rPr>
  </w:style>
  <w:style w:type="paragraph" w:customStyle="1" w:styleId="Style30">
    <w:name w:val="Style30"/>
    <w:basedOn w:val="a"/>
    <w:uiPriority w:val="99"/>
    <w:rsid w:val="00520999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20999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20999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20999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520999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520999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20999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20999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20999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520999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520999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520999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520999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5209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4">
    <w:name w:val="Font Style74"/>
    <w:basedOn w:val="a0"/>
    <w:uiPriority w:val="99"/>
    <w:rsid w:val="00520999"/>
    <w:rPr>
      <w:rFonts w:ascii="Bookman Old Style" w:hAnsi="Bookman Old Style" w:cs="Bookman Old Style"/>
      <w:i/>
      <w:iCs/>
      <w:spacing w:val="-20"/>
      <w:sz w:val="22"/>
      <w:szCs w:val="22"/>
    </w:rPr>
  </w:style>
  <w:style w:type="character" w:customStyle="1" w:styleId="FontStyle75">
    <w:name w:val="Font Style75"/>
    <w:basedOn w:val="a0"/>
    <w:uiPriority w:val="99"/>
    <w:rsid w:val="00520999"/>
    <w:rPr>
      <w:rFonts w:ascii="Bookman Old Style" w:hAnsi="Bookman Old Style" w:cs="Bookman Old Style"/>
      <w:spacing w:val="-20"/>
      <w:sz w:val="16"/>
      <w:szCs w:val="16"/>
    </w:rPr>
  </w:style>
  <w:style w:type="character" w:customStyle="1" w:styleId="FontStyle76">
    <w:name w:val="Font Style76"/>
    <w:basedOn w:val="a0"/>
    <w:uiPriority w:val="99"/>
    <w:rsid w:val="00520999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77">
    <w:name w:val="Font Style77"/>
    <w:basedOn w:val="a0"/>
    <w:uiPriority w:val="99"/>
    <w:rsid w:val="00520999"/>
    <w:rPr>
      <w:rFonts w:ascii="Bookman Old Style" w:hAnsi="Bookman Old Style" w:cs="Bookman Old Style"/>
      <w:spacing w:val="-10"/>
      <w:sz w:val="14"/>
      <w:szCs w:val="14"/>
    </w:rPr>
  </w:style>
  <w:style w:type="character" w:customStyle="1" w:styleId="FontStyle79">
    <w:name w:val="Font Style79"/>
    <w:basedOn w:val="a0"/>
    <w:uiPriority w:val="99"/>
    <w:rsid w:val="00520999"/>
    <w:rPr>
      <w:rFonts w:ascii="Franklin Gothic Medium Cond" w:hAnsi="Franklin Gothic Medium Cond" w:cs="Franklin Gothic Medium Cond"/>
      <w:b/>
      <w:bCs/>
      <w:i/>
      <w:iCs/>
      <w:sz w:val="8"/>
      <w:szCs w:val="8"/>
    </w:rPr>
  </w:style>
  <w:style w:type="character" w:customStyle="1" w:styleId="FontStyle81">
    <w:name w:val="Font Style81"/>
    <w:basedOn w:val="a0"/>
    <w:uiPriority w:val="99"/>
    <w:rsid w:val="00520999"/>
    <w:rPr>
      <w:rFonts w:ascii="Franklin Gothic Demi" w:hAnsi="Franklin Gothic Demi" w:cs="Franklin Gothic Demi"/>
      <w:sz w:val="26"/>
      <w:szCs w:val="26"/>
    </w:rPr>
  </w:style>
  <w:style w:type="character" w:customStyle="1" w:styleId="FontStyle82">
    <w:name w:val="Font Style82"/>
    <w:basedOn w:val="a0"/>
    <w:uiPriority w:val="99"/>
    <w:rsid w:val="00520999"/>
    <w:rPr>
      <w:rFonts w:ascii="Bookman Old Style" w:hAnsi="Bookman Old Style" w:cs="Bookman Old Style"/>
      <w:b/>
      <w:bCs/>
      <w:spacing w:val="-10"/>
      <w:sz w:val="10"/>
      <w:szCs w:val="10"/>
    </w:rPr>
  </w:style>
  <w:style w:type="character" w:customStyle="1" w:styleId="FontStyle83">
    <w:name w:val="Font Style83"/>
    <w:basedOn w:val="a0"/>
    <w:uiPriority w:val="99"/>
    <w:rsid w:val="00520999"/>
    <w:rPr>
      <w:rFonts w:ascii="Bookman Old Style" w:hAnsi="Bookman Old Style" w:cs="Bookman Old Style"/>
      <w:sz w:val="10"/>
      <w:szCs w:val="10"/>
    </w:rPr>
  </w:style>
  <w:style w:type="character" w:customStyle="1" w:styleId="FontStyle84">
    <w:name w:val="Font Style84"/>
    <w:basedOn w:val="a0"/>
    <w:uiPriority w:val="99"/>
    <w:rsid w:val="00520999"/>
    <w:rPr>
      <w:rFonts w:ascii="Franklin Gothic Demi" w:hAnsi="Franklin Gothic Demi" w:cs="Franklin Gothic Demi"/>
      <w:b/>
      <w:bCs/>
      <w:sz w:val="14"/>
      <w:szCs w:val="14"/>
    </w:rPr>
  </w:style>
  <w:style w:type="character" w:customStyle="1" w:styleId="FontStyle85">
    <w:name w:val="Font Style85"/>
    <w:basedOn w:val="a0"/>
    <w:uiPriority w:val="99"/>
    <w:rsid w:val="00520999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86">
    <w:name w:val="Font Style86"/>
    <w:basedOn w:val="a0"/>
    <w:uiPriority w:val="99"/>
    <w:rsid w:val="00520999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87">
    <w:name w:val="Font Style87"/>
    <w:basedOn w:val="a0"/>
    <w:uiPriority w:val="99"/>
    <w:rsid w:val="00520999"/>
    <w:rPr>
      <w:rFonts w:ascii="Garamond" w:hAnsi="Garamond" w:cs="Garamond"/>
      <w:sz w:val="10"/>
      <w:szCs w:val="10"/>
    </w:rPr>
  </w:style>
  <w:style w:type="paragraph" w:customStyle="1" w:styleId="Style33">
    <w:name w:val="Style33"/>
    <w:basedOn w:val="a"/>
    <w:uiPriority w:val="99"/>
    <w:rsid w:val="00E1441D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E1441D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E1441D"/>
    <w:pPr>
      <w:widowControl w:val="0"/>
      <w:autoSpaceDE w:val="0"/>
      <w:autoSpaceDN w:val="0"/>
      <w:adjustRightInd w:val="0"/>
      <w:jc w:val="lef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E1441D"/>
    <w:rPr>
      <w:rFonts w:ascii="Cambria" w:hAnsi="Cambria" w:cs="Cambria"/>
      <w:sz w:val="28"/>
      <w:szCs w:val="28"/>
    </w:rPr>
  </w:style>
  <w:style w:type="character" w:customStyle="1" w:styleId="FontStyle73">
    <w:name w:val="Font Style73"/>
    <w:basedOn w:val="a0"/>
    <w:uiPriority w:val="99"/>
    <w:rsid w:val="00E1441D"/>
    <w:rPr>
      <w:rFonts w:ascii="Cambria" w:hAnsi="Cambria" w:cs="Cambria"/>
      <w:spacing w:val="-10"/>
      <w:sz w:val="16"/>
      <w:szCs w:val="16"/>
    </w:rPr>
  </w:style>
  <w:style w:type="character" w:customStyle="1" w:styleId="FontStyle78">
    <w:name w:val="Font Style78"/>
    <w:basedOn w:val="a0"/>
    <w:uiPriority w:val="99"/>
    <w:rsid w:val="00E1441D"/>
    <w:rPr>
      <w:rFonts w:ascii="Corbel" w:hAnsi="Corbel" w:cs="Corbel"/>
      <w:i/>
      <w:iCs/>
      <w:spacing w:val="-40"/>
      <w:sz w:val="42"/>
      <w:szCs w:val="42"/>
    </w:rPr>
  </w:style>
  <w:style w:type="character" w:customStyle="1" w:styleId="FontStyle89">
    <w:name w:val="Font Style89"/>
    <w:basedOn w:val="a0"/>
    <w:uiPriority w:val="99"/>
    <w:rsid w:val="00E1441D"/>
    <w:rPr>
      <w:rFonts w:ascii="Corbel" w:hAnsi="Corbel" w:cs="Corbel"/>
      <w:i/>
      <w:iCs/>
      <w:sz w:val="26"/>
      <w:szCs w:val="26"/>
    </w:rPr>
  </w:style>
  <w:style w:type="character" w:customStyle="1" w:styleId="FontStyle91">
    <w:name w:val="Font Style91"/>
    <w:basedOn w:val="a0"/>
    <w:uiPriority w:val="99"/>
    <w:rsid w:val="00E1441D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92">
    <w:name w:val="Font Style92"/>
    <w:basedOn w:val="a0"/>
    <w:uiPriority w:val="99"/>
    <w:rsid w:val="00E1441D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E1441D"/>
    <w:rPr>
      <w:rFonts w:ascii="Palatino Linotype" w:hAnsi="Palatino Linotype" w:cs="Palatino Linotype"/>
      <w:b/>
      <w:bCs/>
      <w:sz w:val="16"/>
      <w:szCs w:val="16"/>
    </w:rPr>
  </w:style>
  <w:style w:type="paragraph" w:styleId="a3">
    <w:name w:val="TOC Heading"/>
    <w:basedOn w:val="1"/>
    <w:next w:val="a"/>
    <w:uiPriority w:val="39"/>
    <w:unhideWhenUsed/>
    <w:qFormat/>
    <w:rsid w:val="00672A02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72A02"/>
    <w:pPr>
      <w:spacing w:after="100"/>
    </w:pPr>
    <w:rPr>
      <w:sz w:val="28"/>
    </w:rPr>
  </w:style>
  <w:style w:type="character" w:styleId="a4">
    <w:name w:val="Hyperlink"/>
    <w:basedOn w:val="a0"/>
    <w:uiPriority w:val="99"/>
    <w:unhideWhenUsed/>
    <w:rsid w:val="00672A0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D8728-86BB-4C81-BBEE-B2258D2F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56</Pages>
  <Words>30904</Words>
  <Characters>176156</Characters>
  <Application>Microsoft Office Word</Application>
  <DocSecurity>0</DocSecurity>
  <Lines>1467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Vladimir</cp:lastModifiedBy>
  <cp:revision>3</cp:revision>
  <dcterms:created xsi:type="dcterms:W3CDTF">2020-06-22T14:03:00Z</dcterms:created>
  <dcterms:modified xsi:type="dcterms:W3CDTF">2020-06-29T06:49:00Z</dcterms:modified>
</cp:coreProperties>
</file>